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59" w:type="dxa"/>
        <w:tblInd w:w="-6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1340"/>
      </w:tblGrid>
      <w:tr w:rsidR="003A726C" w14:paraId="21648193" w14:textId="77777777" w:rsidTr="000844E5">
        <w:trPr>
          <w:trHeight w:val="3680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4E88D" w14:textId="77777777" w:rsidR="003A726C" w:rsidRDefault="003A726C" w:rsidP="00497E60">
            <w:pPr>
              <w:pStyle w:val="1"/>
              <w:ind w:left="-392" w:right="-1100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eastAsia="ru-RU"/>
              </w:rPr>
              <w:drawing>
                <wp:inline distT="0" distB="0" distL="0" distR="0" wp14:anchorId="715A890D" wp14:editId="267EC1F7">
                  <wp:extent cx="1676400" cy="24384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438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3D59C" w14:textId="29ECF073" w:rsidR="00A8407C" w:rsidRDefault="003A726C" w:rsidP="00A8407C">
            <w:pPr>
              <w:pStyle w:val="1"/>
              <w:tabs>
                <w:tab w:val="left" w:pos="636"/>
              </w:tabs>
              <w:ind w:left="0" w:right="-1303"/>
              <w:jc w:val="both"/>
              <w:rPr>
                <w:rFonts w:eastAsia="Calibri"/>
                <w:b w:val="0"/>
                <w:bCs w:val="0"/>
                <w:i w:val="0"/>
              </w:rPr>
            </w:pPr>
            <w:r w:rsidRPr="006868FD">
              <w:rPr>
                <w:rFonts w:eastAsia="Calibri"/>
                <w:b w:val="0"/>
                <w:bCs w:val="0"/>
                <w:i w:val="0"/>
              </w:rPr>
              <w:t>Министерство образования Иркутской обла</w:t>
            </w:r>
            <w:r w:rsidR="00A8407C">
              <w:rPr>
                <w:rFonts w:eastAsia="Calibri"/>
                <w:b w:val="0"/>
                <w:bCs w:val="0"/>
                <w:i w:val="0"/>
              </w:rPr>
              <w:t>ст</w:t>
            </w:r>
            <w:r w:rsidR="001470F6">
              <w:rPr>
                <w:rFonts w:eastAsia="Calibri"/>
                <w:b w:val="0"/>
                <w:bCs w:val="0"/>
                <w:i w:val="0"/>
              </w:rPr>
              <w:t>и</w:t>
            </w:r>
          </w:p>
          <w:p w14:paraId="78F44014" w14:textId="77777777" w:rsidR="00A8407C" w:rsidRDefault="003A726C" w:rsidP="00A8407C">
            <w:pPr>
              <w:pStyle w:val="1"/>
              <w:tabs>
                <w:tab w:val="left" w:pos="636"/>
              </w:tabs>
              <w:ind w:left="0" w:right="-1303"/>
              <w:jc w:val="both"/>
              <w:rPr>
                <w:rFonts w:eastAsia="Calibri"/>
                <w:b w:val="0"/>
                <w:i w:val="0"/>
              </w:rPr>
            </w:pPr>
            <w:r w:rsidRPr="00497E60">
              <w:rPr>
                <w:rFonts w:eastAsia="Calibri"/>
                <w:b w:val="0"/>
                <w:i w:val="0"/>
              </w:rPr>
              <w:t>Государственное  бюджетное профессиональное</w:t>
            </w:r>
          </w:p>
          <w:p w14:paraId="2713EA91" w14:textId="4D4B3C78" w:rsidR="003A726C" w:rsidRPr="00A8407C" w:rsidRDefault="003A726C" w:rsidP="00A8407C">
            <w:pPr>
              <w:pStyle w:val="1"/>
              <w:tabs>
                <w:tab w:val="left" w:pos="636"/>
              </w:tabs>
              <w:ind w:left="0" w:right="-1303"/>
              <w:jc w:val="both"/>
              <w:rPr>
                <w:rFonts w:eastAsia="Calibri"/>
                <w:b w:val="0"/>
                <w:bCs w:val="0"/>
                <w:i w:val="0"/>
              </w:rPr>
            </w:pPr>
            <w:r w:rsidRPr="00A8407C">
              <w:rPr>
                <w:rFonts w:eastAsia="Calibri"/>
                <w:b w:val="0"/>
                <w:i w:val="0"/>
              </w:rPr>
              <w:t>образовательное учреждение  Иркутской области</w:t>
            </w:r>
            <w:r>
              <w:rPr>
                <w:rFonts w:eastAsia="Calibri"/>
              </w:rPr>
              <w:t xml:space="preserve"> </w:t>
            </w:r>
          </w:p>
          <w:p w14:paraId="421A783E" w14:textId="1260AC21" w:rsidR="003A726C" w:rsidRDefault="00A8407C" w:rsidP="00A8407C">
            <w:pPr>
              <w:spacing w:line="480" w:lineRule="auto"/>
              <w:ind w:right="-1303"/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      </w:t>
            </w:r>
            <w:r w:rsidR="003A726C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0C83CBE0" w14:textId="77777777" w:rsidR="003A726C" w:rsidRDefault="003A726C" w:rsidP="00497E60">
            <w:pPr>
              <w:ind w:left="1735" w:right="-1303" w:firstLine="728"/>
              <w:jc w:val="center"/>
              <w:rPr>
                <w:rFonts w:ascii="Calibri" w:eastAsia="Calibri" w:hAnsi="Calibri"/>
              </w:rPr>
            </w:pPr>
          </w:p>
          <w:p w14:paraId="34B05596" w14:textId="77777777" w:rsidR="003A726C" w:rsidRDefault="003A726C" w:rsidP="00497E60">
            <w:pPr>
              <w:ind w:left="175" w:right="-1303" w:firstLine="728"/>
              <w:rPr>
                <w:i/>
                <w:sz w:val="20"/>
                <w:szCs w:val="20"/>
              </w:rPr>
            </w:pPr>
          </w:p>
          <w:p w14:paraId="6BD02D3D" w14:textId="77777777" w:rsidR="003A726C" w:rsidRDefault="003A726C" w:rsidP="00497E60">
            <w:pPr>
              <w:ind w:left="175" w:right="-1303" w:firstLine="728"/>
              <w:rPr>
                <w:sz w:val="28"/>
                <w:szCs w:val="28"/>
              </w:rPr>
            </w:pPr>
          </w:p>
          <w:p w14:paraId="2C645D85" w14:textId="77777777" w:rsidR="003A726C" w:rsidRDefault="003A726C" w:rsidP="00497E60">
            <w:pPr>
              <w:ind w:left="175" w:right="-1303" w:firstLine="728"/>
              <w:rPr>
                <w:rFonts w:ascii="Calibri" w:eastAsia="Calibri" w:hAnsi="Calibri"/>
              </w:rPr>
            </w:pPr>
          </w:p>
        </w:tc>
      </w:tr>
    </w:tbl>
    <w:p w14:paraId="27CB981B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i/>
          <w:sz w:val="18"/>
          <w:szCs w:val="18"/>
        </w:rPr>
      </w:pPr>
      <w:r>
        <w:rPr>
          <w:sz w:val="28"/>
          <w:szCs w:val="28"/>
        </w:rPr>
        <w:t xml:space="preserve">                     </w:t>
      </w:r>
    </w:p>
    <w:p w14:paraId="48970406" w14:textId="77777777" w:rsidR="003A726C" w:rsidRDefault="003A726C" w:rsidP="003A726C">
      <w:pPr>
        <w:pStyle w:val="a6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14:paraId="6FB80EF2" w14:textId="77777777" w:rsidR="000844E5" w:rsidRDefault="000844E5" w:rsidP="000844E5">
      <w:pPr>
        <w:pStyle w:val="1"/>
        <w:spacing w:line="360" w:lineRule="auto"/>
        <w:ind w:left="176" w:right="-1303" w:hanging="851"/>
        <w:jc w:val="center"/>
        <w:rPr>
          <w:i w:val="0"/>
        </w:rPr>
      </w:pPr>
    </w:p>
    <w:p w14:paraId="03225E51" w14:textId="77777777" w:rsidR="000844E5" w:rsidRDefault="000844E5" w:rsidP="000844E5">
      <w:pPr>
        <w:pStyle w:val="1"/>
        <w:spacing w:line="360" w:lineRule="auto"/>
        <w:ind w:left="176" w:right="-1303" w:hanging="851"/>
        <w:jc w:val="center"/>
        <w:rPr>
          <w:i w:val="0"/>
        </w:rPr>
      </w:pPr>
    </w:p>
    <w:p w14:paraId="5888FB67" w14:textId="77777777" w:rsidR="000844E5" w:rsidRDefault="000844E5" w:rsidP="000844E5">
      <w:pPr>
        <w:pStyle w:val="1"/>
        <w:spacing w:line="360" w:lineRule="auto"/>
        <w:ind w:left="176" w:right="-1303" w:hanging="851"/>
        <w:jc w:val="center"/>
        <w:rPr>
          <w:i w:val="0"/>
        </w:rPr>
      </w:pPr>
    </w:p>
    <w:p w14:paraId="0EA518A7" w14:textId="77777777" w:rsidR="000844E5" w:rsidRDefault="000844E5" w:rsidP="000844E5">
      <w:pPr>
        <w:pStyle w:val="1"/>
        <w:spacing w:line="360" w:lineRule="auto"/>
        <w:ind w:left="176" w:right="-1303" w:hanging="851"/>
        <w:jc w:val="center"/>
        <w:rPr>
          <w:i w:val="0"/>
        </w:rPr>
      </w:pPr>
      <w:r>
        <w:rPr>
          <w:i w:val="0"/>
        </w:rPr>
        <w:t>РАБОЧАЯ   ПРОГРАММА</w:t>
      </w:r>
    </w:p>
    <w:p w14:paraId="6EAF7849" w14:textId="77777777" w:rsidR="000844E5" w:rsidRPr="006868FD" w:rsidRDefault="000844E5" w:rsidP="000844E5">
      <w:pPr>
        <w:pStyle w:val="1"/>
        <w:spacing w:line="360" w:lineRule="auto"/>
        <w:ind w:left="0" w:right="-1303" w:hanging="851"/>
        <w:jc w:val="center"/>
        <w:rPr>
          <w:i w:val="0"/>
        </w:rPr>
      </w:pPr>
      <w:r w:rsidRPr="006868FD">
        <w:rPr>
          <w:i w:val="0"/>
        </w:rPr>
        <w:t>ОБЩЕПРОФЕССИОНАЛЬНОЙ ДИСЦИПЛИНЫ</w:t>
      </w:r>
    </w:p>
    <w:p w14:paraId="5CA67C82" w14:textId="77777777" w:rsidR="000844E5" w:rsidRDefault="000844E5" w:rsidP="000844E5">
      <w:pPr>
        <w:pStyle w:val="a6"/>
        <w:suppressLineNumbers/>
        <w:spacing w:line="480" w:lineRule="auto"/>
        <w:ind w:right="-1303" w:hanging="851"/>
        <w:jc w:val="center"/>
      </w:pPr>
      <w:r w:rsidRPr="003F1B4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П. 06. ТЕХНОЛОГИЧЕСКОЕ ОБОРУДОВАНИЕ</w:t>
      </w:r>
    </w:p>
    <w:p w14:paraId="7A0367F5" w14:textId="77777777" w:rsidR="000844E5" w:rsidRDefault="000844E5" w:rsidP="000844E5">
      <w:pPr>
        <w:pStyle w:val="a6"/>
        <w:suppressLineNumbers/>
        <w:ind w:left="175" w:right="-1303" w:firstLine="728"/>
        <w:rPr>
          <w:sz w:val="28"/>
          <w:szCs w:val="28"/>
        </w:rPr>
      </w:pPr>
    </w:p>
    <w:p w14:paraId="64822734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14:paraId="7026EB9A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14:paraId="20295A80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1A217E2E" w14:textId="77777777" w:rsidR="000844E5" w:rsidRDefault="000844E5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11F27A70" w14:textId="77777777" w:rsidR="000844E5" w:rsidRDefault="000844E5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1E4FD85B" w14:textId="77777777" w:rsidR="000844E5" w:rsidRDefault="000844E5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782BE157" w14:textId="77777777" w:rsidR="000844E5" w:rsidRDefault="000844E5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4670AEFB" w14:textId="77777777" w:rsidR="000844E5" w:rsidRDefault="000844E5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6BF5AE12" w14:textId="77777777" w:rsidR="000844E5" w:rsidRDefault="000844E5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4B23CF0A" w14:textId="77777777" w:rsidR="000844E5" w:rsidRDefault="000844E5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37CA9F0E" w14:textId="77777777" w:rsidR="000844E5" w:rsidRDefault="000844E5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7344AF8E" w14:textId="77777777" w:rsidR="000844E5" w:rsidRDefault="000844E5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6D81952C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1F44AD6D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28BDEC91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19293279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5C81FD7C" w14:textId="50893453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Ангарск, 202</w:t>
      </w:r>
      <w:r w:rsidR="000844E5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г.</w:t>
      </w:r>
    </w:p>
    <w:p w14:paraId="01E65A5D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14:paraId="3AA92FDD" w14:textId="77777777" w:rsidR="000844E5" w:rsidRDefault="000844E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</w:p>
    <w:p w14:paraId="079E17B7" w14:textId="77777777" w:rsidR="000844E5" w:rsidRDefault="000844E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</w:p>
    <w:p w14:paraId="57008692" w14:textId="77777777" w:rsidR="000844E5" w:rsidRDefault="000844E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</w:p>
    <w:p w14:paraId="1B00433A" w14:textId="77777777" w:rsidR="003A726C" w:rsidRDefault="003A726C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СОДЕРЖАНИЕ</w:t>
      </w:r>
    </w:p>
    <w:p w14:paraId="741FC00A" w14:textId="77777777" w:rsidR="003A726C" w:rsidRDefault="003A726C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97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64"/>
        <w:gridCol w:w="286"/>
      </w:tblGrid>
      <w:tr w:rsidR="003A726C" w14:paraId="4F9DD13E" w14:textId="77777777" w:rsidTr="003A726C">
        <w:tc>
          <w:tcPr>
            <w:tcW w:w="94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733C7" w14:textId="77777777" w:rsidR="003A726C" w:rsidRDefault="003A726C" w:rsidP="003A726C">
            <w:pPr>
              <w:pStyle w:val="1"/>
              <w:tabs>
                <w:tab w:val="left" w:pos="567"/>
              </w:tabs>
              <w:spacing w:before="0" w:line="276" w:lineRule="auto"/>
              <w:ind w:left="284" w:hanging="153"/>
              <w:jc w:val="both"/>
              <w:rPr>
                <w:b w:val="0"/>
                <w:caps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B62" w14:textId="77777777" w:rsidR="003A726C" w:rsidRDefault="003A726C" w:rsidP="003A726C">
            <w:pPr>
              <w:tabs>
                <w:tab w:val="left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  <w:tr w:rsidR="003A726C" w:rsidRPr="00982001" w14:paraId="69279641" w14:textId="77777777" w:rsidTr="003A726C">
        <w:tc>
          <w:tcPr>
            <w:tcW w:w="94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A607E" w14:textId="1D9BCF1C" w:rsidR="003A726C" w:rsidRPr="001470F6" w:rsidRDefault="001470F6" w:rsidP="001470F6">
            <w:pPr>
              <w:pStyle w:val="1"/>
              <w:keepNext/>
              <w:widowControl/>
              <w:numPr>
                <w:ilvl w:val="0"/>
                <w:numId w:val="12"/>
              </w:numPr>
              <w:tabs>
                <w:tab w:val="left" w:pos="567"/>
              </w:tabs>
              <w:autoSpaceDE/>
              <w:autoSpaceDN/>
              <w:spacing w:before="0" w:line="276" w:lineRule="auto"/>
              <w:ind w:left="644" w:hanging="153"/>
              <w:jc w:val="both"/>
              <w:rPr>
                <w:b w:val="0"/>
                <w:i w:val="0"/>
                <w:caps/>
              </w:rPr>
            </w:pPr>
            <w:r>
              <w:rPr>
                <w:b w:val="0"/>
                <w:i w:val="0"/>
                <w:caps/>
              </w:rPr>
              <w:t>ПАСПОРТ  РАБОЧЕЙ ПРОГРАМ</w:t>
            </w:r>
            <w:r w:rsidR="00982001" w:rsidRPr="001470F6">
              <w:rPr>
                <w:b w:val="0"/>
                <w:i w:val="0"/>
                <w:caps/>
              </w:rPr>
              <w:t>МЫ ОБЩЕПРОФЕССИОНАЛ</w:t>
            </w:r>
            <w:r w:rsidR="00982001" w:rsidRPr="001470F6">
              <w:rPr>
                <w:b w:val="0"/>
                <w:i w:val="0"/>
                <w:caps/>
              </w:rPr>
              <w:t>Ь</w:t>
            </w:r>
            <w:r w:rsidR="00982001" w:rsidRPr="001470F6">
              <w:rPr>
                <w:b w:val="0"/>
                <w:i w:val="0"/>
                <w:caps/>
              </w:rPr>
              <w:t xml:space="preserve">НОЙ </w:t>
            </w:r>
            <w:r w:rsidR="00244750" w:rsidRPr="001470F6">
              <w:rPr>
                <w:b w:val="0"/>
                <w:i w:val="0"/>
                <w:caps/>
              </w:rPr>
              <w:t xml:space="preserve"> ДИСЦИПЛИНЫ</w:t>
            </w:r>
          </w:p>
          <w:p w14:paraId="0784843D" w14:textId="77777777" w:rsidR="003A726C" w:rsidRPr="00982001" w:rsidRDefault="003A726C" w:rsidP="003A726C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1D010" w14:textId="77777777" w:rsidR="003A726C" w:rsidRPr="00982001" w:rsidRDefault="003A726C" w:rsidP="003A726C">
            <w:pPr>
              <w:tabs>
                <w:tab w:val="left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</w:p>
        </w:tc>
      </w:tr>
      <w:tr w:rsidR="003A726C" w:rsidRPr="00982001" w14:paraId="50BFD286" w14:textId="77777777" w:rsidTr="003A726C">
        <w:tc>
          <w:tcPr>
            <w:tcW w:w="94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2E68" w14:textId="77777777" w:rsidR="00982001" w:rsidRDefault="003A726C" w:rsidP="003A726C">
            <w:pPr>
              <w:pStyle w:val="1"/>
              <w:keepNext/>
              <w:widowControl/>
              <w:numPr>
                <w:ilvl w:val="0"/>
                <w:numId w:val="12"/>
              </w:numPr>
              <w:tabs>
                <w:tab w:val="left" w:pos="567"/>
              </w:tabs>
              <w:autoSpaceDE/>
              <w:autoSpaceDN/>
              <w:spacing w:before="0" w:line="276" w:lineRule="auto"/>
              <w:ind w:left="644" w:hanging="153"/>
              <w:jc w:val="both"/>
              <w:rPr>
                <w:b w:val="0"/>
                <w:i w:val="0"/>
                <w:caps/>
              </w:rPr>
            </w:pPr>
            <w:r w:rsidRPr="00982001">
              <w:rPr>
                <w:b w:val="0"/>
                <w:i w:val="0"/>
                <w:caps/>
              </w:rPr>
              <w:t>СТРУКТУРА и содержани</w:t>
            </w:r>
            <w:r w:rsidR="00982001">
              <w:rPr>
                <w:b w:val="0"/>
                <w:i w:val="0"/>
                <w:caps/>
              </w:rPr>
              <w:t>е ОБЩЕПРОФЕССИО-</w:t>
            </w:r>
          </w:p>
          <w:p w14:paraId="044D20C1" w14:textId="77777777" w:rsidR="003A726C" w:rsidRPr="00982001" w:rsidRDefault="00982001" w:rsidP="00982001">
            <w:pPr>
              <w:pStyle w:val="1"/>
              <w:keepNext/>
              <w:widowControl/>
              <w:tabs>
                <w:tab w:val="left" w:pos="567"/>
              </w:tabs>
              <w:autoSpaceDE/>
              <w:autoSpaceDN/>
              <w:spacing w:before="0" w:line="276" w:lineRule="auto"/>
              <w:ind w:left="644"/>
              <w:jc w:val="both"/>
              <w:rPr>
                <w:b w:val="0"/>
                <w:i w:val="0"/>
                <w:caps/>
                <w:color w:val="FF0000"/>
              </w:rPr>
            </w:pPr>
            <w:r>
              <w:rPr>
                <w:b w:val="0"/>
                <w:i w:val="0"/>
                <w:caps/>
              </w:rPr>
              <w:t xml:space="preserve">НАЛЬНОЙ </w:t>
            </w:r>
            <w:r w:rsidR="00244750">
              <w:rPr>
                <w:b w:val="0"/>
                <w:i w:val="0"/>
                <w:caps/>
              </w:rPr>
              <w:t>ДИСЦИПЛИНЫ</w:t>
            </w:r>
          </w:p>
          <w:p w14:paraId="1DEE3ED8" w14:textId="77777777" w:rsidR="003A726C" w:rsidRPr="00982001" w:rsidRDefault="003A726C" w:rsidP="003A726C">
            <w:pPr>
              <w:pStyle w:val="1"/>
              <w:tabs>
                <w:tab w:val="left" w:pos="567"/>
              </w:tabs>
              <w:spacing w:before="0" w:line="276" w:lineRule="auto"/>
              <w:ind w:left="284" w:hanging="153"/>
              <w:jc w:val="both"/>
              <w:rPr>
                <w:b w:val="0"/>
                <w:i w:val="0"/>
                <w:caps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D96D2" w14:textId="77777777" w:rsidR="003A726C" w:rsidRPr="00982001" w:rsidRDefault="003A726C" w:rsidP="003A726C">
            <w:pPr>
              <w:tabs>
                <w:tab w:val="left" w:pos="567"/>
              </w:tabs>
              <w:spacing w:line="276" w:lineRule="auto"/>
              <w:ind w:firstLine="175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3A726C" w:rsidRPr="00982001" w14:paraId="3A656C73" w14:textId="77777777" w:rsidTr="003A726C">
        <w:trPr>
          <w:trHeight w:val="670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C4F85" w14:textId="77777777" w:rsidR="003A726C" w:rsidRPr="00982001" w:rsidRDefault="003A726C" w:rsidP="003A726C">
            <w:pPr>
              <w:pStyle w:val="1"/>
              <w:keepNext/>
              <w:widowControl/>
              <w:numPr>
                <w:ilvl w:val="0"/>
                <w:numId w:val="12"/>
              </w:numPr>
              <w:tabs>
                <w:tab w:val="left" w:pos="567"/>
              </w:tabs>
              <w:autoSpaceDE/>
              <w:autoSpaceDN/>
              <w:spacing w:before="0" w:line="276" w:lineRule="auto"/>
              <w:ind w:left="644" w:hanging="153"/>
              <w:jc w:val="both"/>
              <w:rPr>
                <w:b w:val="0"/>
                <w:i w:val="0"/>
                <w:caps/>
              </w:rPr>
            </w:pPr>
            <w:r w:rsidRPr="00982001">
              <w:rPr>
                <w:b w:val="0"/>
                <w:i w:val="0"/>
                <w:caps/>
              </w:rPr>
              <w:t>услови</w:t>
            </w:r>
            <w:r w:rsidR="00982001">
              <w:rPr>
                <w:b w:val="0"/>
                <w:i w:val="0"/>
                <w:caps/>
              </w:rPr>
              <w:t>я реализации  ПРОГРАММЫ</w:t>
            </w:r>
          </w:p>
          <w:p w14:paraId="0F83904A" w14:textId="77777777" w:rsidR="003A726C" w:rsidRPr="00982001" w:rsidRDefault="003A726C" w:rsidP="003A726C">
            <w:pPr>
              <w:pStyle w:val="1"/>
              <w:tabs>
                <w:tab w:val="left" w:pos="0"/>
                <w:tab w:val="left" w:pos="567"/>
              </w:tabs>
              <w:spacing w:before="0" w:line="276" w:lineRule="auto"/>
              <w:ind w:left="284" w:hanging="153"/>
              <w:jc w:val="both"/>
              <w:rPr>
                <w:b w:val="0"/>
                <w:i w:val="0"/>
                <w:caps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31ABC" w14:textId="77777777" w:rsidR="003A726C" w:rsidRPr="00982001" w:rsidRDefault="003A726C" w:rsidP="003A726C">
            <w:pPr>
              <w:tabs>
                <w:tab w:val="left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</w:p>
        </w:tc>
      </w:tr>
      <w:tr w:rsidR="003A726C" w:rsidRPr="00982001" w14:paraId="5DFF1C00" w14:textId="77777777" w:rsidTr="003A726C">
        <w:tc>
          <w:tcPr>
            <w:tcW w:w="946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E3C8F" w14:textId="77777777" w:rsidR="003A726C" w:rsidRPr="00982001" w:rsidRDefault="003A726C" w:rsidP="003A726C">
            <w:pPr>
              <w:pStyle w:val="1"/>
              <w:keepNext/>
              <w:widowControl/>
              <w:numPr>
                <w:ilvl w:val="0"/>
                <w:numId w:val="12"/>
              </w:numPr>
              <w:tabs>
                <w:tab w:val="left" w:pos="567"/>
              </w:tabs>
              <w:autoSpaceDE/>
              <w:autoSpaceDN/>
              <w:spacing w:before="0" w:line="276" w:lineRule="auto"/>
              <w:ind w:left="644" w:hanging="153"/>
              <w:jc w:val="both"/>
              <w:rPr>
                <w:b w:val="0"/>
                <w:i w:val="0"/>
                <w:caps/>
              </w:rPr>
            </w:pPr>
            <w:r w:rsidRPr="00982001">
              <w:rPr>
                <w:b w:val="0"/>
                <w:i w:val="0"/>
                <w:caps/>
              </w:rPr>
              <w:t xml:space="preserve">Контроль и оценка результатов Освоения </w:t>
            </w:r>
          </w:p>
          <w:p w14:paraId="37663069" w14:textId="77777777" w:rsidR="003A726C" w:rsidRPr="00982001" w:rsidRDefault="00982001" w:rsidP="00982001">
            <w:pPr>
              <w:pStyle w:val="1"/>
              <w:spacing w:before="0" w:line="276" w:lineRule="auto"/>
              <w:ind w:left="491"/>
              <w:jc w:val="both"/>
              <w:rPr>
                <w:b w:val="0"/>
                <w:i w:val="0"/>
                <w:caps/>
              </w:rPr>
            </w:pPr>
            <w:r>
              <w:rPr>
                <w:b w:val="0"/>
                <w:i w:val="0"/>
                <w:caps/>
              </w:rPr>
              <w:t>ОБЩЕ</w:t>
            </w:r>
            <w:r w:rsidR="00244750">
              <w:rPr>
                <w:b w:val="0"/>
                <w:i w:val="0"/>
                <w:caps/>
              </w:rPr>
              <w:t>ПРОФЕССИОНАЛЬНОЙ ДИСЦИПЛИНЫ</w:t>
            </w:r>
          </w:p>
          <w:p w14:paraId="665C0CA6" w14:textId="77777777" w:rsidR="003A726C" w:rsidRPr="00982001" w:rsidRDefault="003A726C" w:rsidP="003A726C">
            <w:pPr>
              <w:pStyle w:val="1"/>
              <w:tabs>
                <w:tab w:val="left" w:pos="567"/>
              </w:tabs>
              <w:spacing w:before="0" w:line="276" w:lineRule="auto"/>
              <w:ind w:left="284" w:hanging="153"/>
              <w:jc w:val="both"/>
              <w:rPr>
                <w:b w:val="0"/>
                <w:i w:val="0"/>
                <w:caps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E3AB5" w14:textId="77777777" w:rsidR="003A726C" w:rsidRPr="00982001" w:rsidRDefault="003A726C" w:rsidP="003A726C">
            <w:pPr>
              <w:tabs>
                <w:tab w:val="left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</w:rPr>
            </w:pPr>
          </w:p>
        </w:tc>
      </w:tr>
    </w:tbl>
    <w:p w14:paraId="1EE21BB8" w14:textId="77777777" w:rsidR="003A726C" w:rsidRDefault="003A726C" w:rsidP="003A726C">
      <w:r>
        <w:br w:type="page"/>
      </w:r>
    </w:p>
    <w:p w14:paraId="634E3503" w14:textId="2B190259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</w:t>
      </w:r>
      <w:r w:rsidR="001470F6">
        <w:rPr>
          <w:b/>
          <w:caps/>
          <w:sz w:val="28"/>
          <w:szCs w:val="28"/>
        </w:rPr>
        <w:t>ПАСПОРТ</w:t>
      </w:r>
      <w:r w:rsidR="00982001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 рабочей ПРОГРАММЫ </w:t>
      </w:r>
      <w:r w:rsidR="00982001">
        <w:rPr>
          <w:b/>
          <w:caps/>
          <w:sz w:val="28"/>
          <w:szCs w:val="28"/>
        </w:rPr>
        <w:t xml:space="preserve">ОБЩЕПРОФЕССИОНАЛЬНОЙ </w:t>
      </w:r>
      <w:r>
        <w:rPr>
          <w:b/>
          <w:caps/>
          <w:sz w:val="28"/>
          <w:szCs w:val="28"/>
        </w:rPr>
        <w:t xml:space="preserve"> ДИСЦИПЛИНЫ</w:t>
      </w:r>
    </w:p>
    <w:p w14:paraId="4A54A5C1" w14:textId="77777777" w:rsidR="003A726C" w:rsidRPr="00AF0899" w:rsidRDefault="00252873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ОП.06</w:t>
      </w:r>
      <w:r w:rsidR="003A726C">
        <w:rPr>
          <w:b/>
          <w:sz w:val="28"/>
          <w:szCs w:val="28"/>
        </w:rPr>
        <w:t xml:space="preserve">. </w:t>
      </w:r>
      <w:r w:rsidR="003A726C" w:rsidRPr="00AF0899">
        <w:rPr>
          <w:b/>
          <w:sz w:val="28"/>
          <w:szCs w:val="28"/>
        </w:rPr>
        <w:t>Технологическое   оборудование</w:t>
      </w:r>
    </w:p>
    <w:p w14:paraId="2C67CC02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14:paraId="250A3BF9" w14:textId="77777777" w:rsidR="00252873" w:rsidRPr="001470F6" w:rsidRDefault="00252873" w:rsidP="00252873">
      <w:pPr>
        <w:pStyle w:val="a5"/>
        <w:numPr>
          <w:ilvl w:val="1"/>
          <w:numId w:val="31"/>
        </w:numPr>
        <w:tabs>
          <w:tab w:val="left" w:pos="642"/>
        </w:tabs>
        <w:spacing w:line="235" w:lineRule="auto"/>
        <w:ind w:right="616" w:firstLine="0"/>
        <w:rPr>
          <w:sz w:val="28"/>
          <w:szCs w:val="28"/>
        </w:rPr>
      </w:pPr>
      <w:r w:rsidRPr="001470F6">
        <w:rPr>
          <w:b/>
          <w:sz w:val="28"/>
          <w:szCs w:val="28"/>
        </w:rPr>
        <w:t>Место дисциплины в структуре основной профессиональной обр</w:t>
      </w:r>
      <w:r w:rsidRPr="001470F6">
        <w:rPr>
          <w:b/>
          <w:sz w:val="28"/>
          <w:szCs w:val="28"/>
        </w:rPr>
        <w:t>а</w:t>
      </w:r>
      <w:r w:rsidRPr="001470F6">
        <w:rPr>
          <w:b/>
          <w:sz w:val="28"/>
          <w:szCs w:val="28"/>
        </w:rPr>
        <w:t>зовательной</w:t>
      </w:r>
      <w:r w:rsidRPr="001470F6">
        <w:rPr>
          <w:b/>
          <w:spacing w:val="-57"/>
          <w:sz w:val="28"/>
          <w:szCs w:val="28"/>
        </w:rPr>
        <w:t xml:space="preserve"> </w:t>
      </w:r>
      <w:r w:rsidRPr="001470F6">
        <w:rPr>
          <w:b/>
          <w:sz w:val="28"/>
          <w:szCs w:val="28"/>
        </w:rPr>
        <w:t>программы:</w:t>
      </w:r>
      <w:r w:rsidRPr="001470F6">
        <w:rPr>
          <w:b/>
          <w:spacing w:val="-2"/>
          <w:sz w:val="28"/>
          <w:szCs w:val="28"/>
        </w:rPr>
        <w:t xml:space="preserve"> </w:t>
      </w:r>
      <w:r w:rsidRPr="001470F6">
        <w:rPr>
          <w:sz w:val="28"/>
          <w:szCs w:val="28"/>
        </w:rPr>
        <w:t>профессиональный</w:t>
      </w:r>
      <w:r w:rsidRPr="001470F6">
        <w:rPr>
          <w:spacing w:val="-3"/>
          <w:sz w:val="28"/>
          <w:szCs w:val="28"/>
        </w:rPr>
        <w:t xml:space="preserve"> </w:t>
      </w:r>
      <w:r w:rsidRPr="001470F6">
        <w:rPr>
          <w:sz w:val="28"/>
          <w:szCs w:val="28"/>
        </w:rPr>
        <w:t>цикл</w:t>
      </w:r>
      <w:r w:rsidRPr="001470F6">
        <w:rPr>
          <w:spacing w:val="-2"/>
          <w:sz w:val="28"/>
          <w:szCs w:val="28"/>
        </w:rPr>
        <w:t xml:space="preserve"> </w:t>
      </w:r>
      <w:r w:rsidRPr="001470F6">
        <w:rPr>
          <w:sz w:val="28"/>
          <w:szCs w:val="28"/>
        </w:rPr>
        <w:t>как</w:t>
      </w:r>
      <w:r w:rsidRPr="001470F6">
        <w:rPr>
          <w:spacing w:val="-2"/>
          <w:sz w:val="28"/>
          <w:szCs w:val="28"/>
        </w:rPr>
        <w:t xml:space="preserve"> </w:t>
      </w:r>
      <w:r w:rsidRPr="001470F6">
        <w:rPr>
          <w:sz w:val="28"/>
          <w:szCs w:val="28"/>
        </w:rPr>
        <w:t>общепрофесси</w:t>
      </w:r>
      <w:r w:rsidRPr="001470F6">
        <w:rPr>
          <w:sz w:val="28"/>
          <w:szCs w:val="28"/>
        </w:rPr>
        <w:t>о</w:t>
      </w:r>
      <w:r w:rsidRPr="001470F6">
        <w:rPr>
          <w:sz w:val="28"/>
          <w:szCs w:val="28"/>
        </w:rPr>
        <w:t>нальная</w:t>
      </w:r>
      <w:r w:rsidRPr="001470F6">
        <w:rPr>
          <w:spacing w:val="-1"/>
          <w:sz w:val="28"/>
          <w:szCs w:val="28"/>
        </w:rPr>
        <w:t xml:space="preserve"> </w:t>
      </w:r>
      <w:r w:rsidRPr="001470F6">
        <w:rPr>
          <w:sz w:val="28"/>
          <w:szCs w:val="28"/>
        </w:rPr>
        <w:t>дисциплина.</w:t>
      </w:r>
    </w:p>
    <w:p w14:paraId="14AB91BB" w14:textId="77777777" w:rsidR="00252873" w:rsidRDefault="00252873" w:rsidP="00252873">
      <w:pPr>
        <w:pStyle w:val="a3"/>
        <w:spacing w:before="1"/>
      </w:pPr>
    </w:p>
    <w:p w14:paraId="15027759" w14:textId="77777777" w:rsidR="00252873" w:rsidRPr="00244750" w:rsidRDefault="00252873" w:rsidP="00252873">
      <w:pPr>
        <w:pStyle w:val="a3"/>
        <w:spacing w:before="1"/>
        <w:ind w:left="222"/>
        <w:jc w:val="both"/>
        <w:rPr>
          <w:sz w:val="28"/>
          <w:szCs w:val="28"/>
        </w:rPr>
      </w:pPr>
      <w:r w:rsidRPr="00244750">
        <w:rPr>
          <w:spacing w:val="-4"/>
          <w:sz w:val="28"/>
          <w:szCs w:val="28"/>
        </w:rPr>
        <w:t xml:space="preserve">Данная </w:t>
      </w:r>
      <w:r w:rsidRPr="00244750">
        <w:rPr>
          <w:sz w:val="28"/>
          <w:szCs w:val="28"/>
        </w:rPr>
        <w:t>дисциплина</w:t>
      </w:r>
      <w:r w:rsidRPr="00244750">
        <w:rPr>
          <w:spacing w:val="-8"/>
          <w:sz w:val="28"/>
          <w:szCs w:val="28"/>
        </w:rPr>
        <w:t xml:space="preserve"> </w:t>
      </w:r>
      <w:r w:rsidRPr="00244750">
        <w:rPr>
          <w:sz w:val="28"/>
          <w:szCs w:val="28"/>
        </w:rPr>
        <w:t>имеет</w:t>
      </w:r>
      <w:r w:rsidRPr="00244750">
        <w:rPr>
          <w:spacing w:val="-4"/>
          <w:sz w:val="28"/>
          <w:szCs w:val="28"/>
        </w:rPr>
        <w:t xml:space="preserve"> </w:t>
      </w:r>
      <w:r w:rsidRPr="00244750">
        <w:rPr>
          <w:sz w:val="28"/>
          <w:szCs w:val="28"/>
        </w:rPr>
        <w:t>практическую</w:t>
      </w:r>
      <w:r w:rsidRPr="00244750">
        <w:rPr>
          <w:spacing w:val="-3"/>
          <w:sz w:val="28"/>
          <w:szCs w:val="28"/>
        </w:rPr>
        <w:t xml:space="preserve"> </w:t>
      </w:r>
      <w:r w:rsidRPr="00244750">
        <w:rPr>
          <w:sz w:val="28"/>
          <w:szCs w:val="28"/>
        </w:rPr>
        <w:t>направленность</w:t>
      </w:r>
      <w:r w:rsidRPr="00244750">
        <w:rPr>
          <w:spacing w:val="-4"/>
          <w:sz w:val="28"/>
          <w:szCs w:val="28"/>
        </w:rPr>
        <w:t xml:space="preserve"> </w:t>
      </w:r>
      <w:r w:rsidRPr="00244750">
        <w:rPr>
          <w:sz w:val="28"/>
          <w:szCs w:val="28"/>
        </w:rPr>
        <w:t>и</w:t>
      </w:r>
      <w:r w:rsidRPr="00244750">
        <w:rPr>
          <w:spacing w:val="-4"/>
          <w:sz w:val="28"/>
          <w:szCs w:val="28"/>
        </w:rPr>
        <w:t xml:space="preserve"> </w:t>
      </w:r>
      <w:r w:rsidRPr="00244750">
        <w:rPr>
          <w:sz w:val="28"/>
          <w:szCs w:val="28"/>
        </w:rPr>
        <w:t>имеет</w:t>
      </w:r>
      <w:r w:rsidRPr="00244750">
        <w:rPr>
          <w:spacing w:val="-4"/>
          <w:sz w:val="28"/>
          <w:szCs w:val="28"/>
        </w:rPr>
        <w:t xml:space="preserve"> </w:t>
      </w:r>
      <w:proofErr w:type="spellStart"/>
      <w:r w:rsidRPr="00244750">
        <w:rPr>
          <w:sz w:val="28"/>
          <w:szCs w:val="28"/>
        </w:rPr>
        <w:t>межпредме</w:t>
      </w:r>
      <w:r w:rsidRPr="00244750">
        <w:rPr>
          <w:sz w:val="28"/>
          <w:szCs w:val="28"/>
        </w:rPr>
        <w:t>т</w:t>
      </w:r>
      <w:r w:rsidRPr="00244750">
        <w:rPr>
          <w:sz w:val="28"/>
          <w:szCs w:val="28"/>
        </w:rPr>
        <w:t>ные</w:t>
      </w:r>
      <w:proofErr w:type="spellEnd"/>
      <w:r w:rsidRPr="00244750">
        <w:rPr>
          <w:spacing w:val="-5"/>
          <w:sz w:val="28"/>
          <w:szCs w:val="28"/>
        </w:rPr>
        <w:t xml:space="preserve"> </w:t>
      </w:r>
      <w:r w:rsidRPr="00244750">
        <w:rPr>
          <w:sz w:val="28"/>
          <w:szCs w:val="28"/>
        </w:rPr>
        <w:t xml:space="preserve">связи </w:t>
      </w:r>
      <w:r w:rsidRPr="00244750">
        <w:rPr>
          <w:b/>
          <w:sz w:val="28"/>
          <w:szCs w:val="28"/>
        </w:rPr>
        <w:t>с общепрофессиональными дисциплинами</w:t>
      </w:r>
      <w:r w:rsidR="00566164" w:rsidRPr="00244750">
        <w:rPr>
          <w:b/>
          <w:sz w:val="28"/>
          <w:szCs w:val="28"/>
        </w:rPr>
        <w:t>:</w:t>
      </w:r>
      <w:r w:rsidRPr="00244750">
        <w:rPr>
          <w:b/>
          <w:sz w:val="28"/>
          <w:szCs w:val="28"/>
        </w:rPr>
        <w:t xml:space="preserve"> </w:t>
      </w:r>
      <w:r w:rsidRPr="00244750">
        <w:rPr>
          <w:sz w:val="28"/>
          <w:szCs w:val="28"/>
        </w:rPr>
        <w:t>ОП. 01 Инженерная графика, ОП. 02 Мат</w:t>
      </w:r>
      <w:proofErr w:type="gramStart"/>
      <w:r w:rsidRPr="00244750">
        <w:rPr>
          <w:sz w:val="28"/>
          <w:szCs w:val="28"/>
        </w:rPr>
        <w:t>е-</w:t>
      </w:r>
      <w:proofErr w:type="gramEnd"/>
      <w:r w:rsidRPr="00244750">
        <w:rPr>
          <w:spacing w:val="1"/>
          <w:sz w:val="28"/>
          <w:szCs w:val="28"/>
        </w:rPr>
        <w:t xml:space="preserve"> </w:t>
      </w:r>
      <w:proofErr w:type="spellStart"/>
      <w:r w:rsidRPr="00244750">
        <w:rPr>
          <w:sz w:val="28"/>
          <w:szCs w:val="28"/>
        </w:rPr>
        <w:t>риаловедение</w:t>
      </w:r>
      <w:proofErr w:type="spellEnd"/>
      <w:r w:rsidRPr="00244750">
        <w:rPr>
          <w:sz w:val="28"/>
          <w:szCs w:val="28"/>
        </w:rPr>
        <w:t>, ОП. 03 Техническая механика, ОП.04 Метрология, стандартизация и под-</w:t>
      </w:r>
      <w:r w:rsidRPr="00244750">
        <w:rPr>
          <w:spacing w:val="1"/>
          <w:sz w:val="28"/>
          <w:szCs w:val="28"/>
        </w:rPr>
        <w:t xml:space="preserve"> </w:t>
      </w:r>
      <w:proofErr w:type="spellStart"/>
      <w:r w:rsidRPr="00244750">
        <w:rPr>
          <w:sz w:val="28"/>
          <w:szCs w:val="28"/>
        </w:rPr>
        <w:t>тверждение</w:t>
      </w:r>
      <w:proofErr w:type="spellEnd"/>
      <w:r w:rsidRPr="00244750">
        <w:rPr>
          <w:sz w:val="28"/>
          <w:szCs w:val="28"/>
        </w:rPr>
        <w:t xml:space="preserve"> соответствия, ОП. 05 Электр</w:t>
      </w:r>
      <w:r w:rsidRPr="00244750">
        <w:rPr>
          <w:sz w:val="28"/>
          <w:szCs w:val="28"/>
        </w:rPr>
        <w:t>о</w:t>
      </w:r>
      <w:r w:rsidRPr="00244750">
        <w:rPr>
          <w:sz w:val="28"/>
          <w:szCs w:val="28"/>
        </w:rPr>
        <w:t>техника и основы электро-</w:t>
      </w:r>
      <w:r w:rsidRPr="00244750">
        <w:rPr>
          <w:spacing w:val="1"/>
          <w:sz w:val="28"/>
          <w:szCs w:val="28"/>
        </w:rPr>
        <w:t xml:space="preserve"> </w:t>
      </w:r>
      <w:proofErr w:type="spellStart"/>
      <w:r w:rsidRPr="00244750">
        <w:rPr>
          <w:sz w:val="28"/>
          <w:szCs w:val="28"/>
        </w:rPr>
        <w:t>ника</w:t>
      </w:r>
      <w:proofErr w:type="spellEnd"/>
      <w:r w:rsidRPr="00244750">
        <w:rPr>
          <w:sz w:val="28"/>
          <w:szCs w:val="28"/>
        </w:rPr>
        <w:t xml:space="preserve">, ОП.06  ОП. 07 Технология отрасли, ОП.08 </w:t>
      </w:r>
      <w:proofErr w:type="spellStart"/>
      <w:r w:rsidRPr="00244750">
        <w:rPr>
          <w:sz w:val="28"/>
          <w:szCs w:val="28"/>
        </w:rPr>
        <w:t>Обработ</w:t>
      </w:r>
      <w:proofErr w:type="spellEnd"/>
      <w:r w:rsidRPr="00244750">
        <w:rPr>
          <w:sz w:val="28"/>
          <w:szCs w:val="28"/>
        </w:rPr>
        <w:t>-</w:t>
      </w:r>
      <w:r w:rsidRPr="00244750">
        <w:rPr>
          <w:spacing w:val="1"/>
          <w:sz w:val="28"/>
          <w:szCs w:val="28"/>
        </w:rPr>
        <w:t xml:space="preserve"> </w:t>
      </w:r>
      <w:r w:rsidRPr="00244750">
        <w:rPr>
          <w:sz w:val="28"/>
          <w:szCs w:val="28"/>
        </w:rPr>
        <w:t xml:space="preserve">ка металлов резанием, станки и инструменты, ОП. 09 Охрана труда и бережливое </w:t>
      </w:r>
      <w:proofErr w:type="spellStart"/>
      <w:r w:rsidRPr="00244750">
        <w:rPr>
          <w:sz w:val="28"/>
          <w:szCs w:val="28"/>
        </w:rPr>
        <w:t>произ</w:t>
      </w:r>
      <w:proofErr w:type="spellEnd"/>
      <w:r w:rsidRPr="00244750">
        <w:rPr>
          <w:sz w:val="28"/>
          <w:szCs w:val="28"/>
        </w:rPr>
        <w:t>-</w:t>
      </w:r>
      <w:r w:rsidRPr="00244750">
        <w:rPr>
          <w:spacing w:val="1"/>
          <w:sz w:val="28"/>
          <w:szCs w:val="28"/>
        </w:rPr>
        <w:t xml:space="preserve"> </w:t>
      </w:r>
      <w:proofErr w:type="spellStart"/>
      <w:r w:rsidRPr="00244750">
        <w:rPr>
          <w:sz w:val="28"/>
          <w:szCs w:val="28"/>
        </w:rPr>
        <w:t>водство</w:t>
      </w:r>
      <w:proofErr w:type="spellEnd"/>
      <w:r w:rsidRPr="00244750">
        <w:rPr>
          <w:sz w:val="28"/>
          <w:szCs w:val="28"/>
        </w:rPr>
        <w:t>, ОП. 10 Экономика отрасли, ОП. 11 Информацио</w:t>
      </w:r>
      <w:r w:rsidRPr="00244750">
        <w:rPr>
          <w:sz w:val="28"/>
          <w:szCs w:val="28"/>
        </w:rPr>
        <w:t>н</w:t>
      </w:r>
      <w:r w:rsidRPr="00244750">
        <w:rPr>
          <w:sz w:val="28"/>
          <w:szCs w:val="28"/>
        </w:rPr>
        <w:t xml:space="preserve">ные технологии </w:t>
      </w:r>
      <w:proofErr w:type="spellStart"/>
      <w:r w:rsidR="00244750" w:rsidRPr="00244750">
        <w:rPr>
          <w:sz w:val="28"/>
          <w:szCs w:val="28"/>
        </w:rPr>
        <w:t>оборудованию.</w:t>
      </w:r>
      <w:r w:rsidRPr="00244750">
        <w:rPr>
          <w:sz w:val="28"/>
          <w:szCs w:val="28"/>
        </w:rPr>
        <w:t>в</w:t>
      </w:r>
      <w:proofErr w:type="spellEnd"/>
      <w:r w:rsidRPr="00244750">
        <w:rPr>
          <w:sz w:val="28"/>
          <w:szCs w:val="28"/>
        </w:rPr>
        <w:t xml:space="preserve"> профессиональной</w:t>
      </w:r>
      <w:r w:rsidRPr="00244750">
        <w:rPr>
          <w:spacing w:val="1"/>
          <w:sz w:val="28"/>
          <w:szCs w:val="28"/>
        </w:rPr>
        <w:t xml:space="preserve"> </w:t>
      </w:r>
      <w:r w:rsidRPr="00244750">
        <w:rPr>
          <w:sz w:val="28"/>
          <w:szCs w:val="28"/>
        </w:rPr>
        <w:t>деятельности,</w:t>
      </w:r>
      <w:r w:rsidRPr="00244750">
        <w:rPr>
          <w:spacing w:val="1"/>
          <w:sz w:val="28"/>
          <w:szCs w:val="28"/>
        </w:rPr>
        <w:t xml:space="preserve"> </w:t>
      </w:r>
      <w:r w:rsidRPr="00244750">
        <w:rPr>
          <w:sz w:val="28"/>
          <w:szCs w:val="28"/>
        </w:rPr>
        <w:t>ОП.</w:t>
      </w:r>
      <w:r w:rsidRPr="00244750">
        <w:rPr>
          <w:spacing w:val="1"/>
          <w:sz w:val="28"/>
          <w:szCs w:val="28"/>
        </w:rPr>
        <w:t xml:space="preserve"> </w:t>
      </w:r>
      <w:r w:rsidRPr="00244750">
        <w:rPr>
          <w:sz w:val="28"/>
          <w:szCs w:val="28"/>
        </w:rPr>
        <w:t>12</w:t>
      </w:r>
      <w:r w:rsidRPr="00244750">
        <w:rPr>
          <w:spacing w:val="1"/>
          <w:sz w:val="28"/>
          <w:szCs w:val="28"/>
        </w:rPr>
        <w:t xml:space="preserve"> </w:t>
      </w:r>
      <w:r w:rsidRPr="00244750">
        <w:rPr>
          <w:sz w:val="28"/>
          <w:szCs w:val="28"/>
        </w:rPr>
        <w:t>Бе</w:t>
      </w:r>
      <w:r w:rsidRPr="00244750">
        <w:rPr>
          <w:sz w:val="28"/>
          <w:szCs w:val="28"/>
        </w:rPr>
        <w:t>з</w:t>
      </w:r>
      <w:r w:rsidRPr="00244750">
        <w:rPr>
          <w:sz w:val="28"/>
          <w:szCs w:val="28"/>
        </w:rPr>
        <w:t>опасность</w:t>
      </w:r>
      <w:r w:rsidRPr="00244750">
        <w:rPr>
          <w:spacing w:val="1"/>
          <w:sz w:val="28"/>
          <w:szCs w:val="28"/>
        </w:rPr>
        <w:t xml:space="preserve"> </w:t>
      </w:r>
      <w:r w:rsidRPr="00244750">
        <w:rPr>
          <w:sz w:val="28"/>
          <w:szCs w:val="28"/>
        </w:rPr>
        <w:t>жизнедеятельности,</w:t>
      </w:r>
      <w:r w:rsidRPr="00244750">
        <w:rPr>
          <w:spacing w:val="1"/>
          <w:sz w:val="28"/>
          <w:szCs w:val="28"/>
        </w:rPr>
        <w:t xml:space="preserve"> </w:t>
      </w:r>
      <w:r w:rsidRPr="00244750">
        <w:rPr>
          <w:b/>
          <w:sz w:val="28"/>
          <w:szCs w:val="28"/>
        </w:rPr>
        <w:t>профессиональными</w:t>
      </w:r>
      <w:r w:rsidRPr="00244750">
        <w:rPr>
          <w:b/>
          <w:spacing w:val="-57"/>
          <w:sz w:val="28"/>
          <w:szCs w:val="28"/>
        </w:rPr>
        <w:t xml:space="preserve"> </w:t>
      </w:r>
      <w:r w:rsidRPr="00244750">
        <w:rPr>
          <w:b/>
          <w:sz w:val="28"/>
          <w:szCs w:val="28"/>
        </w:rPr>
        <w:t>модулями</w:t>
      </w:r>
      <w:r w:rsidR="00566164" w:rsidRPr="00244750">
        <w:rPr>
          <w:b/>
          <w:sz w:val="28"/>
          <w:szCs w:val="28"/>
        </w:rPr>
        <w:t>:</w:t>
      </w:r>
      <w:r w:rsidRPr="00244750">
        <w:rPr>
          <w:b/>
          <w:sz w:val="28"/>
          <w:szCs w:val="28"/>
        </w:rPr>
        <w:t xml:space="preserve"> </w:t>
      </w:r>
      <w:r w:rsidR="00566164" w:rsidRPr="00244750">
        <w:rPr>
          <w:sz w:val="28"/>
          <w:szCs w:val="28"/>
        </w:rPr>
        <w:t>ПМ.01.М</w:t>
      </w:r>
      <w:r w:rsidRPr="00244750">
        <w:rPr>
          <w:sz w:val="28"/>
          <w:szCs w:val="28"/>
        </w:rPr>
        <w:t xml:space="preserve">онтаж промышленного оборудования и </w:t>
      </w:r>
      <w:proofErr w:type="spellStart"/>
      <w:r w:rsidRPr="00244750">
        <w:rPr>
          <w:sz w:val="28"/>
          <w:szCs w:val="28"/>
        </w:rPr>
        <w:t>пусконаладо</w:t>
      </w:r>
      <w:proofErr w:type="gramStart"/>
      <w:r w:rsidRPr="00244750">
        <w:rPr>
          <w:sz w:val="28"/>
          <w:szCs w:val="28"/>
        </w:rPr>
        <w:t>ч</w:t>
      </w:r>
      <w:proofErr w:type="spellEnd"/>
      <w:r w:rsidRPr="00244750">
        <w:rPr>
          <w:sz w:val="28"/>
          <w:szCs w:val="28"/>
        </w:rPr>
        <w:t>-</w:t>
      </w:r>
      <w:proofErr w:type="gramEnd"/>
      <w:r w:rsidRPr="00244750">
        <w:rPr>
          <w:spacing w:val="1"/>
          <w:sz w:val="28"/>
          <w:szCs w:val="28"/>
        </w:rPr>
        <w:t xml:space="preserve"> </w:t>
      </w:r>
      <w:proofErr w:type="spellStart"/>
      <w:r w:rsidR="00566164" w:rsidRPr="00244750">
        <w:rPr>
          <w:sz w:val="28"/>
          <w:szCs w:val="28"/>
        </w:rPr>
        <w:t>ные</w:t>
      </w:r>
      <w:proofErr w:type="spellEnd"/>
      <w:r w:rsidR="00566164" w:rsidRPr="00244750">
        <w:rPr>
          <w:sz w:val="28"/>
          <w:szCs w:val="28"/>
        </w:rPr>
        <w:t xml:space="preserve"> работы, ПМ.02. Т</w:t>
      </w:r>
      <w:r w:rsidRPr="00244750">
        <w:rPr>
          <w:sz w:val="28"/>
          <w:szCs w:val="28"/>
        </w:rPr>
        <w:t>ехническое обслуживание и ремонт промышленного</w:t>
      </w:r>
      <w:r w:rsidRPr="00244750">
        <w:rPr>
          <w:spacing w:val="1"/>
          <w:sz w:val="28"/>
          <w:szCs w:val="28"/>
        </w:rPr>
        <w:t xml:space="preserve"> </w:t>
      </w:r>
      <w:r w:rsidRPr="00244750">
        <w:rPr>
          <w:sz w:val="28"/>
          <w:szCs w:val="28"/>
        </w:rPr>
        <w:t>оборудовани</w:t>
      </w:r>
      <w:r w:rsidR="00566164" w:rsidRPr="00244750">
        <w:rPr>
          <w:sz w:val="28"/>
          <w:szCs w:val="28"/>
        </w:rPr>
        <w:t>я и ПМ. 03.Организация ремонтных, монтажных и наладочных</w:t>
      </w:r>
      <w:r w:rsidRPr="00244750">
        <w:rPr>
          <w:sz w:val="28"/>
          <w:szCs w:val="28"/>
        </w:rPr>
        <w:t xml:space="preserve"> работы по</w:t>
      </w:r>
      <w:r w:rsidRPr="00244750">
        <w:rPr>
          <w:spacing w:val="1"/>
          <w:sz w:val="28"/>
          <w:szCs w:val="28"/>
        </w:rPr>
        <w:t xml:space="preserve"> </w:t>
      </w:r>
      <w:r w:rsidRPr="00244750">
        <w:rPr>
          <w:sz w:val="28"/>
          <w:szCs w:val="28"/>
        </w:rPr>
        <w:t>пр</w:t>
      </w:r>
      <w:r w:rsidRPr="00244750">
        <w:rPr>
          <w:sz w:val="28"/>
          <w:szCs w:val="28"/>
        </w:rPr>
        <w:t>о</w:t>
      </w:r>
      <w:r w:rsidRPr="00244750">
        <w:rPr>
          <w:sz w:val="28"/>
          <w:szCs w:val="28"/>
        </w:rPr>
        <w:t>мышленному</w:t>
      </w:r>
      <w:r w:rsidRPr="00244750">
        <w:rPr>
          <w:spacing w:val="-6"/>
          <w:sz w:val="28"/>
          <w:szCs w:val="28"/>
        </w:rPr>
        <w:t xml:space="preserve"> </w:t>
      </w:r>
    </w:p>
    <w:p w14:paraId="1AA93E97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69D2F59A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14:paraId="5D25117A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14:paraId="721C4AD0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основной профессиональной о</w:t>
      </w:r>
      <w:r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разовательной программы: </w:t>
      </w:r>
      <w:r>
        <w:rPr>
          <w:b/>
          <w:sz w:val="28"/>
          <w:szCs w:val="28"/>
          <w:u w:val="single"/>
        </w:rPr>
        <w:t>_</w:t>
      </w:r>
      <w:r>
        <w:rPr>
          <w:sz w:val="28"/>
          <w:szCs w:val="28"/>
          <w:u w:val="single"/>
        </w:rPr>
        <w:t>дисциплина является   общепрофессиональной  (ОП.07) и входит в профессиональный цикл____________________________________</w:t>
      </w:r>
    </w:p>
    <w:p w14:paraId="426EF111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указать принадлежность учебной дисциплины к учебному циклу</w:t>
      </w:r>
    </w:p>
    <w:p w14:paraId="3522FB68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1A13A3A5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14:paraId="7E79A2C4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B663164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b/>
          <w:sz w:val="28"/>
          <w:szCs w:val="28"/>
        </w:rPr>
        <w:t>уметь:</w:t>
      </w:r>
    </w:p>
    <w:p w14:paraId="3A818A4B" w14:textId="77777777" w:rsidR="003A726C" w:rsidRDefault="003A726C" w:rsidP="003A726C">
      <w:pPr>
        <w:widowControl/>
        <w:numPr>
          <w:ilvl w:val="0"/>
          <w:numId w:val="18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20" w:hanging="360"/>
        <w:rPr>
          <w:sz w:val="28"/>
          <w:szCs w:val="28"/>
        </w:rPr>
      </w:pPr>
      <w:r>
        <w:rPr>
          <w:sz w:val="28"/>
          <w:szCs w:val="28"/>
        </w:rPr>
        <w:t>читать кинематические схемы;</w:t>
      </w:r>
    </w:p>
    <w:p w14:paraId="16A3253B" w14:textId="77777777" w:rsidR="003A726C" w:rsidRDefault="003A726C" w:rsidP="003A726C">
      <w:pPr>
        <w:widowControl/>
        <w:numPr>
          <w:ilvl w:val="0"/>
          <w:numId w:val="18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20" w:hanging="360"/>
        <w:rPr>
          <w:sz w:val="28"/>
          <w:szCs w:val="28"/>
        </w:rPr>
      </w:pPr>
      <w:r>
        <w:rPr>
          <w:sz w:val="28"/>
          <w:szCs w:val="28"/>
        </w:rPr>
        <w:t>определять параметры работы оборудования и его технические     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ности.</w:t>
      </w:r>
    </w:p>
    <w:p w14:paraId="0BD814F0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14:paraId="7BA8001E" w14:textId="77777777" w:rsidR="003A726C" w:rsidRDefault="003A726C" w:rsidP="003A726C">
      <w:pPr>
        <w:tabs>
          <w:tab w:val="left" w:pos="266"/>
        </w:tabs>
        <w:ind w:firstLine="227"/>
        <w:rPr>
          <w:sz w:val="28"/>
          <w:szCs w:val="28"/>
        </w:rPr>
      </w:pPr>
      <w:r>
        <w:rPr>
          <w:sz w:val="28"/>
          <w:szCs w:val="28"/>
        </w:rPr>
        <w:t>-  назначение, область применения, устройство,  принципы работы оборудов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ния;</w:t>
      </w:r>
    </w:p>
    <w:p w14:paraId="7719834B" w14:textId="77777777" w:rsidR="003A726C" w:rsidRDefault="003A726C" w:rsidP="003A726C">
      <w:pPr>
        <w:tabs>
          <w:tab w:val="left" w:pos="266"/>
        </w:tabs>
        <w:ind w:firstLine="227"/>
        <w:rPr>
          <w:sz w:val="28"/>
          <w:szCs w:val="28"/>
        </w:rPr>
      </w:pPr>
      <w:r>
        <w:rPr>
          <w:sz w:val="28"/>
          <w:szCs w:val="28"/>
        </w:rPr>
        <w:t>- технические характеристики и технологические возможности промышленн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оборудования;</w:t>
      </w:r>
    </w:p>
    <w:p w14:paraId="28CED2F4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нормы допустимых нагрузок оборудования в процессе эксплуатации </w:t>
      </w:r>
    </w:p>
    <w:p w14:paraId="217F941D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4C055DD" w14:textId="77777777" w:rsidR="00A8407C" w:rsidRDefault="00A8407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1AAB921" w14:textId="77777777" w:rsidR="00A8407C" w:rsidRDefault="00A8407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D8D0984" w14:textId="77777777" w:rsidR="00A8407C" w:rsidRDefault="00A8407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6B307AF" w14:textId="77777777" w:rsidR="00A8407C" w:rsidRDefault="00A8407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D3AB2A5" w14:textId="77777777" w:rsidR="00A8407C" w:rsidRDefault="00A8407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FE43743" w14:textId="77777777" w:rsidR="00A8407C" w:rsidRDefault="00A8407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128DE95" w14:textId="77777777" w:rsidR="00A8407C" w:rsidRDefault="00A8407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661DC3A" w14:textId="600396E2" w:rsidR="00566164" w:rsidRPr="00566164" w:rsidRDefault="00A8407C" w:rsidP="00A8407C">
      <w:pPr>
        <w:pStyle w:val="2"/>
        <w:numPr>
          <w:ilvl w:val="1"/>
          <w:numId w:val="35"/>
        </w:numPr>
        <w:tabs>
          <w:tab w:val="left" w:pos="642"/>
        </w:tabs>
        <w:spacing w:after="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66164" w:rsidRPr="00566164">
        <w:rPr>
          <w:sz w:val="28"/>
          <w:szCs w:val="28"/>
        </w:rPr>
        <w:t>Цель</w:t>
      </w:r>
      <w:r w:rsidR="00566164" w:rsidRPr="00566164">
        <w:rPr>
          <w:spacing w:val="-2"/>
          <w:sz w:val="28"/>
          <w:szCs w:val="28"/>
        </w:rPr>
        <w:t xml:space="preserve"> </w:t>
      </w:r>
      <w:r w:rsidR="00566164" w:rsidRPr="00566164">
        <w:rPr>
          <w:sz w:val="28"/>
          <w:szCs w:val="28"/>
        </w:rPr>
        <w:t>и</w:t>
      </w:r>
      <w:r w:rsidR="00566164" w:rsidRPr="00566164">
        <w:rPr>
          <w:spacing w:val="-1"/>
          <w:sz w:val="28"/>
          <w:szCs w:val="28"/>
        </w:rPr>
        <w:t xml:space="preserve"> </w:t>
      </w:r>
      <w:r w:rsidR="00566164" w:rsidRPr="00566164">
        <w:rPr>
          <w:sz w:val="28"/>
          <w:szCs w:val="28"/>
        </w:rPr>
        <w:t>планируемые</w:t>
      </w:r>
      <w:r w:rsidR="00566164" w:rsidRPr="00566164">
        <w:rPr>
          <w:spacing w:val="-4"/>
          <w:sz w:val="28"/>
          <w:szCs w:val="28"/>
        </w:rPr>
        <w:t xml:space="preserve"> </w:t>
      </w:r>
      <w:r w:rsidR="00566164" w:rsidRPr="00566164">
        <w:rPr>
          <w:sz w:val="28"/>
          <w:szCs w:val="28"/>
        </w:rPr>
        <w:t>результаты</w:t>
      </w:r>
      <w:r w:rsidR="00566164" w:rsidRPr="00566164">
        <w:rPr>
          <w:spacing w:val="-1"/>
          <w:sz w:val="28"/>
          <w:szCs w:val="28"/>
        </w:rPr>
        <w:t xml:space="preserve"> </w:t>
      </w:r>
      <w:r w:rsidR="00566164" w:rsidRPr="00566164">
        <w:rPr>
          <w:sz w:val="28"/>
          <w:szCs w:val="28"/>
        </w:rPr>
        <w:t>освоения</w:t>
      </w:r>
      <w:r w:rsidR="00566164" w:rsidRPr="00566164">
        <w:rPr>
          <w:spacing w:val="-2"/>
          <w:sz w:val="28"/>
          <w:szCs w:val="28"/>
        </w:rPr>
        <w:t xml:space="preserve"> </w:t>
      </w:r>
      <w:r w:rsidR="00566164" w:rsidRPr="00566164">
        <w:rPr>
          <w:sz w:val="28"/>
          <w:szCs w:val="28"/>
        </w:rPr>
        <w:t>дисциплины: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3"/>
        <w:gridCol w:w="2976"/>
        <w:gridCol w:w="4269"/>
      </w:tblGrid>
      <w:tr w:rsidR="00566164" w:rsidRPr="00566164" w14:paraId="4257B8A1" w14:textId="77777777" w:rsidTr="00566164">
        <w:trPr>
          <w:trHeight w:val="650"/>
        </w:trPr>
        <w:tc>
          <w:tcPr>
            <w:tcW w:w="2003" w:type="dxa"/>
          </w:tcPr>
          <w:p w14:paraId="634A5FAE" w14:textId="77777777" w:rsidR="00967D01" w:rsidRPr="00E03162" w:rsidRDefault="00967D01" w:rsidP="00566164">
            <w:pPr>
              <w:pStyle w:val="TableParagraph"/>
              <w:spacing w:line="276" w:lineRule="auto"/>
              <w:ind w:left="395" w:right="109" w:hanging="262"/>
              <w:rPr>
                <w:sz w:val="28"/>
                <w:szCs w:val="28"/>
                <w:lang w:val="ru-RU"/>
              </w:rPr>
            </w:pPr>
          </w:p>
          <w:p w14:paraId="37458269" w14:textId="77777777" w:rsidR="00566164" w:rsidRPr="00566164" w:rsidRDefault="00566164" w:rsidP="00566164">
            <w:pPr>
              <w:pStyle w:val="TableParagraph"/>
              <w:spacing w:line="276" w:lineRule="auto"/>
              <w:ind w:left="395" w:right="109" w:hanging="262"/>
              <w:rPr>
                <w:sz w:val="28"/>
                <w:szCs w:val="28"/>
              </w:rPr>
            </w:pPr>
            <w:proofErr w:type="spellStart"/>
            <w:r w:rsidRPr="00566164">
              <w:rPr>
                <w:sz w:val="28"/>
                <w:szCs w:val="28"/>
              </w:rPr>
              <w:t>Код</w:t>
            </w:r>
            <w:proofErr w:type="spellEnd"/>
            <w:r w:rsidRPr="00566164">
              <w:rPr>
                <w:sz w:val="28"/>
                <w:szCs w:val="28"/>
              </w:rPr>
              <w:t xml:space="preserve"> ПК,</w:t>
            </w:r>
            <w:r w:rsidRPr="00566164">
              <w:rPr>
                <w:spacing w:val="-57"/>
                <w:sz w:val="28"/>
                <w:szCs w:val="28"/>
              </w:rPr>
              <w:t xml:space="preserve"> </w:t>
            </w:r>
            <w:r w:rsidRPr="00566164">
              <w:rPr>
                <w:sz w:val="28"/>
                <w:szCs w:val="28"/>
              </w:rPr>
              <w:t>ОК</w:t>
            </w:r>
          </w:p>
        </w:tc>
        <w:tc>
          <w:tcPr>
            <w:tcW w:w="2976" w:type="dxa"/>
          </w:tcPr>
          <w:p w14:paraId="00A8B4B7" w14:textId="77777777" w:rsidR="00566164" w:rsidRDefault="00566164" w:rsidP="00566164">
            <w:pPr>
              <w:pStyle w:val="TableParagraph"/>
              <w:spacing w:line="276" w:lineRule="auto"/>
              <w:ind w:right="83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</w:t>
            </w:r>
          </w:p>
          <w:p w14:paraId="6329774B" w14:textId="77777777" w:rsidR="00566164" w:rsidRPr="00566164" w:rsidRDefault="00566164" w:rsidP="00566164">
            <w:pPr>
              <w:pStyle w:val="TableParagraph"/>
              <w:spacing w:line="276" w:lineRule="auto"/>
              <w:ind w:right="83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</w:t>
            </w:r>
            <w:proofErr w:type="spellStart"/>
            <w:r w:rsidRPr="00566164">
              <w:rPr>
                <w:sz w:val="28"/>
                <w:szCs w:val="28"/>
              </w:rPr>
              <w:t>Умени</w:t>
            </w:r>
            <w:proofErr w:type="spellEnd"/>
            <w:r>
              <w:rPr>
                <w:sz w:val="28"/>
                <w:szCs w:val="28"/>
                <w:lang w:val="ru-RU"/>
              </w:rPr>
              <w:t>я</w:t>
            </w:r>
          </w:p>
        </w:tc>
        <w:tc>
          <w:tcPr>
            <w:tcW w:w="4269" w:type="dxa"/>
          </w:tcPr>
          <w:p w14:paraId="48D25588" w14:textId="77777777" w:rsidR="00967D01" w:rsidRDefault="00967D01" w:rsidP="00566164">
            <w:pPr>
              <w:pStyle w:val="TableParagraph"/>
              <w:spacing w:line="276" w:lineRule="auto"/>
              <w:ind w:right="2407"/>
              <w:rPr>
                <w:sz w:val="28"/>
                <w:szCs w:val="28"/>
                <w:lang w:val="ru-RU"/>
              </w:rPr>
            </w:pPr>
          </w:p>
          <w:p w14:paraId="48282D2E" w14:textId="77777777" w:rsidR="00566164" w:rsidRPr="00967D01" w:rsidRDefault="00967D01" w:rsidP="00566164">
            <w:pPr>
              <w:pStyle w:val="TableParagraph"/>
              <w:spacing w:line="276" w:lineRule="auto"/>
              <w:ind w:right="2407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Знания</w:t>
            </w:r>
          </w:p>
          <w:p w14:paraId="485A1155" w14:textId="77777777" w:rsidR="00566164" w:rsidRPr="00566164" w:rsidRDefault="00566164" w:rsidP="00967D01">
            <w:pPr>
              <w:pStyle w:val="TableParagraph"/>
              <w:spacing w:line="276" w:lineRule="auto"/>
              <w:ind w:right="240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            </w:t>
            </w:r>
          </w:p>
        </w:tc>
      </w:tr>
      <w:tr w:rsidR="00566164" w:rsidRPr="00566164" w14:paraId="65A8D0FF" w14:textId="77777777" w:rsidTr="00566164">
        <w:trPr>
          <w:trHeight w:val="272"/>
        </w:trPr>
        <w:tc>
          <w:tcPr>
            <w:tcW w:w="2003" w:type="dxa"/>
            <w:tcBorders>
              <w:bottom w:val="nil"/>
            </w:tcBorders>
          </w:tcPr>
          <w:p w14:paraId="3A52CEA8" w14:textId="77777777" w:rsidR="00566164" w:rsidRPr="00566164" w:rsidRDefault="00566164" w:rsidP="00566164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  <w:lang w:val="ru-RU"/>
              </w:rPr>
            </w:pPr>
            <w:r w:rsidRPr="00566164">
              <w:rPr>
                <w:b/>
                <w:i/>
                <w:sz w:val="28"/>
                <w:szCs w:val="28"/>
              </w:rPr>
              <w:t>ОК</w:t>
            </w:r>
            <w:r w:rsidRPr="00566164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566164">
              <w:rPr>
                <w:b/>
                <w:i/>
                <w:sz w:val="28"/>
                <w:szCs w:val="28"/>
              </w:rPr>
              <w:t>01-</w:t>
            </w:r>
            <w:r>
              <w:rPr>
                <w:b/>
                <w:i/>
                <w:sz w:val="28"/>
                <w:szCs w:val="28"/>
                <w:lang w:val="ru-RU"/>
              </w:rPr>
              <w:t>10</w:t>
            </w:r>
          </w:p>
        </w:tc>
        <w:tc>
          <w:tcPr>
            <w:tcW w:w="2976" w:type="dxa"/>
            <w:tcBorders>
              <w:bottom w:val="nil"/>
            </w:tcBorders>
          </w:tcPr>
          <w:p w14:paraId="15CED887" w14:textId="77777777" w:rsidR="00566164" w:rsidRPr="00566164" w:rsidRDefault="00566164" w:rsidP="00566164">
            <w:pPr>
              <w:pStyle w:val="TableParagraph"/>
              <w:spacing w:line="276" w:lineRule="auto"/>
              <w:ind w:left="107"/>
              <w:rPr>
                <w:sz w:val="28"/>
                <w:szCs w:val="28"/>
              </w:rPr>
            </w:pPr>
            <w:proofErr w:type="spellStart"/>
            <w:r w:rsidRPr="00566164">
              <w:rPr>
                <w:sz w:val="28"/>
                <w:szCs w:val="28"/>
              </w:rPr>
              <w:t>читать</w:t>
            </w:r>
            <w:proofErr w:type="spellEnd"/>
            <w:r w:rsidRPr="00566164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66164">
              <w:rPr>
                <w:sz w:val="28"/>
                <w:szCs w:val="28"/>
              </w:rPr>
              <w:t>кинематические</w:t>
            </w:r>
            <w:proofErr w:type="spellEnd"/>
          </w:p>
        </w:tc>
        <w:tc>
          <w:tcPr>
            <w:tcW w:w="4269" w:type="dxa"/>
            <w:vMerge w:val="restart"/>
          </w:tcPr>
          <w:p w14:paraId="3B55702F" w14:textId="77777777" w:rsidR="00566164" w:rsidRPr="00566164" w:rsidRDefault="00566164" w:rsidP="00566164">
            <w:pPr>
              <w:pStyle w:val="TableParagraph"/>
              <w:spacing w:line="276" w:lineRule="auto"/>
              <w:ind w:left="110" w:right="190" w:firstLine="141"/>
              <w:rPr>
                <w:sz w:val="28"/>
                <w:szCs w:val="28"/>
                <w:lang w:val="ru-RU"/>
              </w:rPr>
            </w:pPr>
            <w:r w:rsidRPr="00566164">
              <w:rPr>
                <w:sz w:val="28"/>
                <w:szCs w:val="28"/>
                <w:lang w:val="ru-RU"/>
              </w:rPr>
              <w:t xml:space="preserve">назначение, область </w:t>
            </w:r>
            <w:r>
              <w:rPr>
                <w:sz w:val="28"/>
                <w:szCs w:val="28"/>
                <w:lang w:val="ru-RU"/>
              </w:rPr>
              <w:t>п</w:t>
            </w:r>
            <w:r w:rsidRPr="00566164">
              <w:rPr>
                <w:sz w:val="28"/>
                <w:szCs w:val="28"/>
                <w:lang w:val="ru-RU"/>
              </w:rPr>
              <w:t>римен</w:t>
            </w:r>
            <w:r w:rsidRPr="00566164">
              <w:rPr>
                <w:sz w:val="28"/>
                <w:szCs w:val="28"/>
                <w:lang w:val="ru-RU"/>
              </w:rPr>
              <w:t>е</w:t>
            </w:r>
            <w:r w:rsidRPr="00566164">
              <w:rPr>
                <w:sz w:val="28"/>
                <w:szCs w:val="28"/>
                <w:lang w:val="ru-RU"/>
              </w:rPr>
              <w:t xml:space="preserve">ния, устройство, </w:t>
            </w:r>
            <w:proofErr w:type="spellStart"/>
            <w:r w:rsidRPr="00566164">
              <w:rPr>
                <w:sz w:val="28"/>
                <w:szCs w:val="28"/>
                <w:lang w:val="ru-RU"/>
              </w:rPr>
              <w:t>прин</w:t>
            </w:r>
            <w:r w:rsidR="00967D01">
              <w:rPr>
                <w:sz w:val="28"/>
                <w:szCs w:val="28"/>
                <w:lang w:val="ru-RU"/>
              </w:rPr>
              <w:t>-</w:t>
            </w:r>
            <w:r w:rsidRPr="00566164">
              <w:rPr>
                <w:sz w:val="28"/>
                <w:szCs w:val="28"/>
                <w:lang w:val="ru-RU"/>
              </w:rPr>
              <w:t>ци</w:t>
            </w:r>
            <w:proofErr w:type="spellEnd"/>
            <w:r w:rsidRPr="00566164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66164">
              <w:rPr>
                <w:sz w:val="28"/>
                <w:szCs w:val="28"/>
                <w:lang w:val="ru-RU"/>
              </w:rPr>
              <w:t>пы</w:t>
            </w:r>
            <w:proofErr w:type="spellEnd"/>
            <w:r w:rsidRPr="00566164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566164">
              <w:rPr>
                <w:sz w:val="28"/>
                <w:szCs w:val="28"/>
                <w:lang w:val="ru-RU"/>
              </w:rPr>
              <w:t>р</w:t>
            </w:r>
            <w:r w:rsidRPr="00566164">
              <w:rPr>
                <w:sz w:val="28"/>
                <w:szCs w:val="28"/>
                <w:lang w:val="ru-RU"/>
              </w:rPr>
              <w:t>а</w:t>
            </w:r>
            <w:r w:rsidRPr="00566164">
              <w:rPr>
                <w:sz w:val="28"/>
                <w:szCs w:val="28"/>
                <w:lang w:val="ru-RU"/>
              </w:rPr>
              <w:t>боты оборудования;</w:t>
            </w:r>
          </w:p>
          <w:p w14:paraId="57BD9D4E" w14:textId="77777777" w:rsidR="00967D01" w:rsidRDefault="00967D01" w:rsidP="00566164">
            <w:pPr>
              <w:pStyle w:val="TableParagraph"/>
              <w:spacing w:line="276" w:lineRule="auto"/>
              <w:ind w:left="110" w:firstLine="32"/>
              <w:rPr>
                <w:sz w:val="28"/>
                <w:szCs w:val="28"/>
                <w:lang w:val="ru-RU"/>
              </w:rPr>
            </w:pPr>
          </w:p>
          <w:p w14:paraId="20489833" w14:textId="77777777" w:rsidR="00566164" w:rsidRPr="00566164" w:rsidRDefault="00566164" w:rsidP="00566164">
            <w:pPr>
              <w:pStyle w:val="TableParagraph"/>
              <w:spacing w:line="276" w:lineRule="auto"/>
              <w:ind w:left="110" w:firstLine="32"/>
              <w:rPr>
                <w:sz w:val="28"/>
                <w:szCs w:val="28"/>
                <w:lang w:val="ru-RU"/>
              </w:rPr>
            </w:pPr>
            <w:r w:rsidRPr="00566164">
              <w:rPr>
                <w:sz w:val="28"/>
                <w:szCs w:val="28"/>
                <w:lang w:val="ru-RU"/>
              </w:rPr>
              <w:t xml:space="preserve">технические характеристики и технологические </w:t>
            </w:r>
            <w:proofErr w:type="gramStart"/>
            <w:r w:rsidRPr="00566164">
              <w:rPr>
                <w:sz w:val="28"/>
                <w:szCs w:val="28"/>
                <w:lang w:val="ru-RU"/>
              </w:rPr>
              <w:t>воз</w:t>
            </w:r>
            <w:r w:rsidRPr="00566164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66164">
              <w:rPr>
                <w:sz w:val="28"/>
                <w:szCs w:val="28"/>
                <w:lang w:val="ru-RU"/>
              </w:rPr>
              <w:t>можности</w:t>
            </w:r>
            <w:proofErr w:type="spellEnd"/>
            <w:proofErr w:type="gramEnd"/>
            <w:r w:rsidRPr="00566164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566164">
              <w:rPr>
                <w:sz w:val="28"/>
                <w:szCs w:val="28"/>
                <w:lang w:val="ru-RU"/>
              </w:rPr>
              <w:t>промышленного оборудования;</w:t>
            </w:r>
          </w:p>
          <w:p w14:paraId="1C038E5B" w14:textId="77777777" w:rsidR="00967D01" w:rsidRDefault="00967D01" w:rsidP="00566164">
            <w:pPr>
              <w:pStyle w:val="TableParagraph"/>
              <w:spacing w:line="276" w:lineRule="auto"/>
              <w:ind w:left="110" w:right="164" w:firstLine="141"/>
              <w:rPr>
                <w:sz w:val="28"/>
                <w:szCs w:val="28"/>
                <w:lang w:val="ru-RU"/>
              </w:rPr>
            </w:pPr>
          </w:p>
          <w:p w14:paraId="4F790AE1" w14:textId="77777777" w:rsidR="00967D01" w:rsidRDefault="00967D01" w:rsidP="00566164">
            <w:pPr>
              <w:pStyle w:val="TableParagraph"/>
              <w:spacing w:line="276" w:lineRule="auto"/>
              <w:ind w:left="110" w:right="164" w:firstLine="141"/>
              <w:rPr>
                <w:sz w:val="28"/>
                <w:szCs w:val="28"/>
                <w:lang w:val="ru-RU"/>
              </w:rPr>
            </w:pPr>
          </w:p>
          <w:p w14:paraId="0A4956FB" w14:textId="77777777" w:rsidR="003272F9" w:rsidRDefault="003272F9" w:rsidP="00566164">
            <w:pPr>
              <w:pStyle w:val="TableParagraph"/>
              <w:spacing w:line="276" w:lineRule="auto"/>
              <w:ind w:left="110" w:right="164" w:firstLine="141"/>
              <w:rPr>
                <w:sz w:val="28"/>
                <w:szCs w:val="28"/>
                <w:lang w:val="ru-RU"/>
              </w:rPr>
            </w:pPr>
          </w:p>
          <w:p w14:paraId="0EF4F006" w14:textId="77777777" w:rsidR="00F07E8C" w:rsidRPr="00566164" w:rsidRDefault="00F07E8C" w:rsidP="00566164">
            <w:pPr>
              <w:pStyle w:val="TableParagraph"/>
              <w:spacing w:line="276" w:lineRule="auto"/>
              <w:ind w:left="110" w:right="164" w:firstLine="14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знать порядок разработки и оформления технической док</w:t>
            </w:r>
            <w:r>
              <w:rPr>
                <w:sz w:val="28"/>
                <w:szCs w:val="28"/>
                <w:lang w:val="ru-RU"/>
              </w:rPr>
              <w:t>у</w:t>
            </w:r>
            <w:r>
              <w:rPr>
                <w:sz w:val="28"/>
                <w:szCs w:val="28"/>
                <w:lang w:val="ru-RU"/>
              </w:rPr>
              <w:t>ментации.</w:t>
            </w:r>
          </w:p>
        </w:tc>
      </w:tr>
      <w:tr w:rsidR="00566164" w:rsidRPr="00566164" w14:paraId="5AD5FB04" w14:textId="77777777" w:rsidTr="00566164">
        <w:trPr>
          <w:trHeight w:val="266"/>
        </w:trPr>
        <w:tc>
          <w:tcPr>
            <w:tcW w:w="2003" w:type="dxa"/>
            <w:tcBorders>
              <w:top w:val="nil"/>
              <w:bottom w:val="nil"/>
            </w:tcBorders>
          </w:tcPr>
          <w:p w14:paraId="1866B708" w14:textId="77777777" w:rsidR="00566164" w:rsidRPr="00967D01" w:rsidRDefault="00566164" w:rsidP="00566164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7887311" w14:textId="77777777" w:rsidR="00566164" w:rsidRPr="00566164" w:rsidRDefault="00566164" w:rsidP="00566164">
            <w:pPr>
              <w:pStyle w:val="TableParagraph"/>
              <w:spacing w:before="1" w:line="276" w:lineRule="auto"/>
              <w:ind w:left="112"/>
              <w:rPr>
                <w:sz w:val="28"/>
                <w:szCs w:val="28"/>
              </w:rPr>
            </w:pPr>
            <w:proofErr w:type="spellStart"/>
            <w:r w:rsidRPr="00566164">
              <w:rPr>
                <w:sz w:val="28"/>
                <w:szCs w:val="28"/>
              </w:rPr>
              <w:t>схемы</w:t>
            </w:r>
            <w:proofErr w:type="spellEnd"/>
            <w:r w:rsidRPr="00566164">
              <w:rPr>
                <w:sz w:val="28"/>
                <w:szCs w:val="28"/>
              </w:rPr>
              <w:t>;</w:t>
            </w:r>
          </w:p>
        </w:tc>
        <w:tc>
          <w:tcPr>
            <w:tcW w:w="4269" w:type="dxa"/>
            <w:vMerge/>
            <w:tcBorders>
              <w:top w:val="nil"/>
            </w:tcBorders>
          </w:tcPr>
          <w:p w14:paraId="08B31FC2" w14:textId="77777777" w:rsidR="00566164" w:rsidRPr="00566164" w:rsidRDefault="00566164" w:rsidP="0056616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66164" w:rsidRPr="00566164" w14:paraId="28CAFE39" w14:textId="77777777" w:rsidTr="00566164">
        <w:trPr>
          <w:trHeight w:val="267"/>
        </w:trPr>
        <w:tc>
          <w:tcPr>
            <w:tcW w:w="2003" w:type="dxa"/>
            <w:tcBorders>
              <w:top w:val="nil"/>
              <w:bottom w:val="nil"/>
            </w:tcBorders>
          </w:tcPr>
          <w:p w14:paraId="5E0BA25E" w14:textId="77777777" w:rsidR="00967D01" w:rsidRDefault="00967D01" w:rsidP="00566164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</w:rPr>
            </w:pPr>
          </w:p>
          <w:p w14:paraId="7F60C8C9" w14:textId="77777777" w:rsidR="00967D01" w:rsidRDefault="00967D01" w:rsidP="00566164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</w:rPr>
            </w:pPr>
          </w:p>
          <w:p w14:paraId="3F03C2A7" w14:textId="62B9148D" w:rsidR="00566164" w:rsidRPr="00967D01" w:rsidRDefault="00566164" w:rsidP="003272F9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  <w:lang w:val="ru-RU"/>
              </w:rPr>
            </w:pPr>
            <w:r w:rsidRPr="00566164">
              <w:rPr>
                <w:b/>
                <w:i/>
                <w:sz w:val="28"/>
                <w:szCs w:val="28"/>
              </w:rPr>
              <w:t>ПК 1.1</w:t>
            </w:r>
            <w:r w:rsidR="003272F9">
              <w:rPr>
                <w:b/>
                <w:i/>
                <w:sz w:val="28"/>
                <w:szCs w:val="28"/>
                <w:lang w:val="ru-RU"/>
              </w:rPr>
              <w:t xml:space="preserve">, </w:t>
            </w:r>
            <w:r w:rsidR="00967D01">
              <w:rPr>
                <w:b/>
                <w:i/>
                <w:sz w:val="28"/>
                <w:szCs w:val="28"/>
                <w:lang w:val="ru-RU"/>
              </w:rPr>
              <w:t>1.3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E4F4F6C" w14:textId="77777777" w:rsidR="00967D01" w:rsidRDefault="00967D01" w:rsidP="00566164">
            <w:pPr>
              <w:pStyle w:val="TableParagraph"/>
              <w:spacing w:before="15" w:line="276" w:lineRule="auto"/>
              <w:ind w:left="107"/>
              <w:rPr>
                <w:sz w:val="28"/>
                <w:szCs w:val="28"/>
              </w:rPr>
            </w:pPr>
          </w:p>
          <w:p w14:paraId="13A6920B" w14:textId="77777777" w:rsidR="00967D01" w:rsidRDefault="00967D01" w:rsidP="00566164">
            <w:pPr>
              <w:pStyle w:val="TableParagraph"/>
              <w:spacing w:before="15" w:line="276" w:lineRule="auto"/>
              <w:ind w:left="107"/>
              <w:rPr>
                <w:sz w:val="28"/>
                <w:szCs w:val="28"/>
              </w:rPr>
            </w:pPr>
          </w:p>
          <w:p w14:paraId="783D5F1F" w14:textId="77777777" w:rsidR="00566164" w:rsidRPr="00566164" w:rsidRDefault="00566164" w:rsidP="00566164">
            <w:pPr>
              <w:pStyle w:val="TableParagraph"/>
              <w:spacing w:before="15" w:line="276" w:lineRule="auto"/>
              <w:ind w:left="107"/>
              <w:rPr>
                <w:sz w:val="28"/>
                <w:szCs w:val="28"/>
              </w:rPr>
            </w:pPr>
            <w:proofErr w:type="spellStart"/>
            <w:r w:rsidRPr="00566164">
              <w:rPr>
                <w:sz w:val="28"/>
                <w:szCs w:val="28"/>
              </w:rPr>
              <w:t>определять</w:t>
            </w:r>
            <w:proofErr w:type="spellEnd"/>
            <w:r w:rsidRPr="0056616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66164">
              <w:rPr>
                <w:sz w:val="28"/>
                <w:szCs w:val="28"/>
              </w:rPr>
              <w:t>параметры</w:t>
            </w:r>
            <w:proofErr w:type="spellEnd"/>
          </w:p>
        </w:tc>
        <w:tc>
          <w:tcPr>
            <w:tcW w:w="4269" w:type="dxa"/>
            <w:vMerge/>
            <w:tcBorders>
              <w:top w:val="nil"/>
            </w:tcBorders>
          </w:tcPr>
          <w:p w14:paraId="65773221" w14:textId="77777777" w:rsidR="00566164" w:rsidRPr="00566164" w:rsidRDefault="00566164" w:rsidP="0056616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66164" w:rsidRPr="00566164" w14:paraId="01CD861C" w14:textId="77777777" w:rsidTr="00566164">
        <w:trPr>
          <w:trHeight w:val="273"/>
        </w:trPr>
        <w:tc>
          <w:tcPr>
            <w:tcW w:w="2003" w:type="dxa"/>
            <w:tcBorders>
              <w:top w:val="nil"/>
              <w:bottom w:val="nil"/>
            </w:tcBorders>
          </w:tcPr>
          <w:p w14:paraId="0E878935" w14:textId="77777777" w:rsidR="00566164" w:rsidRPr="00566164" w:rsidRDefault="00566164" w:rsidP="00566164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0A76816" w14:textId="77777777" w:rsidR="00566164" w:rsidRPr="00566164" w:rsidRDefault="00566164" w:rsidP="00566164">
            <w:pPr>
              <w:pStyle w:val="TableParagraph"/>
              <w:spacing w:before="28" w:line="276" w:lineRule="auto"/>
              <w:ind w:left="112"/>
              <w:rPr>
                <w:sz w:val="28"/>
                <w:szCs w:val="28"/>
              </w:rPr>
            </w:pPr>
            <w:proofErr w:type="spellStart"/>
            <w:r w:rsidRPr="00566164">
              <w:rPr>
                <w:sz w:val="28"/>
                <w:szCs w:val="28"/>
              </w:rPr>
              <w:t>работы</w:t>
            </w:r>
            <w:proofErr w:type="spellEnd"/>
            <w:r w:rsidRPr="00566164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566164">
              <w:rPr>
                <w:sz w:val="28"/>
                <w:szCs w:val="28"/>
              </w:rPr>
              <w:t>оборудования</w:t>
            </w:r>
            <w:proofErr w:type="spellEnd"/>
            <w:r w:rsidRPr="00566164">
              <w:rPr>
                <w:sz w:val="28"/>
                <w:szCs w:val="28"/>
              </w:rPr>
              <w:t xml:space="preserve"> и</w:t>
            </w:r>
          </w:p>
        </w:tc>
        <w:tc>
          <w:tcPr>
            <w:tcW w:w="4269" w:type="dxa"/>
            <w:vMerge/>
            <w:tcBorders>
              <w:top w:val="nil"/>
            </w:tcBorders>
          </w:tcPr>
          <w:p w14:paraId="3150BF74" w14:textId="77777777" w:rsidR="00566164" w:rsidRPr="00566164" w:rsidRDefault="00566164" w:rsidP="0056616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566164" w:rsidRPr="00566164" w14:paraId="31A84E11" w14:textId="77777777" w:rsidTr="00566164">
        <w:trPr>
          <w:trHeight w:val="809"/>
        </w:trPr>
        <w:tc>
          <w:tcPr>
            <w:tcW w:w="2003" w:type="dxa"/>
            <w:tcBorders>
              <w:top w:val="nil"/>
              <w:bottom w:val="nil"/>
            </w:tcBorders>
          </w:tcPr>
          <w:p w14:paraId="449E8B4B" w14:textId="77777777" w:rsidR="00967D01" w:rsidRPr="003272F9" w:rsidRDefault="00967D01" w:rsidP="00566164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  <w:lang w:val="ru-RU"/>
              </w:rPr>
            </w:pPr>
          </w:p>
          <w:p w14:paraId="11529767" w14:textId="77777777" w:rsidR="00967D01" w:rsidRPr="003272F9" w:rsidRDefault="00967D01" w:rsidP="00566164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  <w:lang w:val="ru-RU"/>
              </w:rPr>
            </w:pPr>
          </w:p>
          <w:p w14:paraId="2887005E" w14:textId="77777777" w:rsidR="00967D01" w:rsidRPr="003272F9" w:rsidRDefault="00967D01" w:rsidP="00566164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  <w:lang w:val="ru-RU"/>
              </w:rPr>
            </w:pPr>
          </w:p>
          <w:p w14:paraId="088C5298" w14:textId="77777777" w:rsidR="003272F9" w:rsidRDefault="003272F9" w:rsidP="003272F9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  <w:lang w:val="ru-RU"/>
              </w:rPr>
            </w:pPr>
          </w:p>
          <w:p w14:paraId="7739DA0C" w14:textId="0B1987DC" w:rsidR="00566164" w:rsidRPr="007A1D9D" w:rsidRDefault="00566164" w:rsidP="003272F9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  <w:lang w:val="ru-RU"/>
              </w:rPr>
            </w:pPr>
            <w:r w:rsidRPr="007A1D9D">
              <w:rPr>
                <w:b/>
                <w:i/>
                <w:sz w:val="28"/>
                <w:szCs w:val="28"/>
                <w:lang w:val="ru-RU"/>
              </w:rPr>
              <w:t>ПК 3.</w:t>
            </w:r>
            <w:r w:rsidR="003272F9">
              <w:rPr>
                <w:b/>
                <w:i/>
                <w:sz w:val="28"/>
                <w:szCs w:val="28"/>
                <w:lang w:val="ru-RU"/>
              </w:rPr>
              <w:t>2</w:t>
            </w:r>
            <w:r w:rsidRPr="007A1D9D">
              <w:rPr>
                <w:b/>
                <w:i/>
                <w:sz w:val="28"/>
                <w:szCs w:val="28"/>
                <w:lang w:val="ru-RU"/>
              </w:rPr>
              <w:t>.-</w:t>
            </w:r>
            <w:r w:rsidR="007A1D9D">
              <w:rPr>
                <w:b/>
                <w:i/>
                <w:sz w:val="28"/>
                <w:szCs w:val="28"/>
                <w:lang w:val="ru-RU"/>
              </w:rPr>
              <w:t>3.4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16EFCFE" w14:textId="77777777" w:rsidR="00566164" w:rsidRPr="007A1D9D" w:rsidRDefault="00566164" w:rsidP="00967D01">
            <w:pPr>
              <w:pStyle w:val="TableParagraph"/>
              <w:spacing w:before="38" w:line="276" w:lineRule="auto"/>
              <w:ind w:left="112" w:right="433"/>
              <w:rPr>
                <w:sz w:val="28"/>
                <w:szCs w:val="28"/>
                <w:lang w:val="ru-RU"/>
              </w:rPr>
            </w:pPr>
            <w:r w:rsidRPr="007A1D9D">
              <w:rPr>
                <w:sz w:val="28"/>
                <w:szCs w:val="28"/>
                <w:lang w:val="ru-RU"/>
              </w:rPr>
              <w:t xml:space="preserve">его технические </w:t>
            </w:r>
            <w:proofErr w:type="gramStart"/>
            <w:r w:rsidRPr="007A1D9D">
              <w:rPr>
                <w:sz w:val="28"/>
                <w:szCs w:val="28"/>
                <w:lang w:val="ru-RU"/>
              </w:rPr>
              <w:t>воз</w:t>
            </w:r>
            <w:r w:rsidRPr="007A1D9D">
              <w:rPr>
                <w:spacing w:val="-5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1D9D">
              <w:rPr>
                <w:sz w:val="28"/>
                <w:szCs w:val="28"/>
                <w:lang w:val="ru-RU"/>
              </w:rPr>
              <w:t>можности</w:t>
            </w:r>
            <w:proofErr w:type="spellEnd"/>
            <w:proofErr w:type="gramEnd"/>
            <w:r w:rsidRPr="007A1D9D">
              <w:rPr>
                <w:sz w:val="28"/>
                <w:szCs w:val="28"/>
                <w:lang w:val="ru-RU"/>
              </w:rPr>
              <w:t>;</w:t>
            </w:r>
          </w:p>
          <w:p w14:paraId="19EC4EDA" w14:textId="77777777" w:rsidR="007A1D9D" w:rsidRPr="007A1D9D" w:rsidRDefault="007A1D9D" w:rsidP="00967D01">
            <w:pPr>
              <w:pStyle w:val="TableParagraph"/>
              <w:spacing w:before="38" w:line="276" w:lineRule="auto"/>
              <w:ind w:left="112" w:right="433"/>
              <w:rPr>
                <w:sz w:val="28"/>
                <w:szCs w:val="28"/>
                <w:lang w:val="ru-RU"/>
              </w:rPr>
            </w:pPr>
          </w:p>
          <w:p w14:paraId="0B7E4412" w14:textId="77777777" w:rsidR="00967D01" w:rsidRPr="007A1D9D" w:rsidRDefault="00F07E8C" w:rsidP="00EF5A0B">
            <w:pPr>
              <w:pStyle w:val="TableParagraph"/>
              <w:spacing w:before="38" w:line="276" w:lineRule="auto"/>
              <w:ind w:left="112" w:right="43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 основе прои</w:t>
            </w:r>
            <w:r>
              <w:rPr>
                <w:sz w:val="28"/>
                <w:szCs w:val="28"/>
                <w:lang w:val="ru-RU"/>
              </w:rPr>
              <w:t>з</w:t>
            </w:r>
            <w:r>
              <w:rPr>
                <w:sz w:val="28"/>
                <w:szCs w:val="28"/>
                <w:lang w:val="ru-RU"/>
              </w:rPr>
              <w:t>водственных пок</w:t>
            </w:r>
            <w:r>
              <w:rPr>
                <w:sz w:val="28"/>
                <w:szCs w:val="28"/>
                <w:lang w:val="ru-RU"/>
              </w:rPr>
              <w:t>а</w:t>
            </w:r>
            <w:r>
              <w:rPr>
                <w:sz w:val="28"/>
                <w:szCs w:val="28"/>
                <w:lang w:val="ru-RU"/>
              </w:rPr>
              <w:t>зателей оценивать качество выполн</w:t>
            </w:r>
            <w:r>
              <w:rPr>
                <w:sz w:val="28"/>
                <w:szCs w:val="28"/>
                <w:lang w:val="ru-RU"/>
              </w:rPr>
              <w:t>я</w:t>
            </w:r>
            <w:r>
              <w:rPr>
                <w:sz w:val="28"/>
                <w:szCs w:val="28"/>
                <w:lang w:val="ru-RU"/>
              </w:rPr>
              <w:t>емых работ</w:t>
            </w:r>
            <w:r w:rsidR="00EF5A0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269" w:type="dxa"/>
            <w:vMerge/>
            <w:tcBorders>
              <w:top w:val="nil"/>
            </w:tcBorders>
          </w:tcPr>
          <w:p w14:paraId="06061034" w14:textId="77777777" w:rsidR="00566164" w:rsidRPr="007A1D9D" w:rsidRDefault="00566164" w:rsidP="00566164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</w:tc>
      </w:tr>
      <w:tr w:rsidR="00566164" w:rsidRPr="00566164" w14:paraId="1280BDF8" w14:textId="77777777" w:rsidTr="00566164">
        <w:trPr>
          <w:trHeight w:val="268"/>
        </w:trPr>
        <w:tc>
          <w:tcPr>
            <w:tcW w:w="2003" w:type="dxa"/>
            <w:tcBorders>
              <w:top w:val="nil"/>
            </w:tcBorders>
          </w:tcPr>
          <w:p w14:paraId="20C7BE57" w14:textId="77777777" w:rsidR="00566164" w:rsidRPr="007A1D9D" w:rsidRDefault="00566164" w:rsidP="00566164">
            <w:pPr>
              <w:pStyle w:val="TableParagraph"/>
              <w:spacing w:line="276" w:lineRule="auto"/>
              <w:ind w:left="107"/>
              <w:rPr>
                <w:b/>
                <w:i/>
                <w:sz w:val="28"/>
                <w:szCs w:val="28"/>
                <w:lang w:val="ru-RU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29DDD31E" w14:textId="77777777" w:rsidR="00566164" w:rsidRPr="007A1D9D" w:rsidRDefault="00566164" w:rsidP="00566164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4269" w:type="dxa"/>
            <w:vMerge/>
            <w:tcBorders>
              <w:top w:val="nil"/>
            </w:tcBorders>
          </w:tcPr>
          <w:p w14:paraId="3DF8F2A0" w14:textId="77777777" w:rsidR="00566164" w:rsidRPr="007A1D9D" w:rsidRDefault="00566164" w:rsidP="00566164">
            <w:pPr>
              <w:spacing w:line="276" w:lineRule="auto"/>
              <w:rPr>
                <w:sz w:val="28"/>
                <w:szCs w:val="28"/>
                <w:lang w:val="ru-RU"/>
              </w:rPr>
            </w:pPr>
          </w:p>
        </w:tc>
      </w:tr>
    </w:tbl>
    <w:p w14:paraId="70047E66" w14:textId="77777777" w:rsidR="00566164" w:rsidRPr="00566164" w:rsidRDefault="00566164" w:rsidP="00566164">
      <w:pPr>
        <w:pStyle w:val="a3"/>
        <w:spacing w:before="8" w:line="276" w:lineRule="auto"/>
        <w:rPr>
          <w:b/>
          <w:sz w:val="28"/>
          <w:szCs w:val="28"/>
        </w:rPr>
      </w:pPr>
    </w:p>
    <w:p w14:paraId="77720ECE" w14:textId="77777777" w:rsidR="003A726C" w:rsidRDefault="003A726C" w:rsidP="00566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14:paraId="7156480D" w14:textId="07EFBA6C" w:rsidR="003272F9" w:rsidRDefault="003272F9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10" w:hanging="153"/>
        <w:jc w:val="both"/>
        <w:rPr>
          <w:b/>
          <w:sz w:val="28"/>
          <w:szCs w:val="28"/>
        </w:rPr>
      </w:pPr>
    </w:p>
    <w:p w14:paraId="3D0F02D2" w14:textId="77777777" w:rsidR="003272F9" w:rsidRDefault="003272F9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10" w:hanging="153"/>
        <w:jc w:val="both"/>
        <w:rPr>
          <w:b/>
          <w:sz w:val="28"/>
          <w:szCs w:val="28"/>
        </w:rPr>
      </w:pPr>
    </w:p>
    <w:p w14:paraId="03EC1400" w14:textId="77777777" w:rsidR="003272F9" w:rsidRDefault="003272F9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10" w:hanging="153"/>
        <w:jc w:val="both"/>
        <w:rPr>
          <w:b/>
          <w:sz w:val="28"/>
          <w:szCs w:val="28"/>
        </w:rPr>
      </w:pPr>
    </w:p>
    <w:p w14:paraId="4D388082" w14:textId="16170AF8" w:rsidR="003A726C" w:rsidRDefault="003A726C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10" w:hanging="15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 СТРУКТУРА И СОДЕРЖАНИЕ УЧЕБНОЙ ДИСЦИПЛИНЫ   </w:t>
      </w:r>
    </w:p>
    <w:p w14:paraId="0BA6DF56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"/>
        <w:jc w:val="both"/>
        <w:rPr>
          <w:b/>
          <w:sz w:val="28"/>
          <w:szCs w:val="28"/>
        </w:rPr>
      </w:pPr>
    </w:p>
    <w:p w14:paraId="1BD28D22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14:paraId="777D0F3D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" w:right="-185"/>
        <w:jc w:val="both"/>
        <w:rPr>
          <w:b/>
          <w:sz w:val="28"/>
          <w:szCs w:val="28"/>
        </w:rPr>
      </w:pPr>
    </w:p>
    <w:tbl>
      <w:tblPr>
        <w:tblW w:w="9704" w:type="dxa"/>
        <w:tblInd w:w="5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04"/>
        <w:gridCol w:w="1800"/>
      </w:tblGrid>
      <w:tr w:rsidR="003A726C" w14:paraId="0C925FCD" w14:textId="77777777" w:rsidTr="003A726C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E98B7" w14:textId="77777777" w:rsidR="003A726C" w:rsidRDefault="003A726C" w:rsidP="003A726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55A35" w14:textId="77777777" w:rsidR="003A726C" w:rsidRDefault="003A726C" w:rsidP="003A726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3A726C" w14:paraId="37FDEDCA" w14:textId="77777777" w:rsidTr="003A726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E5F4" w14:textId="77777777" w:rsidR="003A726C" w:rsidRDefault="005D483E" w:rsidP="003A726C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</w:t>
            </w:r>
            <w:r w:rsidR="003A726C">
              <w:rPr>
                <w:b/>
                <w:sz w:val="28"/>
                <w:szCs w:val="28"/>
              </w:rPr>
              <w:t xml:space="preserve"> учебная нагрузка (всего)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FC178" w14:textId="77777777" w:rsidR="003A726C" w:rsidRPr="00A068A5" w:rsidRDefault="005D483E" w:rsidP="003A726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210</w:t>
            </w:r>
          </w:p>
        </w:tc>
      </w:tr>
      <w:tr w:rsidR="003A726C" w14:paraId="0C8B4333" w14:textId="77777777" w:rsidTr="003A726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82604" w14:textId="77777777" w:rsidR="003A726C" w:rsidRDefault="003A726C" w:rsidP="003A72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733CF" w14:textId="77777777" w:rsidR="003A726C" w:rsidRDefault="003A726C" w:rsidP="003A726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D7DEE" w14:paraId="113E5B83" w14:textId="77777777" w:rsidTr="003A726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DBB71" w14:textId="77777777" w:rsidR="00BD7DEE" w:rsidRDefault="00BD7DEE" w:rsidP="003A72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теоретическое обучение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B592" w14:textId="77777777" w:rsidR="00BD7DEE" w:rsidRDefault="00BD7DEE" w:rsidP="003A726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126</w:t>
            </w:r>
          </w:p>
        </w:tc>
      </w:tr>
      <w:tr w:rsidR="003A726C" w14:paraId="12D91767" w14:textId="77777777" w:rsidTr="003A726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97048" w14:textId="77777777" w:rsidR="003A726C" w:rsidRDefault="003A726C" w:rsidP="003A72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D7DEE">
              <w:rPr>
                <w:sz w:val="28"/>
                <w:szCs w:val="28"/>
              </w:rPr>
              <w:t>лабораторно - практические</w:t>
            </w:r>
            <w:r>
              <w:rPr>
                <w:sz w:val="28"/>
                <w:szCs w:val="28"/>
              </w:rPr>
              <w:t xml:space="preserve">    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53CC5" w14:textId="77777777" w:rsidR="003A726C" w:rsidRDefault="00BD7DEE" w:rsidP="003A726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68</w:t>
            </w:r>
          </w:p>
        </w:tc>
      </w:tr>
      <w:tr w:rsidR="00BD7DEE" w14:paraId="1474AE7F" w14:textId="77777777" w:rsidTr="003A726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388FC" w14:textId="77777777" w:rsidR="00BD7DEE" w:rsidRDefault="00BD7DEE" w:rsidP="003A72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самостоятельная работа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AF8B9" w14:textId="77777777" w:rsidR="00BD7DEE" w:rsidRDefault="00BD7DEE" w:rsidP="003A726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BD7DEE" w14:paraId="04B05C2A" w14:textId="77777777" w:rsidTr="003A726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6F715" w14:textId="77777777" w:rsidR="00BD7DEE" w:rsidRDefault="00BD7DEE" w:rsidP="003A72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</w:t>
            </w:r>
            <w:r w:rsidR="005D483E">
              <w:rPr>
                <w:sz w:val="28"/>
                <w:szCs w:val="28"/>
              </w:rPr>
              <w:t xml:space="preserve"> -, -, 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BC44" w14:textId="77777777" w:rsidR="00BD7DEE" w:rsidRDefault="00BD7DEE" w:rsidP="003A726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5D483E" w14:paraId="01280387" w14:textId="77777777" w:rsidTr="003A726C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7A77" w14:textId="77777777" w:rsidR="005D483E" w:rsidRDefault="005D483E" w:rsidP="003A72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324CF" w14:textId="77777777" w:rsidR="005D483E" w:rsidRDefault="005D483E" w:rsidP="003A726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</w:tbl>
    <w:p w14:paraId="771BFBDA" w14:textId="77777777" w:rsidR="003A726C" w:rsidRDefault="003A726C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0799C1AD" w14:textId="77777777" w:rsidR="005D483E" w:rsidRDefault="005D483E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30A7C305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2EF160FF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7D22E9BB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3F6D95A2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6A123480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57750BBC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40500117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5846A85E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29B61643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4980C256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6BAC2758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466E4D76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109E7053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2947EC6E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47460E5A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65A17D17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7F48D8DB" w14:textId="77777777" w:rsidR="00234825" w:rsidRDefault="00234825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12C7F216" w14:textId="77777777" w:rsidR="003272F9" w:rsidRDefault="003272F9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14:paraId="28B45347" w14:textId="77777777" w:rsidR="00234825" w:rsidRDefault="00234825" w:rsidP="002332D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/>
        <w:jc w:val="both"/>
        <w:rPr>
          <w:bCs/>
          <w:i/>
        </w:rPr>
      </w:pPr>
      <w:r w:rsidRPr="00234825">
        <w:rPr>
          <w:b/>
          <w:bCs/>
          <w:sz w:val="28"/>
          <w:szCs w:val="28"/>
        </w:rPr>
        <w:t>Тематический план ОП 06</w:t>
      </w:r>
      <w:r w:rsidR="002332D6">
        <w:rPr>
          <w:b/>
          <w:bCs/>
          <w:sz w:val="28"/>
          <w:szCs w:val="28"/>
        </w:rPr>
        <w:t xml:space="preserve"> «Технологическое оборудование»</w:t>
      </w:r>
    </w:p>
    <w:tbl>
      <w:tblPr>
        <w:tblW w:w="16415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5"/>
        <w:gridCol w:w="5933"/>
        <w:gridCol w:w="1115"/>
        <w:gridCol w:w="1882"/>
        <w:gridCol w:w="2126"/>
        <w:gridCol w:w="1843"/>
        <w:gridCol w:w="2101"/>
      </w:tblGrid>
      <w:tr w:rsidR="009E6E43" w:rsidRPr="002011F3" w14:paraId="424441D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B9F3D" w14:textId="77777777" w:rsidR="009E6E43" w:rsidRPr="002011F3" w:rsidRDefault="009E6E43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№</w:t>
            </w:r>
          </w:p>
          <w:p w14:paraId="7248B5D5" w14:textId="77777777" w:rsidR="009E6E43" w:rsidRPr="002011F3" w:rsidRDefault="009E6E43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proofErr w:type="gramStart"/>
            <w:r w:rsidRPr="002011F3">
              <w:rPr>
                <w:sz w:val="24"/>
                <w:szCs w:val="24"/>
              </w:rPr>
              <w:t>п</w:t>
            </w:r>
            <w:proofErr w:type="gramEnd"/>
            <w:r w:rsidRPr="002011F3">
              <w:rPr>
                <w:sz w:val="24"/>
                <w:szCs w:val="24"/>
              </w:rPr>
              <w:t>/п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A1F0" w14:textId="77777777" w:rsidR="009E6E43" w:rsidRPr="002011F3" w:rsidRDefault="009E6E43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Наименование разделов, тем и</w:t>
            </w:r>
          </w:p>
          <w:p w14:paraId="1775743E" w14:textId="77777777" w:rsidR="009E6E43" w:rsidRPr="002011F3" w:rsidRDefault="009E6E43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краткое содержание занятий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93243" w14:textId="77777777" w:rsidR="009E6E43" w:rsidRPr="002011F3" w:rsidRDefault="009E6E43" w:rsidP="002332D6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К-во</w:t>
            </w:r>
          </w:p>
          <w:p w14:paraId="6609EF9B" w14:textId="77777777" w:rsidR="009E6E43" w:rsidRPr="002011F3" w:rsidRDefault="009E6E43" w:rsidP="002332D6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часов</w:t>
            </w:r>
          </w:p>
          <w:p w14:paraId="263A0126" w14:textId="77777777" w:rsidR="009E6E43" w:rsidRPr="002011F3" w:rsidRDefault="009E6E43" w:rsidP="002332D6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2011F3">
              <w:rPr>
                <w:sz w:val="24"/>
                <w:szCs w:val="24"/>
              </w:rPr>
              <w:t>ауд</w:t>
            </w:r>
            <w:proofErr w:type="spellEnd"/>
            <w:proofErr w:type="gramEnd"/>
            <w:r w:rsidRPr="002011F3">
              <w:rPr>
                <w:sz w:val="24"/>
                <w:szCs w:val="24"/>
              </w:rPr>
              <w:t>)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AE19A" w14:textId="77777777" w:rsidR="009E6E43" w:rsidRPr="00D260BD" w:rsidRDefault="009E6E43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Вид</w:t>
            </w:r>
          </w:p>
          <w:p w14:paraId="45BD9FC5" w14:textId="77777777" w:rsidR="009E6E43" w:rsidRPr="00D260BD" w:rsidRDefault="009E6E43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занятий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725B5" w14:textId="77777777" w:rsidR="009E6E43" w:rsidRPr="002011F3" w:rsidRDefault="009E6E43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Наглядные п</w:t>
            </w:r>
            <w:r w:rsidRPr="002011F3">
              <w:rPr>
                <w:sz w:val="24"/>
                <w:szCs w:val="24"/>
              </w:rPr>
              <w:t>о</w:t>
            </w:r>
            <w:r w:rsidRPr="002011F3">
              <w:rPr>
                <w:sz w:val="24"/>
                <w:szCs w:val="24"/>
              </w:rPr>
              <w:t>собия  и ИОР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E3BC4" w14:textId="77777777" w:rsidR="009E6E43" w:rsidRPr="00EB32B2" w:rsidRDefault="009E6E43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Домашнее</w:t>
            </w:r>
          </w:p>
          <w:p w14:paraId="2B278BB9" w14:textId="77777777" w:rsidR="009E6E43" w:rsidRPr="00EB32B2" w:rsidRDefault="009E6E43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задание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183" w:type="dxa"/>
            </w:tcMar>
          </w:tcPr>
          <w:p w14:paraId="2727F08E" w14:textId="17FE67B5" w:rsidR="009E6E43" w:rsidRPr="002011F3" w:rsidRDefault="003272F9" w:rsidP="003272F9">
            <w:pPr>
              <w:ind w:right="-8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</w:t>
            </w:r>
            <w:r w:rsidR="009E6E43" w:rsidRPr="002011F3">
              <w:rPr>
                <w:sz w:val="24"/>
                <w:szCs w:val="24"/>
              </w:rPr>
              <w:t>мируемые ОК и ПК</w:t>
            </w:r>
          </w:p>
        </w:tc>
      </w:tr>
      <w:tr w:rsidR="009E6E43" w:rsidRPr="002011F3" w14:paraId="52AD0FC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EAF2B" w14:textId="77777777" w:rsidR="009E6E43" w:rsidRPr="002011F3" w:rsidRDefault="009E6E43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1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2EB33" w14:textId="77777777" w:rsidR="009E6E43" w:rsidRPr="002011F3" w:rsidRDefault="009E6E43" w:rsidP="002332D6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5D08F" w14:textId="77777777" w:rsidR="009E6E43" w:rsidRPr="002011F3" w:rsidRDefault="009E6E43" w:rsidP="002332D6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EA6EF" w14:textId="77777777" w:rsidR="009E6E43" w:rsidRPr="00D260BD" w:rsidRDefault="009E6E43" w:rsidP="002332D6">
            <w:pPr>
              <w:ind w:left="142"/>
              <w:jc w:val="center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70661" w14:textId="77777777" w:rsidR="009E6E43" w:rsidRPr="002011F3" w:rsidRDefault="009E6E43" w:rsidP="002332D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C6BEA" w14:textId="77777777" w:rsidR="009E6E43" w:rsidRPr="00EB32B2" w:rsidRDefault="009E6E43" w:rsidP="002332D6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6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297" w:type="dxa"/>
            </w:tcMar>
          </w:tcPr>
          <w:p w14:paraId="0D74BE16" w14:textId="77777777" w:rsidR="009E6E43" w:rsidRPr="002011F3" w:rsidRDefault="009E6E43" w:rsidP="003272F9">
            <w:pPr>
              <w:tabs>
                <w:tab w:val="left" w:pos="1587"/>
              </w:tabs>
              <w:ind w:left="8" w:right="-266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260BD" w:rsidRPr="002011F3" w14:paraId="2A7D79F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44C6B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48501" w14:textId="77777777" w:rsidR="00D260BD" w:rsidRPr="0096073F" w:rsidRDefault="00D260BD" w:rsidP="002332D6">
            <w:pPr>
              <w:ind w:left="14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F52EE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D2696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E3630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1A648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4DFA3" w14:textId="1346C892" w:rsidR="00D260BD" w:rsidRPr="002011F3" w:rsidRDefault="003272F9" w:rsidP="002332D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14:paraId="380B2149" w14:textId="77777777" w:rsidR="00D260BD" w:rsidRDefault="003272F9" w:rsidP="002332D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- 10</w:t>
            </w:r>
          </w:p>
          <w:p w14:paraId="6DC43926" w14:textId="6A168F7F" w:rsidR="003272F9" w:rsidRDefault="003272F9" w:rsidP="002332D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1.1; 1.3;</w:t>
            </w:r>
          </w:p>
          <w:p w14:paraId="7E8BDA84" w14:textId="16BBF313" w:rsidR="003272F9" w:rsidRDefault="003272F9" w:rsidP="002332D6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3.2; 3.4</w:t>
            </w:r>
          </w:p>
          <w:p w14:paraId="7A4454FD" w14:textId="50B29328" w:rsidR="003272F9" w:rsidRPr="002011F3" w:rsidRDefault="003272F9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0996678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C4BDA" w14:textId="564B02EC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6A53E" w14:textId="77777777" w:rsidR="00D260BD" w:rsidRPr="009958EF" w:rsidRDefault="00D260BD" w:rsidP="002332D6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 </w:t>
            </w:r>
            <w:r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DF418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A1BE0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C5471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03476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982AA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6958388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EB9F3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08E8C" w14:textId="77777777" w:rsidR="00D260BD" w:rsidRPr="0096073F" w:rsidRDefault="00D260BD" w:rsidP="002332D6">
            <w:pPr>
              <w:ind w:left="14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96094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B1829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AA341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BD98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746E9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70685FD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E663D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53D61" w14:textId="77777777" w:rsidR="00D260BD" w:rsidRPr="0096073F" w:rsidRDefault="00D260BD" w:rsidP="002332D6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96073F">
              <w:rPr>
                <w:b/>
                <w:sz w:val="24"/>
                <w:szCs w:val="24"/>
              </w:rPr>
              <w:t>Раздел 1. Общие сведения</w:t>
            </w:r>
            <w:r>
              <w:rPr>
                <w:b/>
                <w:sz w:val="24"/>
                <w:szCs w:val="24"/>
              </w:rPr>
              <w:t xml:space="preserve"> о </w:t>
            </w:r>
            <w:proofErr w:type="spellStart"/>
            <w:r>
              <w:rPr>
                <w:b/>
                <w:sz w:val="24"/>
                <w:szCs w:val="24"/>
              </w:rPr>
              <w:t>технологичес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07899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F4E8F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C101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A2346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7FB17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311BCDC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1CE0A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A371D" w14:textId="77777777" w:rsidR="00D260BD" w:rsidRPr="0096073F" w:rsidRDefault="00D260BD" w:rsidP="002332D6">
            <w:pPr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  </w:t>
            </w:r>
            <w:proofErr w:type="gramStart"/>
            <w:r w:rsidRPr="0096073F">
              <w:rPr>
                <w:b/>
                <w:sz w:val="24"/>
                <w:szCs w:val="24"/>
              </w:rPr>
              <w:t>оборудовании</w:t>
            </w:r>
            <w:proofErr w:type="gram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13983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83899" w14:textId="77777777" w:rsidR="00D260BD" w:rsidRPr="00D260BD" w:rsidRDefault="00D260BD" w:rsidP="002332D6">
            <w:pPr>
              <w:pStyle w:val="1"/>
              <w:ind w:left="142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00F89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0DF52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443DA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60A7DF3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2EF84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B5DB6" w14:textId="77777777" w:rsidR="00D260BD" w:rsidRPr="00B43358" w:rsidRDefault="00D260BD" w:rsidP="002332D6">
            <w:pPr>
              <w:pStyle w:val="4"/>
              <w:ind w:left="142"/>
              <w:jc w:val="both"/>
              <w:rPr>
                <w:rFonts w:ascii="Times New Roman" w:hAnsi="Times New Roman" w:cs="Times New Roman"/>
                <w:i w:val="0"/>
                <w:color w:val="auto"/>
              </w:rPr>
            </w:pPr>
            <w:r w:rsidRPr="00B43358">
              <w:rPr>
                <w:rFonts w:ascii="Times New Roman" w:hAnsi="Times New Roman" w:cs="Times New Roman"/>
                <w:i w:val="0"/>
                <w:color w:val="auto"/>
              </w:rPr>
              <w:t>Введение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70940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AB916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 беседа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B5CDA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60B90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64A29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5B5AA6A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BE08F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286AB" w14:textId="77777777" w:rsidR="00D260BD" w:rsidRPr="0096073F" w:rsidRDefault="00D260BD" w:rsidP="002332D6">
            <w:pPr>
              <w:pStyle w:val="4"/>
              <w:ind w:left="142"/>
              <w:jc w:val="both"/>
              <w:rPr>
                <w:rFonts w:ascii="Times New Roman" w:hAnsi="Times New Roman" w:cs="Times New Roman"/>
                <w:b/>
                <w:i w:val="0"/>
                <w:color w:val="auto"/>
              </w:rPr>
            </w:pPr>
            <w:r w:rsidRPr="0096073F">
              <w:rPr>
                <w:rFonts w:ascii="Times New Roman" w:hAnsi="Times New Roman" w:cs="Times New Roman"/>
                <w:b/>
                <w:i w:val="0"/>
                <w:color w:val="auto"/>
              </w:rPr>
              <w:t xml:space="preserve">Тема 1.1 Структура </w:t>
            </w:r>
            <w:proofErr w:type="spellStart"/>
            <w:r w:rsidRPr="0096073F">
              <w:rPr>
                <w:rFonts w:ascii="Times New Roman" w:hAnsi="Times New Roman" w:cs="Times New Roman"/>
                <w:b/>
                <w:i w:val="0"/>
                <w:color w:val="auto"/>
              </w:rPr>
              <w:t>отрасли.Типы</w:t>
            </w:r>
            <w:proofErr w:type="spellEnd"/>
            <w:r w:rsidRPr="0096073F">
              <w:rPr>
                <w:rFonts w:ascii="Times New Roman" w:hAnsi="Times New Roman" w:cs="Times New Roman"/>
                <w:b/>
                <w:i w:val="0"/>
                <w:color w:val="auto"/>
              </w:rPr>
              <w:t xml:space="preserve"> </w:t>
            </w:r>
            <w:proofErr w:type="spellStart"/>
            <w:r w:rsidRPr="0096073F">
              <w:rPr>
                <w:rFonts w:ascii="Times New Roman" w:hAnsi="Times New Roman" w:cs="Times New Roman"/>
                <w:b/>
                <w:i w:val="0"/>
                <w:color w:val="auto"/>
              </w:rPr>
              <w:t>предпри</w:t>
            </w:r>
            <w:proofErr w:type="spellEnd"/>
            <w:r w:rsidRPr="0096073F">
              <w:rPr>
                <w:rFonts w:ascii="Times New Roman" w:hAnsi="Times New Roman" w:cs="Times New Roman"/>
                <w:b/>
                <w:i w:val="0"/>
                <w:color w:val="auto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53B38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D98CE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BD8EB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DB783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61E71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56FC643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800BA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0B1EB" w14:textId="77777777" w:rsidR="00D260BD" w:rsidRPr="0096073F" w:rsidRDefault="00D260BD" w:rsidP="002332D6">
            <w:pPr>
              <w:pStyle w:val="1"/>
              <w:ind w:left="142"/>
              <w:jc w:val="both"/>
              <w:rPr>
                <w:i w:val="0"/>
                <w:sz w:val="24"/>
                <w:szCs w:val="24"/>
              </w:rPr>
            </w:pPr>
            <w:proofErr w:type="spellStart"/>
            <w:r>
              <w:rPr>
                <w:i w:val="0"/>
                <w:sz w:val="24"/>
                <w:szCs w:val="24"/>
              </w:rPr>
              <w:t>я</w:t>
            </w:r>
            <w:r w:rsidRPr="0096073F">
              <w:rPr>
                <w:i w:val="0"/>
                <w:sz w:val="24"/>
                <w:szCs w:val="24"/>
              </w:rPr>
              <w:t>тий</w:t>
            </w:r>
            <w:proofErr w:type="spellEnd"/>
            <w:r w:rsidRPr="0096073F">
              <w:rPr>
                <w:i w:val="0"/>
                <w:sz w:val="24"/>
                <w:szCs w:val="24"/>
              </w:rPr>
              <w:t>.</w:t>
            </w:r>
            <w:r>
              <w:rPr>
                <w:i w:val="0"/>
                <w:sz w:val="24"/>
                <w:szCs w:val="24"/>
              </w:rPr>
              <w:t xml:space="preserve"> Структура, состояние и перспективы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64FBF" w14:textId="77777777" w:rsidR="00D260BD" w:rsidRPr="00244750" w:rsidRDefault="00D260BD" w:rsidP="002332D6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24475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E4841" w14:textId="77777777" w:rsidR="00D260BD" w:rsidRPr="00D260BD" w:rsidRDefault="00D260BD" w:rsidP="002332D6">
            <w:pPr>
              <w:pStyle w:val="1"/>
              <w:ind w:left="142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68E60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0CB85" w14:textId="77777777" w:rsidR="00D260BD" w:rsidRPr="00EB32B2" w:rsidRDefault="00D260BD" w:rsidP="002332D6">
            <w:pPr>
              <w:pStyle w:val="3"/>
              <w:ind w:left="142"/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C9492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27EDEEE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CFD74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40775" w14:textId="77777777" w:rsidR="00D260BD" w:rsidRPr="0096073F" w:rsidRDefault="00D260BD" w:rsidP="002332D6">
            <w:pPr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развития отрасли.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EF5CF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8EC06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39C9E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C053B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18C3D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27047971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2FFBD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9DE1D" w14:textId="77777777" w:rsidR="00D260BD" w:rsidRPr="00B43358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B43358">
              <w:rPr>
                <w:sz w:val="24"/>
                <w:szCs w:val="24"/>
              </w:rPr>
              <w:t>Структура отрасли</w:t>
            </w:r>
            <w:r>
              <w:rPr>
                <w:sz w:val="24"/>
                <w:szCs w:val="24"/>
              </w:rPr>
              <w:t>. Характерные свойства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ABA1B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260CB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346B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FE3A2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C93F1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6E457E0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A550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9CFEC" w14:textId="77777777" w:rsidR="00D260BD" w:rsidRPr="00B43358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оборудования отрасли.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A4CE7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50E49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F497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11840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C2F76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446A3B2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0F3A3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FB95C" w14:textId="77777777" w:rsidR="00D260BD" w:rsidRPr="00B43358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Типы предприятий. Требования к </w:t>
            </w:r>
            <w:proofErr w:type="spellStart"/>
            <w:r>
              <w:rPr>
                <w:sz w:val="24"/>
                <w:szCs w:val="24"/>
              </w:rPr>
              <w:t>оборудова</w:t>
            </w:r>
            <w:proofErr w:type="spellEnd"/>
            <w:r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6F616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B609D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650D5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7E781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8F776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D260BD" w:rsidRPr="002011F3" w14:paraId="46D34AE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972B" w14:textId="77777777" w:rsidR="00D260BD" w:rsidRPr="002011F3" w:rsidRDefault="00D260BD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02F73" w14:textId="77777777" w:rsidR="00D260BD" w:rsidRPr="00B43358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нию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93F06" w14:textId="77777777" w:rsidR="00D260BD" w:rsidRPr="002011F3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3808E" w14:textId="77777777" w:rsidR="00D260BD" w:rsidRPr="00D260BD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 xml:space="preserve"> 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83FA" w14:textId="77777777" w:rsidR="00D260BD" w:rsidRPr="002011F3" w:rsidRDefault="00D260BD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EF719" w14:textId="77777777" w:rsidR="00D260BD" w:rsidRPr="00EB32B2" w:rsidRDefault="00D260BD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A3580" w14:textId="77777777" w:rsidR="00D260BD" w:rsidRPr="002011F3" w:rsidRDefault="00D260BD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3A33E8" w:rsidRPr="002011F3" w14:paraId="34F46FA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DBD90" w14:textId="77777777" w:rsidR="003A33E8" w:rsidRPr="002011F3" w:rsidRDefault="003A33E8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E0CE2" w14:textId="77777777" w:rsidR="003A33E8" w:rsidRPr="003A33E8" w:rsidRDefault="003A33E8" w:rsidP="002332D6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3A33E8">
              <w:rPr>
                <w:b/>
                <w:sz w:val="24"/>
                <w:szCs w:val="24"/>
              </w:rPr>
              <w:t>Практическое  занятие № 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1368F" w14:textId="77777777" w:rsidR="003A33E8" w:rsidRPr="002011F3" w:rsidRDefault="003A33E8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6DA78" w14:textId="77777777" w:rsidR="003A33E8" w:rsidRPr="00D260BD" w:rsidRDefault="00A41660" w:rsidP="002332D6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3B94" w14:textId="77777777" w:rsidR="003A33E8" w:rsidRPr="002011F3" w:rsidRDefault="003A33E8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2A50F" w14:textId="77777777" w:rsidR="003A33E8" w:rsidRPr="00EB32B2" w:rsidRDefault="003A33E8" w:rsidP="002332D6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319E0" w14:textId="77777777" w:rsidR="003A33E8" w:rsidRPr="002011F3" w:rsidRDefault="003A33E8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3A33E8" w:rsidRPr="002011F3" w14:paraId="428B451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C4C3C" w14:textId="77777777" w:rsidR="003A33E8" w:rsidRPr="002011F3" w:rsidRDefault="003A33E8" w:rsidP="002332D6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56938" w14:textId="77777777" w:rsidR="003A33E8" w:rsidRPr="001B4D66" w:rsidRDefault="003A33E8" w:rsidP="002332D6">
            <w:pPr>
              <w:ind w:left="142"/>
              <w:jc w:val="both"/>
              <w:rPr>
                <w:color w:val="FF0000"/>
                <w:sz w:val="24"/>
                <w:szCs w:val="24"/>
              </w:rPr>
            </w:pPr>
            <w:r w:rsidRPr="00A8407C">
              <w:rPr>
                <w:sz w:val="24"/>
                <w:szCs w:val="24"/>
              </w:rPr>
              <w:t>Изучение заводских паспортов  оборудования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277DD" w14:textId="77777777" w:rsidR="003A33E8" w:rsidRPr="002011F3" w:rsidRDefault="003A33E8" w:rsidP="002332D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D3020" w14:textId="77777777" w:rsidR="003A33E8" w:rsidRPr="00D260BD" w:rsidRDefault="00A41660" w:rsidP="002332D6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C2979" w14:textId="77777777" w:rsidR="003A33E8" w:rsidRPr="002011F3" w:rsidRDefault="003A33E8" w:rsidP="002332D6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FC560" w14:textId="77777777" w:rsidR="003A33E8" w:rsidRPr="00EB32B2" w:rsidRDefault="003A33E8" w:rsidP="002332D6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3B31D" w14:textId="77777777" w:rsidR="003A33E8" w:rsidRPr="002011F3" w:rsidRDefault="003A33E8" w:rsidP="002332D6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365252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5555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90031" w14:textId="77777777" w:rsidR="00A41660" w:rsidRPr="00A41660" w:rsidRDefault="00A41660" w:rsidP="00A41660">
            <w:pPr>
              <w:ind w:left="142"/>
              <w:jc w:val="both"/>
              <w:rPr>
                <w:b/>
                <w:color w:val="FF0000"/>
                <w:sz w:val="24"/>
                <w:szCs w:val="24"/>
              </w:rPr>
            </w:pPr>
            <w:proofErr w:type="spellStart"/>
            <w:r w:rsidRPr="00A41660">
              <w:rPr>
                <w:b/>
                <w:sz w:val="24"/>
                <w:szCs w:val="24"/>
              </w:rPr>
              <w:t>Практичекое</w:t>
            </w:r>
            <w:proofErr w:type="spellEnd"/>
            <w:r w:rsidRPr="00A41660">
              <w:rPr>
                <w:b/>
                <w:sz w:val="24"/>
                <w:szCs w:val="24"/>
              </w:rPr>
              <w:t xml:space="preserve"> занятие  № 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93A2F" w14:textId="77777777" w:rsidR="00A41660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9E381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9C22D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B0AEC" w14:textId="77777777" w:rsidR="00A41660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EB9A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1E1571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FB2D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DDD2B" w14:textId="77777777" w:rsidR="00A41660" w:rsidRPr="00A8407C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8407C">
              <w:rPr>
                <w:sz w:val="24"/>
                <w:szCs w:val="24"/>
              </w:rPr>
              <w:t>Составление спецификации к рабочему чертежу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A9164" w14:textId="77777777" w:rsidR="00A41660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869D7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14602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77997" w14:textId="77777777" w:rsidR="00A41660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07EE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72961D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6A170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C133C" w14:textId="77777777" w:rsidR="00A41660" w:rsidRPr="00B43358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B43358">
              <w:rPr>
                <w:b/>
                <w:sz w:val="24"/>
                <w:szCs w:val="24"/>
              </w:rPr>
              <w:t>Раздел 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E4ED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D22F4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AFBA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C382E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40CB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EA61A3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B2AF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CA9A9" w14:textId="77777777" w:rsidR="00A41660" w:rsidRPr="00567C74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567C74">
              <w:rPr>
                <w:b/>
                <w:sz w:val="24"/>
                <w:szCs w:val="24"/>
              </w:rPr>
              <w:t>Общезаводское транспортное оборудование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5A75D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274FF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4F26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C4FF3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413B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D19D1B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99B88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0968A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BCF5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E7169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18815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E7DA6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711F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8C3590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FBCF7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114E4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Внутризав</w:t>
            </w:r>
            <w:r>
              <w:rPr>
                <w:b/>
                <w:sz w:val="24"/>
                <w:szCs w:val="24"/>
              </w:rPr>
              <w:t xml:space="preserve">одское транспортное </w:t>
            </w:r>
            <w:proofErr w:type="spellStart"/>
            <w:r>
              <w:rPr>
                <w:b/>
                <w:sz w:val="24"/>
                <w:szCs w:val="24"/>
              </w:rPr>
              <w:t>оборудова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B3B6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2D0AF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CA37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8CB0C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9C83A" w14:textId="77777777" w:rsidR="00A41660" w:rsidRDefault="00A41660" w:rsidP="00A4166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01-10</w:t>
            </w:r>
          </w:p>
          <w:p w14:paraId="5B7312B0" w14:textId="77777777" w:rsidR="003272F9" w:rsidRDefault="003272F9" w:rsidP="003272F9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1.1; 1.3;</w:t>
            </w:r>
          </w:p>
          <w:p w14:paraId="68A0DDED" w14:textId="77777777" w:rsidR="003272F9" w:rsidRDefault="003272F9" w:rsidP="003272F9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3.2; 3.4</w:t>
            </w:r>
          </w:p>
          <w:p w14:paraId="3586359B" w14:textId="77777777" w:rsidR="003272F9" w:rsidRPr="002011F3" w:rsidRDefault="003272F9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CF8726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BDDC0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6F82E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ние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2011F3">
              <w:rPr>
                <w:b/>
                <w:sz w:val="24"/>
                <w:szCs w:val="24"/>
              </w:rPr>
              <w:t xml:space="preserve">для перемещения </w:t>
            </w:r>
            <w:proofErr w:type="gramStart"/>
            <w:r w:rsidRPr="002011F3">
              <w:rPr>
                <w:b/>
                <w:sz w:val="24"/>
                <w:szCs w:val="24"/>
              </w:rPr>
              <w:t>вязких</w:t>
            </w:r>
            <w:proofErr w:type="gramEnd"/>
            <w:r w:rsidRPr="002011F3">
              <w:rPr>
                <w:b/>
                <w:sz w:val="24"/>
                <w:szCs w:val="24"/>
              </w:rPr>
              <w:t xml:space="preserve">, жидких и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B9FB3" w14:textId="77777777" w:rsidR="00A41660" w:rsidRPr="00244750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244750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A8F90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252C4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DFFAC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С.282-291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6347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BA8E35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AC9B2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85C14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сыпучих  веществ.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11767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B945D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7890E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1ACAF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AA42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4C4D46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6FCD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DA0D6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Трубопроводы, их классификация по раз-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0137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6F739" w14:textId="77777777" w:rsidR="00A41660" w:rsidRPr="00D260BD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D260BD">
              <w:rPr>
                <w:b w:val="0"/>
                <w:i w:val="0"/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71462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Стенд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5CE44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6D84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7802A1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4F909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2C004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личным признакам. Сортамент на трубы.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D02BD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EE9B9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9289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«</w:t>
            </w:r>
            <w:proofErr w:type="spellStart"/>
            <w:r w:rsidRPr="002011F3">
              <w:rPr>
                <w:sz w:val="24"/>
                <w:szCs w:val="24"/>
              </w:rPr>
              <w:t>Трубопроод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D0AD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С.293-299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D34D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E0C9BF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A967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BD175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Компенсаторы, их </w:t>
            </w:r>
            <w:proofErr w:type="spellStart"/>
            <w:r w:rsidRPr="002011F3">
              <w:rPr>
                <w:sz w:val="24"/>
                <w:szCs w:val="24"/>
              </w:rPr>
              <w:t>назначение</w:t>
            </w:r>
            <w:proofErr w:type="gramStart"/>
            <w:r w:rsidRPr="002011F3">
              <w:rPr>
                <w:sz w:val="24"/>
                <w:szCs w:val="24"/>
              </w:rPr>
              <w:t>,к</w:t>
            </w:r>
            <w:proofErr w:type="gramEnd"/>
            <w:r w:rsidRPr="002011F3">
              <w:rPr>
                <w:sz w:val="24"/>
                <w:szCs w:val="24"/>
              </w:rPr>
              <w:t>лассифика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8178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6BE1E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889E5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ная</w:t>
            </w:r>
            <w:proofErr w:type="spellEnd"/>
            <w:r w:rsidRPr="002011F3">
              <w:rPr>
                <w:sz w:val="24"/>
                <w:szCs w:val="24"/>
              </w:rPr>
              <w:t xml:space="preserve">  арматура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EFFEB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C992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8E3EB4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896B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BD776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ция</w:t>
            </w:r>
            <w:proofErr w:type="spellEnd"/>
            <w:r w:rsidRPr="002011F3">
              <w:rPr>
                <w:sz w:val="24"/>
                <w:szCs w:val="24"/>
              </w:rPr>
              <w:t>, принцип работы.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5749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619C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789C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CC698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B9D7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3F8DC2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65DA8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3E5D3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Опоры трубопроводов. Арматура, её </w:t>
            </w:r>
            <w:proofErr w:type="spellStart"/>
            <w:r w:rsidRPr="002011F3">
              <w:rPr>
                <w:sz w:val="24"/>
                <w:szCs w:val="24"/>
              </w:rPr>
              <w:t>класси</w:t>
            </w:r>
            <w:proofErr w:type="spell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4A9CA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297ED" w14:textId="77777777" w:rsidR="00A41660" w:rsidRPr="00D260BD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D260BD">
              <w:rPr>
                <w:b w:val="0"/>
                <w:i w:val="0"/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B4E5E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3BF2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A9DE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6208FC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3465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81CD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фикация</w:t>
            </w:r>
            <w:proofErr w:type="spellEnd"/>
            <w:r w:rsidRPr="002011F3">
              <w:rPr>
                <w:sz w:val="24"/>
                <w:szCs w:val="24"/>
              </w:rPr>
              <w:t xml:space="preserve">, назначение, устройство. Условное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386C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5D942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C7A77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2F7A2" w14:textId="77777777" w:rsidR="00A41660" w:rsidRPr="00EB32B2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2B18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FAFE25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8D768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C6BE6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обозначение  арматуры.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43C75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02F8A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B591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E8638" w14:textId="77777777" w:rsidR="00A41660" w:rsidRPr="00EB32B2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FE6A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E9134C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A14D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F6196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Насосы, их классификация по различным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FA8A2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53355" w14:textId="77777777" w:rsidR="00A41660" w:rsidRPr="00D260BD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D260BD">
              <w:rPr>
                <w:b w:val="0"/>
                <w:i w:val="0"/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F0D9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Учебный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9E951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Л.3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8CBD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CEAE73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1795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83B3F" w14:textId="77777777" w:rsidR="00A41660" w:rsidRPr="002011F3" w:rsidRDefault="00A41660" w:rsidP="00A41660">
            <w:pPr>
              <w:pStyle w:val="4"/>
              <w:ind w:left="142"/>
              <w:jc w:val="both"/>
              <w:rPr>
                <w:rFonts w:ascii="Times New Roman" w:hAnsi="Times New Roman" w:cs="Times New Roman"/>
                <w:i w:val="0"/>
                <w:color w:val="auto"/>
              </w:rPr>
            </w:pPr>
            <w:r w:rsidRPr="002011F3">
              <w:rPr>
                <w:rFonts w:ascii="Times New Roman" w:hAnsi="Times New Roman" w:cs="Times New Roman"/>
                <w:i w:val="0"/>
                <w:color w:val="auto"/>
              </w:rPr>
              <w:t>признакам. Основные сборочные единицы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5AE6A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0D9C6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F3C6B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DD9E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С.85-89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BBCE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6EF38A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45DF9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207A" w14:textId="77777777" w:rsidR="00A41660" w:rsidRPr="002011F3" w:rsidRDefault="00A41660" w:rsidP="00A41660">
            <w:pPr>
              <w:pStyle w:val="4"/>
              <w:ind w:left="142"/>
              <w:jc w:val="both"/>
              <w:rPr>
                <w:rFonts w:ascii="Times New Roman" w:hAnsi="Times New Roman" w:cs="Times New Roman"/>
                <w:i w:val="0"/>
                <w:color w:val="auto"/>
              </w:rPr>
            </w:pPr>
            <w:r w:rsidRPr="002011F3">
              <w:rPr>
                <w:rFonts w:ascii="Times New Roman" w:hAnsi="Times New Roman" w:cs="Times New Roman"/>
                <w:i w:val="0"/>
                <w:color w:val="auto"/>
              </w:rPr>
              <w:t>поршневых и центробежных насосов.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CE7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4DB6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2FA0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DD9B1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559B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3F90FA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CB4C9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04842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Основные параметры  поршневых насосов.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0B928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C21AE" w14:textId="77777777" w:rsidR="00A41660" w:rsidRPr="00D260BD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D260BD">
              <w:rPr>
                <w:b w:val="0"/>
                <w:i w:val="0"/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4C44A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B0794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Л.3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E713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222B65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A9C56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C7632" w14:textId="77777777" w:rsidR="00A41660" w:rsidRPr="00567C74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r w:rsidRPr="00567C74">
              <w:rPr>
                <w:b w:val="0"/>
                <w:i w:val="0"/>
                <w:sz w:val="24"/>
                <w:szCs w:val="24"/>
              </w:rPr>
              <w:t>Процессы всасывания и нагнетания. Газо-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F25AC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4F23B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D847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Учебный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0C56B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С.90-96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2661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D3B260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97CA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0A954" w14:textId="77777777" w:rsidR="00A41660" w:rsidRPr="00567C74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r w:rsidRPr="00567C74">
              <w:rPr>
                <w:b w:val="0"/>
                <w:i w:val="0"/>
                <w:sz w:val="24"/>
                <w:szCs w:val="24"/>
              </w:rPr>
              <w:t>вые колпаки, их назначение, устройство.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CC300" w14:textId="77777777" w:rsidR="00A41660" w:rsidRPr="002011F3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956A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DE91B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4BCB3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7FDA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CAA316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F522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094EA" w14:textId="77777777" w:rsidR="00A41660" w:rsidRPr="00567C74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r w:rsidRPr="00567C74">
              <w:rPr>
                <w:b w:val="0"/>
                <w:i w:val="0"/>
                <w:sz w:val="24"/>
                <w:szCs w:val="24"/>
              </w:rPr>
              <w:t>Индикаторная диаграмма поршневого насоса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DA58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51C8A" w14:textId="77777777" w:rsidR="00A41660" w:rsidRPr="00D260BD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D260BD">
              <w:rPr>
                <w:b w:val="0"/>
                <w:i w:val="0"/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4BFC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54C6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Л.3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3EAF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D89CA7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5A87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D911D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2011F3">
              <w:rPr>
                <w:sz w:val="24"/>
                <w:szCs w:val="24"/>
              </w:rPr>
              <w:t>ё назначение.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4C6E0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E41D6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08D01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262C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 96-99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B326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112CD9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9661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F3E6C" w14:textId="77777777" w:rsidR="00A41660" w:rsidRPr="002011F3" w:rsidRDefault="00A41660" w:rsidP="00A41660">
            <w:pPr>
              <w:pStyle w:val="1"/>
              <w:ind w:left="142"/>
              <w:jc w:val="both"/>
              <w:rPr>
                <w:b w:val="0"/>
                <w:sz w:val="24"/>
                <w:szCs w:val="24"/>
              </w:rPr>
            </w:pPr>
            <w:r w:rsidRPr="00567C74">
              <w:rPr>
                <w:b w:val="0"/>
                <w:i w:val="0"/>
                <w:sz w:val="24"/>
                <w:szCs w:val="24"/>
              </w:rPr>
              <w:t>Динамические насосы. Общие сведения</w:t>
            </w:r>
            <w:r w:rsidRPr="002011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AB7E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E3718" w14:textId="77777777" w:rsidR="00A41660" w:rsidRPr="00D260BD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D260BD">
              <w:rPr>
                <w:b w:val="0"/>
                <w:i w:val="0"/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45834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89D7B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Л.3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E424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F8A3B8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6855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C9EE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Схемы установки центробежных насосов.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D6915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1841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0565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D5AEA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 101-104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5A0E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C434E3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A3E59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6BECA" w14:textId="77777777" w:rsidR="00A41660" w:rsidRPr="00567C74" w:rsidRDefault="00A41660" w:rsidP="00A41660">
            <w:pPr>
              <w:pStyle w:val="2"/>
              <w:ind w:left="142"/>
              <w:rPr>
                <w:b w:val="0"/>
              </w:rPr>
            </w:pPr>
            <w:r w:rsidRPr="00567C74">
              <w:rPr>
                <w:b w:val="0"/>
              </w:rPr>
              <w:t>Основные параметры центробежных насосов.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218C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DA2D8" w14:textId="77777777" w:rsidR="00A41660" w:rsidRPr="00D260BD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D260BD">
              <w:rPr>
                <w:b w:val="0"/>
                <w:i w:val="0"/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31C7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B7C22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Л.3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5D9D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329280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BB16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8837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Уравнение Эйлера. Совместная работа насосов.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685BD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582BF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5A01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8AB8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 105-110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29D4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CC3196" w14:paraId="751C4BE1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16FF4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13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0D48E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 xml:space="preserve">Основные виды уплотнений: торцевые,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4198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C67A5" w14:textId="77777777" w:rsidR="00A41660" w:rsidRPr="00CE62FA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CE62FA">
              <w:rPr>
                <w:b w:val="0"/>
                <w:i w:val="0"/>
                <w:sz w:val="24"/>
                <w:szCs w:val="24"/>
              </w:rPr>
              <w:t>Комбиниров</w:t>
            </w:r>
            <w:proofErr w:type="spellEnd"/>
            <w:r w:rsidRPr="00CE62FA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0EF7E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0AAB6" w14:textId="77777777" w:rsidR="00A41660" w:rsidRPr="00CE62FA" w:rsidRDefault="00A41660" w:rsidP="00A41660">
            <w:pPr>
              <w:pStyle w:val="3"/>
              <w:ind w:left="142"/>
              <w:rPr>
                <w:b w:val="0"/>
                <w:i w:val="0"/>
              </w:rPr>
            </w:pPr>
            <w:r w:rsidRPr="00CE62FA">
              <w:rPr>
                <w:b w:val="0"/>
                <w:i w:val="0"/>
              </w:rPr>
              <w:t>Л.3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1DE5B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6DD7E4A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7FCA2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3C378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 xml:space="preserve">сальниковые. Их устройство, достоинства и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EACA9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28F9D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C20B3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F4260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С.112-116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2446E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489F2B1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B0F4B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66E36" w14:textId="77777777" w:rsidR="00A41660" w:rsidRPr="00CE62FA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r w:rsidRPr="00CE62FA">
              <w:rPr>
                <w:b w:val="0"/>
                <w:i w:val="0"/>
                <w:sz w:val="24"/>
                <w:szCs w:val="24"/>
              </w:rPr>
              <w:t>недостатки.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EEFC7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156D3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C929A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0EF64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CBA2D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04C79231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4C38F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14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F133F" w14:textId="77777777" w:rsidR="00A41660" w:rsidRPr="00CE62FA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CE62FA">
              <w:rPr>
                <w:b/>
                <w:sz w:val="24"/>
                <w:szCs w:val="24"/>
              </w:rPr>
              <w:t>Лабораторная работа № 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250F9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92851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CE62FA">
              <w:rPr>
                <w:sz w:val="24"/>
                <w:szCs w:val="24"/>
              </w:rPr>
              <w:t>Лаборатор</w:t>
            </w:r>
            <w:proofErr w:type="spellEnd"/>
            <w:r w:rsidRPr="00CE62F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C6652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E28CA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F8E6C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69058C6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003D1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F5498" w14:textId="77777777" w:rsidR="00A41660" w:rsidRPr="00CE62FA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r w:rsidRPr="00CE62FA">
              <w:rPr>
                <w:b w:val="0"/>
                <w:i w:val="0"/>
                <w:sz w:val="24"/>
                <w:szCs w:val="24"/>
              </w:rPr>
              <w:t>Изучение трубопроводной арматуры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D4C2C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FFEB1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A8373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1A0A0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C0FC4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3F7570A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8EA3F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15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F32A7" w14:textId="77777777" w:rsidR="00A41660" w:rsidRPr="00CE62FA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CE62FA">
              <w:rPr>
                <w:b/>
                <w:sz w:val="24"/>
                <w:szCs w:val="24"/>
              </w:rPr>
              <w:t>Практическое занятие № 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FA40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B2AF6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CE62FA">
              <w:rPr>
                <w:sz w:val="24"/>
                <w:szCs w:val="24"/>
              </w:rPr>
              <w:t>Практическ</w:t>
            </w:r>
            <w:proofErr w:type="spellEnd"/>
            <w:r w:rsidRPr="00CE62F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C04AC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C0423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7A1C2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2777508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FCD6D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893C2" w14:textId="1E77AC91" w:rsidR="00A41660" w:rsidRPr="00CE62FA" w:rsidRDefault="00A41660" w:rsidP="00A41660">
            <w:pPr>
              <w:tabs>
                <w:tab w:val="left" w:pos="3400"/>
              </w:tabs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 xml:space="preserve"> Трубопроводная арматура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9460E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52FE" w14:textId="77777777" w:rsidR="00A41660" w:rsidRPr="00CE62FA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r w:rsidRPr="00CE62FA">
              <w:rPr>
                <w:b w:val="0"/>
                <w:i w:val="0"/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8DD3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2B04B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20284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2DB3216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A1FD2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16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72A9" w14:textId="77777777" w:rsidR="00A41660" w:rsidRPr="00CE62FA" w:rsidRDefault="00A41660" w:rsidP="00A41660">
            <w:pPr>
              <w:tabs>
                <w:tab w:val="left" w:pos="3400"/>
              </w:tabs>
              <w:ind w:left="142"/>
              <w:jc w:val="both"/>
              <w:rPr>
                <w:b/>
                <w:sz w:val="24"/>
                <w:szCs w:val="24"/>
              </w:rPr>
            </w:pPr>
            <w:r w:rsidRPr="00CE62FA">
              <w:rPr>
                <w:b/>
                <w:sz w:val="24"/>
                <w:szCs w:val="24"/>
              </w:rPr>
              <w:t>Лабораторная работа № 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2A027" w14:textId="77777777" w:rsidR="00A41660" w:rsidRPr="00CE62FA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6BB14" w14:textId="77777777" w:rsidR="00A41660" w:rsidRPr="00CE62FA" w:rsidRDefault="00A41660" w:rsidP="00A41660">
            <w:pPr>
              <w:pStyle w:val="1"/>
              <w:ind w:left="142"/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3CFFA" w14:textId="77777777" w:rsidR="00A41660" w:rsidRPr="00CE62FA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E57E6" w14:textId="77777777" w:rsidR="00A41660" w:rsidRPr="00CE62FA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F0797" w14:textId="77777777" w:rsidR="00A41660" w:rsidRPr="00CC3196" w:rsidRDefault="00A41660" w:rsidP="00A41660">
            <w:pPr>
              <w:ind w:left="142"/>
              <w:rPr>
                <w:b/>
                <w:sz w:val="28"/>
                <w:szCs w:val="28"/>
              </w:rPr>
            </w:pPr>
          </w:p>
        </w:tc>
      </w:tr>
      <w:tr w:rsidR="00A41660" w:rsidRPr="00CC3196" w14:paraId="04D7594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5DF7C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B7B2C" w14:textId="77777777" w:rsidR="00A41660" w:rsidRPr="00CE62FA" w:rsidRDefault="00A41660" w:rsidP="00A41660">
            <w:pPr>
              <w:tabs>
                <w:tab w:val="left" w:pos="3400"/>
              </w:tabs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Изучение устройства секционного центробежного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15319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DD9B2" w14:textId="77777777" w:rsidR="00A41660" w:rsidRPr="00CE62FA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565EB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3C390" w14:textId="5E029AD2" w:rsidR="00A41660" w:rsidRPr="00CE62FA" w:rsidRDefault="00CE62FA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220F6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6E304AE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9DA4E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8BB6D" w14:textId="77777777" w:rsidR="00A41660" w:rsidRPr="00CE62FA" w:rsidRDefault="00A41660" w:rsidP="00A41660">
            <w:pPr>
              <w:tabs>
                <w:tab w:val="left" w:pos="3400"/>
              </w:tabs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насоса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B1D50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0624C" w14:textId="77777777" w:rsidR="00A41660" w:rsidRPr="00CE62FA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7EE74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3A0E6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05959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65C960F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55F46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17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D506" w14:textId="77777777" w:rsidR="00A41660" w:rsidRPr="00CE62FA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r w:rsidRPr="00CE62FA">
              <w:rPr>
                <w:b w:val="0"/>
                <w:i w:val="0"/>
                <w:sz w:val="24"/>
                <w:szCs w:val="24"/>
              </w:rPr>
              <w:t>Компрессорное оборудование, классификация, назн</w:t>
            </w:r>
            <w:r w:rsidRPr="00CE62FA">
              <w:rPr>
                <w:b w:val="0"/>
                <w:i w:val="0"/>
                <w:sz w:val="24"/>
                <w:szCs w:val="24"/>
              </w:rPr>
              <w:t>а</w:t>
            </w:r>
            <w:r w:rsidRPr="00CE62FA">
              <w:rPr>
                <w:b w:val="0"/>
                <w:i w:val="0"/>
                <w:sz w:val="24"/>
                <w:szCs w:val="24"/>
              </w:rPr>
              <w:t>чение. Циклы работы.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D23CB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2E9B4" w14:textId="77777777" w:rsidR="00A41660" w:rsidRPr="00CE62FA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CE62FA">
              <w:rPr>
                <w:b w:val="0"/>
                <w:i w:val="0"/>
                <w:sz w:val="24"/>
                <w:szCs w:val="24"/>
              </w:rPr>
              <w:t>Комбиниров</w:t>
            </w:r>
            <w:proofErr w:type="spellEnd"/>
            <w:r w:rsidRPr="00CE62FA">
              <w:rPr>
                <w:b w:val="0"/>
                <w:i w:val="0"/>
                <w:sz w:val="24"/>
                <w:szCs w:val="24"/>
              </w:rPr>
              <w:t>.</w:t>
            </w:r>
          </w:p>
          <w:p w14:paraId="271C78C2" w14:textId="77777777" w:rsidR="00A41660" w:rsidRPr="00CE62FA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r w:rsidRPr="00CE62FA">
              <w:rPr>
                <w:b w:val="0"/>
                <w:i w:val="0"/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16034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4676E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Л.3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EADD4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  <w:proofErr w:type="gramStart"/>
            <w:r w:rsidRPr="00CC3196">
              <w:rPr>
                <w:sz w:val="28"/>
                <w:szCs w:val="28"/>
              </w:rPr>
              <w:t>ОК</w:t>
            </w:r>
            <w:proofErr w:type="gramEnd"/>
            <w:r w:rsidRPr="00CC3196">
              <w:rPr>
                <w:sz w:val="28"/>
                <w:szCs w:val="28"/>
              </w:rPr>
              <w:t xml:space="preserve"> 01-10</w:t>
            </w:r>
          </w:p>
          <w:p w14:paraId="770F8AF5" w14:textId="77777777" w:rsidR="003272F9" w:rsidRPr="00CC3196" w:rsidRDefault="003272F9" w:rsidP="003272F9">
            <w:pPr>
              <w:ind w:left="142"/>
              <w:rPr>
                <w:sz w:val="28"/>
                <w:szCs w:val="28"/>
              </w:rPr>
            </w:pPr>
            <w:r w:rsidRPr="00CC3196">
              <w:rPr>
                <w:sz w:val="28"/>
                <w:szCs w:val="28"/>
              </w:rPr>
              <w:t>ПК 1.1; 1.3;</w:t>
            </w:r>
          </w:p>
          <w:p w14:paraId="2A52DD67" w14:textId="77777777" w:rsidR="003272F9" w:rsidRPr="00CC3196" w:rsidRDefault="003272F9" w:rsidP="003272F9">
            <w:pPr>
              <w:ind w:left="142"/>
              <w:rPr>
                <w:sz w:val="28"/>
                <w:szCs w:val="28"/>
              </w:rPr>
            </w:pPr>
            <w:r w:rsidRPr="00CC3196">
              <w:rPr>
                <w:sz w:val="28"/>
                <w:szCs w:val="28"/>
              </w:rPr>
              <w:t>3.2; 3.4</w:t>
            </w:r>
          </w:p>
          <w:p w14:paraId="28EB4BD8" w14:textId="77777777" w:rsidR="003272F9" w:rsidRPr="00CC3196" w:rsidRDefault="003272F9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6CBBD8B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A49E8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18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2497C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Вентиляторы, их назначение, классификация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9EBCB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7AB1C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CE62FA">
              <w:rPr>
                <w:sz w:val="24"/>
                <w:szCs w:val="24"/>
              </w:rPr>
              <w:t>Комбинир</w:t>
            </w:r>
            <w:proofErr w:type="spellEnd"/>
            <w:r w:rsidRPr="00CE62FA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BF510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540E0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 132-136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6B7F4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27E7288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6C756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A3809" w14:textId="77777777" w:rsidR="00A41660" w:rsidRPr="00CE62FA" w:rsidRDefault="00A41660" w:rsidP="00A41660">
            <w:pPr>
              <w:pStyle w:val="1"/>
              <w:tabs>
                <w:tab w:val="left" w:pos="723"/>
              </w:tabs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r w:rsidRPr="00CE62FA">
              <w:rPr>
                <w:b w:val="0"/>
                <w:i w:val="0"/>
                <w:sz w:val="24"/>
                <w:szCs w:val="24"/>
              </w:rPr>
              <w:t>Устройство, принцип работы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48C9B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30043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DB7D3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1D6F1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FCBB8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CC3196" w14:paraId="74E231F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AEFAD" w14:textId="77777777" w:rsidR="00A41660" w:rsidRPr="00CE62FA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19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9ACDE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Конвейеры, их назначение, классификация, уст-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9A580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F0C12" w14:textId="77777777" w:rsidR="00A41660" w:rsidRPr="00CE62FA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CE62FA">
              <w:rPr>
                <w:b w:val="0"/>
                <w:i w:val="0"/>
                <w:sz w:val="24"/>
                <w:szCs w:val="24"/>
              </w:rPr>
              <w:t>Комбиниров</w:t>
            </w:r>
            <w:proofErr w:type="spellEnd"/>
            <w:r w:rsidRPr="00CE62FA">
              <w:rPr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EFF2" w14:textId="77777777" w:rsidR="00A41660" w:rsidRPr="00CE62FA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F5D9" w14:textId="77777777" w:rsidR="00A41660" w:rsidRPr="00CC3196" w:rsidRDefault="00A41660" w:rsidP="00A41660">
            <w:pPr>
              <w:ind w:left="142"/>
              <w:jc w:val="center"/>
              <w:rPr>
                <w:sz w:val="28"/>
                <w:szCs w:val="28"/>
              </w:rPr>
            </w:pPr>
            <w:r w:rsidRPr="00CC3196">
              <w:rPr>
                <w:sz w:val="28"/>
                <w:szCs w:val="28"/>
              </w:rPr>
              <w:t>Л.3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F64FF" w14:textId="77777777" w:rsidR="00A41660" w:rsidRPr="00CC3196" w:rsidRDefault="00A41660" w:rsidP="00A41660">
            <w:pPr>
              <w:ind w:left="142"/>
              <w:rPr>
                <w:sz w:val="28"/>
                <w:szCs w:val="28"/>
              </w:rPr>
            </w:pPr>
          </w:p>
        </w:tc>
      </w:tr>
      <w:tr w:rsidR="00A41660" w:rsidRPr="002011F3" w14:paraId="050AC14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40529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6B85B" w14:textId="77777777" w:rsidR="00A41660" w:rsidRPr="00F501F8" w:rsidRDefault="00A41660" w:rsidP="00A41660">
            <w:pPr>
              <w:pStyle w:val="1"/>
              <w:ind w:left="142"/>
              <w:jc w:val="both"/>
              <w:rPr>
                <w:b w:val="0"/>
                <w:i w:val="0"/>
                <w:sz w:val="24"/>
                <w:szCs w:val="24"/>
              </w:rPr>
            </w:pPr>
            <w:proofErr w:type="spellStart"/>
            <w:r w:rsidRPr="00F501F8">
              <w:rPr>
                <w:b w:val="0"/>
                <w:i w:val="0"/>
                <w:sz w:val="24"/>
                <w:szCs w:val="24"/>
              </w:rPr>
              <w:t>ройство</w:t>
            </w:r>
            <w:proofErr w:type="spellEnd"/>
            <w:r w:rsidRPr="00F501F8">
              <w:rPr>
                <w:b w:val="0"/>
                <w:i w:val="0"/>
                <w:sz w:val="24"/>
                <w:szCs w:val="24"/>
              </w:rPr>
              <w:t>, принцип работы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B5951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E6598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C6B01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2100E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С.139-143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ECB5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EB8097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5E5DD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008AE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Раздел 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9DA4B" w14:textId="77777777" w:rsidR="00A41660" w:rsidRPr="002011F3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85C57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B616E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7B0D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E5D2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A0E4AD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F15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6F318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Специализ</w:t>
            </w:r>
            <w:r>
              <w:rPr>
                <w:b/>
                <w:sz w:val="24"/>
                <w:szCs w:val="24"/>
              </w:rPr>
              <w:t>ированное технологическое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88F72" w14:textId="77777777" w:rsidR="00A41660" w:rsidRPr="002011F3" w:rsidRDefault="00A41660" w:rsidP="00A41660">
            <w:pPr>
              <w:ind w:left="142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3FD4D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95A9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58183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667F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B536BB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AD09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1BFB9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обору</w:t>
            </w:r>
            <w:r w:rsidRPr="002011F3">
              <w:rPr>
                <w:b/>
                <w:sz w:val="24"/>
                <w:szCs w:val="24"/>
              </w:rPr>
              <w:t>дование  отрасли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4E7F6" w14:textId="77777777" w:rsidR="00A41660" w:rsidRPr="002011F3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39459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ED4DA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883B8" w14:textId="77777777" w:rsidR="00A41660" w:rsidRPr="00CE62FA" w:rsidRDefault="00A41660" w:rsidP="00A41660">
            <w:pPr>
              <w:pStyle w:val="3"/>
              <w:ind w:left="142"/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1D91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4AF778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BDD7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ADF36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Тема 3.1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1E912" w14:textId="77777777" w:rsidR="00A41660" w:rsidRPr="002011F3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711D5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3FE5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1CB11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С.95-102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8152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1C972D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9E032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AA9B2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Технологическое оборудование отрасли для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CC8BC" w14:textId="77777777" w:rsidR="00A41660" w:rsidRPr="002011F3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DC18B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6C4E4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C3F0A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B1EC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C95677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902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2E1AC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 xml:space="preserve">приёмки и </w:t>
            </w:r>
            <w:r>
              <w:rPr>
                <w:b/>
                <w:sz w:val="24"/>
                <w:szCs w:val="24"/>
              </w:rPr>
              <w:t xml:space="preserve">хранения сырья, </w:t>
            </w:r>
            <w:proofErr w:type="spellStart"/>
            <w:r>
              <w:rPr>
                <w:b/>
                <w:sz w:val="24"/>
                <w:szCs w:val="24"/>
              </w:rPr>
              <w:t>полуфабрика</w:t>
            </w:r>
            <w:proofErr w:type="spellEnd"/>
            <w:r>
              <w:rPr>
                <w:b/>
                <w:sz w:val="24"/>
                <w:szCs w:val="24"/>
              </w:rPr>
              <w:t>-</w:t>
            </w:r>
            <w:r w:rsidRPr="002011F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8365D" w14:textId="77777777" w:rsidR="00A41660" w:rsidRPr="00244750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A4E13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202E5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5FCC8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С.102-104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F6C9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B4AE16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04509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53233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 </w:t>
            </w:r>
            <w:r w:rsidRPr="002011F3">
              <w:rPr>
                <w:b/>
                <w:sz w:val="24"/>
                <w:szCs w:val="24"/>
              </w:rPr>
              <w:t>и готовой продукции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3B6C1" w14:textId="77777777" w:rsidR="00A41660" w:rsidRPr="002011F3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6D710" w14:textId="77777777" w:rsidR="00A41660" w:rsidRPr="00D260BD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56F8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8642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C6C7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C71C251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739FD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870A8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Ёмкостное оборудование, его классификация,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6BD6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C6F6F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BC174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Учебный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9479A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С.97-99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C84D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EE1A41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86177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FC303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назначение, достоинства и недостатки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90716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19BED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7B122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3549F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2277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B7EF93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0598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3862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Понятие «большое»  и «малое» дыхание. </w:t>
            </w:r>
            <w:proofErr w:type="spellStart"/>
            <w:r w:rsidRPr="002011F3">
              <w:rPr>
                <w:sz w:val="24"/>
                <w:szCs w:val="24"/>
              </w:rPr>
              <w:t>Спо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7F05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C83FD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04BE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D2308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5A74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BC01B4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B126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395A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собы</w:t>
            </w:r>
            <w:proofErr w:type="spellEnd"/>
            <w:r w:rsidRPr="002011F3">
              <w:rPr>
                <w:sz w:val="24"/>
                <w:szCs w:val="24"/>
              </w:rPr>
              <w:t xml:space="preserve"> борьбы с потерями нефтепродуктов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E264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F95D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3177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908D4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С.293-299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46E8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500EF4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2AF5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E23FA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Плавающ</w:t>
            </w:r>
            <w:r>
              <w:rPr>
                <w:sz w:val="24"/>
                <w:szCs w:val="24"/>
              </w:rPr>
              <w:t>ие крыши, их назначение, классификаци</w:t>
            </w:r>
            <w:r w:rsidRPr="002011F3">
              <w:rPr>
                <w:sz w:val="24"/>
                <w:szCs w:val="24"/>
              </w:rPr>
              <w:t>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71990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CB128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53183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92A3C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609C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1DD4C8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95408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9A8C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Затворы, их назначение и устройство.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D778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FCBF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FD86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E6113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F1EC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D18C48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EB243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983B1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Требования к ним. Понтоны.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DDE7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D3C4D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F21B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DA88C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7E3B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5E8E63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8DE2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D62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Способы борьбы с потерями нефтепродуктов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A9686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4BE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6AB3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4202F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3852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72AD6A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51D38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EBCE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Каплевидные и шаровые резервуары.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25978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EF8C1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9EBB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9385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9115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1FAED7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A7ACD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5B6AE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Газгольдеры мокрые и сухие, устройство 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E1180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203BC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631E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4D591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D81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CB9ABB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4367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B077E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принцип работы. ТСП.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B3B7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479F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456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CAD75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73E3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1BFD51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DD4D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0C1A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 xml:space="preserve">Тема 3.2 Технологическое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F0170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6DDD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829E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CB612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0D17" w14:textId="77777777" w:rsidR="00A41660" w:rsidRDefault="00A41660" w:rsidP="00A41660">
            <w:pPr>
              <w:ind w:left="14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01-10</w:t>
            </w:r>
          </w:p>
          <w:p w14:paraId="65123DCD" w14:textId="77777777" w:rsidR="003272F9" w:rsidRDefault="003272F9" w:rsidP="003272F9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1.1; 1.3;</w:t>
            </w:r>
          </w:p>
          <w:p w14:paraId="07D9DFBB" w14:textId="77777777" w:rsidR="003272F9" w:rsidRDefault="003272F9" w:rsidP="003272F9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3.2; 3.4</w:t>
            </w:r>
          </w:p>
          <w:p w14:paraId="42F8E6E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D2B7E6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E6F4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0D3A9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 xml:space="preserve">оборудование отрасли </w:t>
            </w:r>
            <w:proofErr w:type="gramStart"/>
            <w:r w:rsidRPr="002011F3">
              <w:rPr>
                <w:b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4C971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E618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7EBE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0E350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D665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F16A99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E1A9A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F5B4A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 xml:space="preserve">механической обработки 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DFB73" w14:textId="77777777" w:rsidR="00A41660" w:rsidRPr="00E7049E" w:rsidRDefault="00A41660" w:rsidP="00A41660">
            <w:pPr>
              <w:ind w:left="142"/>
              <w:jc w:val="center"/>
              <w:rPr>
                <w:b/>
                <w:color w:val="FF0000"/>
                <w:sz w:val="24"/>
                <w:szCs w:val="24"/>
              </w:rPr>
            </w:pPr>
            <w:r w:rsidRPr="0024475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4554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7565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8E6A8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58FB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78630A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8882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2BDF7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сырья, материалов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854B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C82E8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6F75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C9901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69CB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6F3487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473E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FD9A2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и полуфабрикатов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CFED5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90932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988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188CC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9BE3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EDCE25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F6960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A5C8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Основы процесса  дробления и </w:t>
            </w:r>
            <w:proofErr w:type="spellStart"/>
            <w:r w:rsidRPr="002011F3">
              <w:rPr>
                <w:sz w:val="24"/>
                <w:szCs w:val="24"/>
              </w:rPr>
              <w:t>измельче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D241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DD619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7E2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4A9B8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Л.7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FA6B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83B590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5EE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A87D5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ния</w:t>
            </w:r>
            <w:proofErr w:type="spellEnd"/>
            <w:r w:rsidRPr="002011F3">
              <w:rPr>
                <w:sz w:val="24"/>
                <w:szCs w:val="24"/>
              </w:rPr>
              <w:t xml:space="preserve">. Классификация </w:t>
            </w:r>
            <w:proofErr w:type="spellStart"/>
            <w:r w:rsidRPr="002011F3">
              <w:rPr>
                <w:sz w:val="24"/>
                <w:szCs w:val="24"/>
              </w:rPr>
              <w:t>оборудо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9D923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BD69F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599D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Макет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6BE6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 383-387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7497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9B76121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3AE8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C0980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вания</w:t>
            </w:r>
            <w:proofErr w:type="spellEnd"/>
            <w:r w:rsidRPr="002011F3">
              <w:rPr>
                <w:sz w:val="24"/>
                <w:szCs w:val="24"/>
              </w:rPr>
              <w:t xml:space="preserve"> для дробления и измельчения.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548C5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7C2B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945D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дробилки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999EF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3224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BB26E9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5E636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D7A71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Основные параметры щековой дробилки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EE5D8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4A11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A3A4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B8ACB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5A0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29413C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8C183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49CB4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Конусные дробилки, </w:t>
            </w:r>
            <w:proofErr w:type="spellStart"/>
            <w:r w:rsidRPr="002011F3">
              <w:rPr>
                <w:sz w:val="24"/>
                <w:szCs w:val="24"/>
              </w:rPr>
              <w:t>классифика</w:t>
            </w:r>
            <w:proofErr w:type="spell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C5E4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90503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2014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8F689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Л.7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6C08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9C93CB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8210D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89C15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ция</w:t>
            </w:r>
            <w:proofErr w:type="spellEnd"/>
            <w:r w:rsidRPr="002011F3">
              <w:rPr>
                <w:sz w:val="24"/>
                <w:szCs w:val="24"/>
              </w:rPr>
              <w:t>, устройство, принцип работы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8B07C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72797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69B9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B60CC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с399-405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D386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CDE3A3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AA03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0CA6D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Основы расчёта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281C8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98264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BFAA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C1868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1470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11B6F3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D5BE8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B7EA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Валковые дробилки, </w:t>
            </w:r>
            <w:proofErr w:type="spellStart"/>
            <w:r w:rsidRPr="002011F3">
              <w:rPr>
                <w:sz w:val="24"/>
                <w:szCs w:val="24"/>
              </w:rPr>
              <w:t>классифика</w:t>
            </w:r>
            <w:proofErr w:type="spell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7201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7E927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8573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75903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Л.7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E951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81D80C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AB70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8C2BA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ция</w:t>
            </w:r>
            <w:proofErr w:type="spellEnd"/>
            <w:r w:rsidRPr="002011F3">
              <w:rPr>
                <w:sz w:val="24"/>
                <w:szCs w:val="24"/>
              </w:rPr>
              <w:t>, устройство, принцип работы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327A5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4C92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47E7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514D2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с405-413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C719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BE54A2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1EF2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00F4B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Основы расчёта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79A92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1A34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215F7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17488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04A0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1E643D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AC949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8A673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Мельницы,    классификация,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654B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C6FC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A19C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Макет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B2535" w14:textId="77777777" w:rsidR="00A41660" w:rsidRPr="00CE62FA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CE62FA">
              <w:rPr>
                <w:sz w:val="24"/>
                <w:szCs w:val="24"/>
              </w:rPr>
              <w:t>Л.7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F344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39E9B1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56F17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3930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Достоинства и недостатки. Грохоты.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D67CA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372D8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9A6B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Мельницы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E1ABF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4B77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178262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14A9A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7D01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Понятие о процессе </w:t>
            </w:r>
            <w:proofErr w:type="spellStart"/>
            <w:r w:rsidRPr="002011F3">
              <w:rPr>
                <w:sz w:val="24"/>
                <w:szCs w:val="24"/>
              </w:rPr>
              <w:t>грохочения</w:t>
            </w:r>
            <w:proofErr w:type="spellEnd"/>
            <w:r w:rsidRPr="002011F3">
              <w:rPr>
                <w:sz w:val="24"/>
                <w:szCs w:val="24"/>
              </w:rPr>
              <w:t xml:space="preserve">. Оборудование </w:t>
            </w:r>
            <w:r>
              <w:rPr>
                <w:sz w:val="24"/>
                <w:szCs w:val="24"/>
              </w:rPr>
              <w:t>дл</w:t>
            </w:r>
            <w:r w:rsidRPr="002011F3">
              <w:rPr>
                <w:sz w:val="24"/>
                <w:szCs w:val="24"/>
              </w:rPr>
              <w:t xml:space="preserve">я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6A32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EBE6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B531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F0233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459D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557EBC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D99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83C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сортировки материалов. Грохоты, их </w:t>
            </w:r>
            <w:proofErr w:type="spellStart"/>
            <w:r w:rsidRPr="002011F3">
              <w:rPr>
                <w:sz w:val="24"/>
                <w:szCs w:val="24"/>
              </w:rPr>
              <w:t>классифика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E1D8C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0680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41BD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D5A54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F241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740823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C38C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C340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ция.Устройство</w:t>
            </w:r>
            <w:proofErr w:type="spellEnd"/>
            <w:r w:rsidRPr="002011F3">
              <w:rPr>
                <w:sz w:val="24"/>
                <w:szCs w:val="24"/>
              </w:rPr>
              <w:t xml:space="preserve"> грохотов, принцип работы.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5517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39A19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96B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09D19" w14:textId="77777777" w:rsidR="00A41660" w:rsidRPr="00CE62FA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7CD0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E7A95D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F820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CBD9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Сита, решета, колосники и требования к ним.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1D1F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0226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5B6E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730DD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A397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63F6A5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43C1D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3160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териалы</w:t>
            </w:r>
            <w:proofErr w:type="spellEnd"/>
            <w:r w:rsidRPr="002011F3">
              <w:rPr>
                <w:sz w:val="24"/>
                <w:szCs w:val="24"/>
              </w:rPr>
              <w:t xml:space="preserve"> для изготовления сит, решет и т.д.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1D1C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8BB92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09D7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4C3E0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61B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01E5D2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F576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A1045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Лабораторная работа № 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F03D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2B0E9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Лабораторное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9ACC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5B80B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2337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551E5B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E4ED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63070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 xml:space="preserve">Изучение устройства щековой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D1872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FAC8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9713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9D040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7361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2AE740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7936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DA330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дробилки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A560F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44D52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734C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FB485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D151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DC2F6B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685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6520" w14:textId="77777777" w:rsidR="00A41660" w:rsidRPr="00B56F96" w:rsidRDefault="00A41660" w:rsidP="00A41660">
            <w:pPr>
              <w:ind w:left="142"/>
              <w:rPr>
                <w:b/>
                <w:sz w:val="24"/>
                <w:szCs w:val="24"/>
              </w:rPr>
            </w:pPr>
            <w:r w:rsidRPr="00B56F96">
              <w:rPr>
                <w:b/>
                <w:sz w:val="24"/>
                <w:szCs w:val="24"/>
              </w:rPr>
              <w:t>Практическая работа  № 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4F7F" w14:textId="77777777" w:rsidR="00A41660" w:rsidRPr="00B56F96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F90EE" w14:textId="77777777" w:rsidR="00A41660" w:rsidRPr="00B56F96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Практическое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7D37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8C112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3899C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</w:tr>
      <w:tr w:rsidR="00A41660" w:rsidRPr="00A02BCB" w14:paraId="72F297D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C564" w14:textId="77777777" w:rsidR="00A41660" w:rsidRPr="00A02BCB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17C86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Расчёт угла захвата и числа оборотов  вала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2E96F" w14:textId="77777777" w:rsidR="00A41660" w:rsidRPr="00B56F96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22F7B" w14:textId="77777777" w:rsidR="00A41660" w:rsidRPr="00B56F96" w:rsidRDefault="00A41660" w:rsidP="00A41660">
            <w:pPr>
              <w:ind w:left="142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42160" w14:textId="77777777" w:rsidR="00A41660" w:rsidRPr="00A02BCB" w:rsidRDefault="00A41660" w:rsidP="00A41660">
            <w:pPr>
              <w:ind w:left="142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159B6" w14:textId="77777777" w:rsidR="00A41660" w:rsidRPr="00A02BCB" w:rsidRDefault="00A41660" w:rsidP="00A41660">
            <w:pPr>
              <w:ind w:left="142"/>
              <w:rPr>
                <w:color w:val="FF0000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B5BEE" w14:textId="77777777" w:rsidR="00A41660" w:rsidRPr="00A02BCB" w:rsidRDefault="00A41660" w:rsidP="00A41660">
            <w:pPr>
              <w:ind w:left="142"/>
              <w:rPr>
                <w:color w:val="FF0000"/>
                <w:sz w:val="24"/>
                <w:szCs w:val="24"/>
              </w:rPr>
            </w:pPr>
          </w:p>
        </w:tc>
      </w:tr>
      <w:tr w:rsidR="00A41660" w:rsidRPr="002011F3" w14:paraId="36DEE1A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91AC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48B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щековой дробилки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74057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C46F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B20C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9B8E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7CF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1A0554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45F33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4E798" w14:textId="77777777" w:rsidR="00A41660" w:rsidRPr="001C1367" w:rsidRDefault="00A41660" w:rsidP="00A41660">
            <w:pPr>
              <w:ind w:left="142"/>
              <w:jc w:val="both"/>
              <w:rPr>
                <w:color w:val="000000" w:themeColor="text1"/>
                <w:sz w:val="24"/>
                <w:szCs w:val="24"/>
              </w:rPr>
            </w:pPr>
            <w:r w:rsidRPr="001C1367">
              <w:rPr>
                <w:color w:val="000000" w:themeColor="text1"/>
                <w:sz w:val="24"/>
                <w:szCs w:val="24"/>
              </w:rPr>
              <w:t>конусной дробилки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5714F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8BB49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5ECA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5D781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9593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7C22ED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4EEA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405F6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Тема 3.3 Сосуды и аппараты,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575EC" w14:textId="77777777" w:rsidR="00A41660" w:rsidRPr="00244750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244750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9CA7C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9B25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A9AE6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97A6D" w14:textId="77777777" w:rsidR="00A41660" w:rsidRDefault="00A41660" w:rsidP="00A4166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01-10</w:t>
            </w:r>
          </w:p>
          <w:p w14:paraId="0B26B8DF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1.1; 1.3;</w:t>
            </w:r>
          </w:p>
          <w:p w14:paraId="678EE939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3.2; 3.4</w:t>
            </w:r>
          </w:p>
          <w:p w14:paraId="7DBA866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B98633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B2A98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DF03F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proofErr w:type="gramStart"/>
            <w:r w:rsidRPr="002011F3">
              <w:rPr>
                <w:b/>
                <w:sz w:val="24"/>
                <w:szCs w:val="24"/>
              </w:rPr>
              <w:t>работающие</w:t>
            </w:r>
            <w:proofErr w:type="gramEnd"/>
            <w:r w:rsidRPr="002011F3">
              <w:rPr>
                <w:b/>
                <w:sz w:val="24"/>
                <w:szCs w:val="24"/>
              </w:rPr>
              <w:t xml:space="preserve"> под давлением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6716F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A9347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0F09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BD7D5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3D89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00D57A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2BFF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31,32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C6816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Правила устройства и </w:t>
            </w:r>
            <w:proofErr w:type="spellStart"/>
            <w:r w:rsidRPr="002011F3">
              <w:rPr>
                <w:sz w:val="24"/>
                <w:szCs w:val="24"/>
              </w:rPr>
              <w:t>безопас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1F4A7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36A48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12E2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4CB37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Л.4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4BB2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F41BA2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9A01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FE2E1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ной эксплуатации сосудов 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FBEFB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E9CF2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7A9D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B39E2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с35-39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8487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0B9B29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EC74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EC9BB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аппаратов, работающих под давлением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DB87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7E09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EE4F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23BA1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68B4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45CB8F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5A44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CD61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Исходные данные для </w:t>
            </w:r>
            <w:proofErr w:type="spellStart"/>
            <w:r w:rsidRPr="002011F3">
              <w:rPr>
                <w:sz w:val="24"/>
                <w:szCs w:val="24"/>
              </w:rPr>
              <w:t>механи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E3281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46C42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A015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10BAB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95C0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B54319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0914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3324E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ческого</w:t>
            </w:r>
            <w:proofErr w:type="spellEnd"/>
            <w:r w:rsidRPr="002011F3">
              <w:rPr>
                <w:sz w:val="24"/>
                <w:szCs w:val="24"/>
              </w:rPr>
              <w:t xml:space="preserve"> расчёта. Допускаемое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DB36C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9355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F1A4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0C674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с.38-41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A18C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F98C6E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FAF18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D16F1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напряжения</w:t>
            </w:r>
            <w:proofErr w:type="gramStart"/>
            <w:r w:rsidRPr="002011F3">
              <w:rPr>
                <w:sz w:val="24"/>
                <w:szCs w:val="24"/>
              </w:rPr>
              <w:t>.</w:t>
            </w:r>
            <w:proofErr w:type="gramEnd"/>
            <w:r w:rsidRPr="002011F3">
              <w:rPr>
                <w:sz w:val="24"/>
                <w:szCs w:val="24"/>
              </w:rPr>
              <w:t xml:space="preserve"> </w:t>
            </w:r>
            <w:proofErr w:type="gramStart"/>
            <w:r w:rsidRPr="002011F3">
              <w:rPr>
                <w:sz w:val="24"/>
                <w:szCs w:val="24"/>
              </w:rPr>
              <w:t>р</w:t>
            </w:r>
            <w:proofErr w:type="gramEnd"/>
            <w:r w:rsidRPr="002011F3">
              <w:rPr>
                <w:sz w:val="24"/>
                <w:szCs w:val="24"/>
              </w:rPr>
              <w:t xml:space="preserve">асчёт тонкостенных </w:t>
            </w:r>
            <w:proofErr w:type="spellStart"/>
            <w:r w:rsidRPr="002011F3">
              <w:rPr>
                <w:sz w:val="24"/>
                <w:szCs w:val="24"/>
              </w:rPr>
              <w:t>цилиндри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5F29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973C8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BBE6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58F0D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DC0C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50FFCF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3E330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F7CA8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ческих</w:t>
            </w:r>
            <w:proofErr w:type="spellEnd"/>
            <w:r w:rsidRPr="002011F3">
              <w:rPr>
                <w:sz w:val="24"/>
                <w:szCs w:val="24"/>
              </w:rPr>
              <w:t xml:space="preserve"> корпусов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E192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83BE5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E9FA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F8CE0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C6AF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F08E08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85FE7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40865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Цилиндрические и конические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2DEB1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D12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6202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D9971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4735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73DB43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9E59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ACB0B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обечайки, их расчёт.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C4D5F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1106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EFF8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ED702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с.43-54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B3B4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4B7588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755E7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77A66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Днища цилиндрических </w:t>
            </w:r>
            <w:proofErr w:type="spellStart"/>
            <w:r w:rsidRPr="002011F3">
              <w:rPr>
                <w:sz w:val="24"/>
                <w:szCs w:val="24"/>
              </w:rPr>
              <w:t>аппа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F821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E301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8326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38FC4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EF19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424C26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CA94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78DD7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ратов</w:t>
            </w:r>
            <w:proofErr w:type="spellEnd"/>
            <w:r w:rsidRPr="002011F3">
              <w:rPr>
                <w:sz w:val="24"/>
                <w:szCs w:val="24"/>
              </w:rPr>
              <w:t xml:space="preserve"> - эллиптические, </w:t>
            </w:r>
            <w:proofErr w:type="spellStart"/>
            <w:r w:rsidRPr="002011F3">
              <w:rPr>
                <w:sz w:val="24"/>
                <w:szCs w:val="24"/>
              </w:rPr>
              <w:t>коничес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6B03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B404F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EF7F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B4301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с.55-62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63E67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59867B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17EE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DDC81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кие, </w:t>
            </w:r>
            <w:proofErr w:type="gramStart"/>
            <w:r w:rsidRPr="002011F3">
              <w:rPr>
                <w:sz w:val="24"/>
                <w:szCs w:val="24"/>
              </w:rPr>
              <w:t>плоские</w:t>
            </w:r>
            <w:proofErr w:type="gramEnd"/>
            <w:r w:rsidRPr="002011F3">
              <w:rPr>
                <w:sz w:val="24"/>
                <w:szCs w:val="24"/>
              </w:rPr>
              <w:t xml:space="preserve"> и др. Методика расчёта днищ.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F503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45E1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B593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9CB21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25D0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355B64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F5623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825D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Укрепление вырезов в стенках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0EB53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0926F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EB0E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Макеты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44149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98B6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BB5AA9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E7CB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2486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аппаратов и их расчёт.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19262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9B79D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5D16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E8428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С.62-64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0A70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83BC24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E28E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46C7B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Фланцы, их классификация.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26B80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2C58C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1609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3DE7E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B6CD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2DFC5C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A25B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6CA28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Виды </w:t>
            </w:r>
            <w:proofErr w:type="spellStart"/>
            <w:r w:rsidRPr="002011F3">
              <w:rPr>
                <w:sz w:val="24"/>
                <w:szCs w:val="24"/>
              </w:rPr>
              <w:t>привалочных</w:t>
            </w:r>
            <w:proofErr w:type="spellEnd"/>
            <w:r w:rsidRPr="002011F3">
              <w:rPr>
                <w:sz w:val="24"/>
                <w:szCs w:val="24"/>
              </w:rPr>
              <w:t xml:space="preserve"> </w:t>
            </w:r>
            <w:proofErr w:type="spellStart"/>
            <w:r w:rsidRPr="002011F3">
              <w:rPr>
                <w:sz w:val="24"/>
                <w:szCs w:val="24"/>
              </w:rPr>
              <w:t>поверхнос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63C1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C3D3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507F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фланцев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ECC1F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С.62-67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88B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13CAFC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42F1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ED16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тей</w:t>
            </w:r>
            <w:proofErr w:type="spellEnd"/>
            <w:r w:rsidRPr="002011F3">
              <w:rPr>
                <w:sz w:val="24"/>
                <w:szCs w:val="24"/>
              </w:rPr>
              <w:t xml:space="preserve">. Типы прокладок. Крепёжные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54786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59C0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E67F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Образцы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66E60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5536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BBAD6A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FD1E2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3C994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детали. Методика расчёта.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923FC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63FB5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6CF5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прокладок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CBBC8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CC19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1DA432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AA67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18B6E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Выбор штуцеров по ГОСТу. </w:t>
            </w:r>
            <w:proofErr w:type="spellStart"/>
            <w:r w:rsidRPr="002011F3">
              <w:rPr>
                <w:sz w:val="24"/>
                <w:szCs w:val="24"/>
              </w:rPr>
              <w:t>Лю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EF77D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9726B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3E0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34D23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135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7CF93A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F18E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AC7FA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ки</w:t>
            </w:r>
            <w:proofErr w:type="spellEnd"/>
            <w:r w:rsidRPr="002011F3">
              <w:rPr>
                <w:sz w:val="24"/>
                <w:szCs w:val="24"/>
              </w:rPr>
              <w:t xml:space="preserve"> – лазы, назначение. Опоры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6CA4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63B3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B16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695EA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С.70-74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1FA6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11C87D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FAECD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1DF77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вертикальных и горизонтальных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6AEC5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BB3E7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173D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D07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BE92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915C41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4E51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5082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аппаратов.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6C2D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DA9E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C6C5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9A54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E55F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E7EDB9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FB55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D8DEC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Практическое</w:t>
            </w:r>
            <w:proofErr w:type="gramEnd"/>
            <w:r>
              <w:rPr>
                <w:b/>
                <w:sz w:val="24"/>
                <w:szCs w:val="24"/>
              </w:rPr>
              <w:t xml:space="preserve"> занятия  № 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A682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B979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 xml:space="preserve">Практическое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2238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2FC3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7226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EEDE5B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A654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D1F14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Расчёт толщины стенки обечайки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E0F85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61F3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80F7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53E0F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AC7C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AB107A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29CE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B558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нагруженной внутренним </w:t>
            </w:r>
            <w:proofErr w:type="spellStart"/>
            <w:r w:rsidRPr="002011F3">
              <w:rPr>
                <w:sz w:val="24"/>
                <w:szCs w:val="24"/>
              </w:rPr>
              <w:t>давле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D6B5F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CE61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2E9B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E40FF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2CB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A762FB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080E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D8D22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нием</w:t>
            </w:r>
            <w:proofErr w:type="spellEnd"/>
            <w:r w:rsidRPr="002011F3">
              <w:rPr>
                <w:sz w:val="24"/>
                <w:szCs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C372D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DB3D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9B1C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6C5D6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07DC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BDCB24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1FD1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40,41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815C1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рактическое  занятие  № 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76D40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6E572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 xml:space="preserve">Практическое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D454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73ADE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9FF1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B62FBF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1691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8D8CB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 xml:space="preserve">Расчёт толщины стенки </w:t>
            </w:r>
            <w:proofErr w:type="spellStart"/>
            <w:r w:rsidRPr="00B56F96">
              <w:rPr>
                <w:sz w:val="24"/>
                <w:szCs w:val="24"/>
              </w:rPr>
              <w:t>эллип</w:t>
            </w:r>
            <w:proofErr w:type="spellEnd"/>
            <w:r w:rsidRPr="00B56F96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1A3E3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9018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C452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5A9FB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6E09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5C426E1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8F6E9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55415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B56F96">
              <w:rPr>
                <w:sz w:val="24"/>
                <w:szCs w:val="24"/>
              </w:rPr>
              <w:t>тического</w:t>
            </w:r>
            <w:proofErr w:type="spellEnd"/>
            <w:r w:rsidRPr="00B56F96">
              <w:rPr>
                <w:sz w:val="24"/>
                <w:szCs w:val="24"/>
              </w:rPr>
              <w:t xml:space="preserve"> и </w:t>
            </w:r>
            <w:proofErr w:type="gramStart"/>
            <w:r w:rsidRPr="00B56F96">
              <w:rPr>
                <w:sz w:val="24"/>
                <w:szCs w:val="24"/>
              </w:rPr>
              <w:t>плоского</w:t>
            </w:r>
            <w:proofErr w:type="gramEnd"/>
            <w:r w:rsidRPr="00B56F96">
              <w:rPr>
                <w:sz w:val="24"/>
                <w:szCs w:val="24"/>
              </w:rPr>
              <w:t xml:space="preserve"> днищ,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7AB2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DFCC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C780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5024D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1D6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8CF1D2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473D0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B9F9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нагруженных внутренним    дав-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66A6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DC5A1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3948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67747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AD66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EA2DB5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F54B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2A722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лением</w:t>
            </w:r>
            <w:proofErr w:type="spellEnd"/>
            <w:r w:rsidRPr="002011F3">
              <w:rPr>
                <w:sz w:val="24"/>
                <w:szCs w:val="24"/>
              </w:rPr>
              <w:t>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2A057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ED0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B84C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0BE26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B901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7801CA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508B8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C6790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 занятие  № 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DEEA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979B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F8E1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BDB8E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2D27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54407C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735B0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37BAD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Укрепление вырезов в стенках  аппарата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C746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AD4CF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2DBF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E9475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2500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0F06C3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C7B1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C35D1" w14:textId="77777777" w:rsidR="00A41660" w:rsidRPr="00B56F96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B56F96">
              <w:rPr>
                <w:b/>
                <w:sz w:val="24"/>
                <w:szCs w:val="24"/>
              </w:rPr>
              <w:t>Тема 3.4 Технологическое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97FCC" w14:textId="77777777" w:rsidR="00A41660" w:rsidRPr="00ED2D5A" w:rsidRDefault="00A41660" w:rsidP="00A41660">
            <w:pPr>
              <w:ind w:left="142"/>
              <w:jc w:val="center"/>
              <w:rPr>
                <w:b/>
                <w:color w:val="FF0000"/>
                <w:sz w:val="24"/>
                <w:szCs w:val="24"/>
              </w:rPr>
            </w:pPr>
            <w:r w:rsidRPr="00244750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88C07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0B6F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90EEF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88E9E" w14:textId="77777777" w:rsidR="00A41660" w:rsidRDefault="00A41660" w:rsidP="00A4166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01-10</w:t>
            </w:r>
          </w:p>
          <w:p w14:paraId="54646945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1.1; 1.3;</w:t>
            </w:r>
          </w:p>
          <w:p w14:paraId="2B275ED3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3.2; 3.4</w:t>
            </w:r>
          </w:p>
          <w:p w14:paraId="29342807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487786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41B06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D92FE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 xml:space="preserve">оборудование отрасли </w:t>
            </w:r>
            <w:proofErr w:type="gramStart"/>
            <w:r w:rsidRPr="002011F3">
              <w:rPr>
                <w:b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CDDA2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F7501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8899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36B13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FB67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D5E197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2CF6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516D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011F3">
              <w:rPr>
                <w:b/>
                <w:sz w:val="24"/>
                <w:szCs w:val="24"/>
              </w:rPr>
              <w:t>теплообменных процессов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CB1B8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AA1B5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69A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32D43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C532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142DBA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4BDF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828EA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Процесс теплопередачи. Теплообменные </w:t>
            </w:r>
            <w:proofErr w:type="spellStart"/>
            <w:r w:rsidRPr="002011F3">
              <w:rPr>
                <w:sz w:val="24"/>
                <w:szCs w:val="24"/>
              </w:rPr>
              <w:t>аппа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6425D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CF42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Лекция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4F1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Разборные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62E85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37B0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113223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C2D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0C9DD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раты</w:t>
            </w:r>
            <w:proofErr w:type="spellEnd"/>
            <w:r w:rsidRPr="002011F3">
              <w:rPr>
                <w:sz w:val="24"/>
                <w:szCs w:val="24"/>
              </w:rPr>
              <w:t>, их классификация, назначение,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D0FDB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625F7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B53A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макеты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57FEB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9281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25DE7E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566F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CAFC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основные элементы.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15F01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69C2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1688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B25E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с.154--155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19F0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29A4111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6F432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2E320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Теплообменники жёсткой </w:t>
            </w:r>
            <w:proofErr w:type="spellStart"/>
            <w:r w:rsidRPr="002011F3">
              <w:rPr>
                <w:sz w:val="24"/>
                <w:szCs w:val="24"/>
              </w:rPr>
              <w:t>конст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02EFA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6D2F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7EC4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Макет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12402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F38F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2D73F7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EE60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B142D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рукции</w:t>
            </w:r>
            <w:proofErr w:type="spellEnd"/>
            <w:r w:rsidRPr="002011F3">
              <w:rPr>
                <w:sz w:val="24"/>
                <w:szCs w:val="24"/>
              </w:rPr>
              <w:t xml:space="preserve">. Крепление труб в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1CB53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2C3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6CD2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98AEB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317D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FF22CB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BA62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311A5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трубной решётке.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8C61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4A12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6F037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A5DC7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C4F1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E853E8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A7E1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4EE42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Достоинства и недостатки этих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53E02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89901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2CA1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02256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1FD7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95CF7B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B6C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BF1BD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аппаратов. Температурные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C183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C755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4F4C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40AA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с.154-155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3AE92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2FAC98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74DA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6E96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напряжения, их компенсация.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13A72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C0BF8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F9C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2AC46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7D6D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49E260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239F3" w14:textId="77777777" w:rsidR="00A41660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60D6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DC285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C63CC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D702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3BF30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A716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702A10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5ED07" w14:textId="77777777" w:rsidR="00A41660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30380" w14:textId="77777777" w:rsidR="00A41660" w:rsidRDefault="00A41660" w:rsidP="00A41660">
            <w:pPr>
              <w:ind w:left="142"/>
              <w:jc w:val="right"/>
              <w:rPr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A3D29" w14:textId="77777777" w:rsidR="00A41660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92AC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C03A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8100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2BAB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B63CC6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958FF" w14:textId="77777777" w:rsidR="00A41660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81058" w14:textId="77777777" w:rsidR="00A41660" w:rsidRPr="009958EF" w:rsidRDefault="00A41660" w:rsidP="00A41660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9958EF">
              <w:rPr>
                <w:b/>
                <w:sz w:val="24"/>
                <w:szCs w:val="24"/>
              </w:rPr>
              <w:t>Теоретические  занятия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7D469" w14:textId="77777777" w:rsidR="00A41660" w:rsidRPr="009958EF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9958EF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CB52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F9B47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A60C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2D72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63CF11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47258" w14:textId="77777777" w:rsidR="00A41660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349EC" w14:textId="77777777" w:rsidR="00A41660" w:rsidRPr="009958EF" w:rsidRDefault="00A41660" w:rsidP="00A41660">
            <w:pPr>
              <w:tabs>
                <w:tab w:val="left" w:pos="3315"/>
              </w:tabs>
              <w:ind w:left="142"/>
              <w:jc w:val="right"/>
              <w:rPr>
                <w:b/>
                <w:sz w:val="24"/>
                <w:szCs w:val="24"/>
              </w:rPr>
            </w:pPr>
            <w:r w:rsidRPr="009958EF">
              <w:rPr>
                <w:b/>
                <w:sz w:val="24"/>
                <w:szCs w:val="24"/>
              </w:rPr>
              <w:t>Лабораторно-практические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7C62A" w14:textId="77777777" w:rsidR="00A41660" w:rsidRPr="009958EF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9958EF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148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154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7DC6E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016F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EA7676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AF685" w14:textId="77777777" w:rsidR="00A41660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0385C" w14:textId="77777777" w:rsidR="00A41660" w:rsidRPr="009958EF" w:rsidRDefault="00A41660" w:rsidP="00A41660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9958EF">
              <w:rPr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F1EC8" w14:textId="77777777" w:rsidR="00A41660" w:rsidRPr="009958EF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9958E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C8DB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55BA7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9FC05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62A7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1FC000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9EC8" w14:textId="77777777" w:rsidR="00A41660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344DC" w14:textId="77777777" w:rsidR="00A41660" w:rsidRPr="009958EF" w:rsidRDefault="00A41660" w:rsidP="00A41660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9958E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57C79" w14:textId="77777777" w:rsidR="00A41660" w:rsidRPr="009958EF" w:rsidRDefault="00A41660" w:rsidP="00A41660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9958EF"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4EB8C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D3F8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B5757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2860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F2A7D1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42646" w14:textId="77777777" w:rsidR="00A41660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D06B3" w14:textId="77777777" w:rsidR="00A41660" w:rsidRPr="009958EF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9958EF">
              <w:rPr>
                <w:b/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</w:t>
            </w:r>
            <w:r w:rsidRPr="009958EF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6CE81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CFDA9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C0B3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407A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1800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16C1AF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EAE2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D033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Теплообменники с плавающей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1FD8D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8BB4C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651D7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Разборный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E6910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1815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79E545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30ADD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47C4D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головкой, их конструктивные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182C6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28F85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88D87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макет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A44F8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с.155-161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4982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96C62E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608E2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FB54C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особенности, основные </w:t>
            </w:r>
            <w:proofErr w:type="spellStart"/>
            <w:r w:rsidRPr="002011F3">
              <w:rPr>
                <w:sz w:val="24"/>
                <w:szCs w:val="24"/>
              </w:rPr>
              <w:t>элемен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AED5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F0EF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7ED1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F9D9D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E7F7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0E3F86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A0E2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CF143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ты, достоинства и недостатки.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0791F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375A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6386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E96FD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3648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05875E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DD9E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CE270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Методика расчёта основных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797AA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21857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CBBA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83E8E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4803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14F87E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025A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0DA38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элементов плавающей головки: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087CA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60402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4A05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7D465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с.159-161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BCF6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4175F3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E076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DF93D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фланцевой скобы, </w:t>
            </w:r>
            <w:proofErr w:type="gramStart"/>
            <w:r w:rsidRPr="002011F3">
              <w:rPr>
                <w:sz w:val="24"/>
                <w:szCs w:val="24"/>
              </w:rPr>
              <w:t>накидных</w:t>
            </w:r>
            <w:proofErr w:type="gram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F93AB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0E049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9303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B1301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4FE9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DEFEDC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C8697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41EE1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полуколец, трубной решётки.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17746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9BAF4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60CA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0B06C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CF0D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5665EB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2A3D2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37AAA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Лабораторная работа № 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5C19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1BFE4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Лабораторное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B3A1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12B6B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BB39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BB194F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D1DD3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E0516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 xml:space="preserve">Изучение конструкций  </w:t>
            </w:r>
            <w:proofErr w:type="spellStart"/>
            <w:r w:rsidRPr="00B56F96">
              <w:rPr>
                <w:sz w:val="24"/>
                <w:szCs w:val="24"/>
              </w:rPr>
              <w:t>теплооб</w:t>
            </w:r>
            <w:proofErr w:type="spellEnd"/>
            <w:r w:rsidRPr="00B56F96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60A3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3998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6BCC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59A48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C6A2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2FB1651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C9B20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7FAD5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B56F96">
              <w:rPr>
                <w:sz w:val="24"/>
                <w:szCs w:val="24"/>
              </w:rPr>
              <w:t>менных</w:t>
            </w:r>
            <w:proofErr w:type="spellEnd"/>
            <w:r w:rsidRPr="00B56F96">
              <w:rPr>
                <w:sz w:val="24"/>
                <w:szCs w:val="24"/>
              </w:rPr>
              <w:t xml:space="preserve"> аппаратов.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E9FE9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98203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D9B2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64736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6E23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6E3231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F3E8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DA1F9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Теплообменные аппараты с </w:t>
            </w:r>
            <w:r w:rsidRPr="002011F3">
              <w:rPr>
                <w:sz w:val="24"/>
                <w:szCs w:val="24"/>
                <w:lang w:val="en-US"/>
              </w:rPr>
              <w:t>U</w:t>
            </w:r>
            <w:r w:rsidRPr="002011F3">
              <w:rPr>
                <w:sz w:val="24"/>
                <w:szCs w:val="24"/>
              </w:rPr>
              <w:t>-об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B8F6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8E989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41080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Разборные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9CF45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A2B5" w14:textId="77777777" w:rsidR="00A41660" w:rsidRDefault="00A41660" w:rsidP="00A4166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01-10</w:t>
            </w:r>
          </w:p>
          <w:p w14:paraId="0EE6BCAB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1.1; 1.3;</w:t>
            </w:r>
          </w:p>
          <w:p w14:paraId="44E0A777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3.2; 3.4</w:t>
            </w:r>
          </w:p>
          <w:p w14:paraId="46A584C4" w14:textId="77777777" w:rsidR="0068696E" w:rsidRPr="002011F3" w:rsidRDefault="0068696E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D195D7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581D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4060D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разными трубками, их </w:t>
            </w:r>
            <w:proofErr w:type="spellStart"/>
            <w:r w:rsidRPr="002011F3">
              <w:rPr>
                <w:sz w:val="24"/>
                <w:szCs w:val="24"/>
              </w:rPr>
              <w:t>конструк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909D8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B9D9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9F9C7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макеты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04984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С.161-165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1417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FFB4FD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3023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887A3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тивные</w:t>
            </w:r>
            <w:proofErr w:type="spellEnd"/>
            <w:r w:rsidRPr="002011F3">
              <w:rPr>
                <w:sz w:val="24"/>
                <w:szCs w:val="24"/>
              </w:rPr>
              <w:t xml:space="preserve"> особенности, </w:t>
            </w:r>
            <w:proofErr w:type="spellStart"/>
            <w:r w:rsidRPr="002011F3">
              <w:rPr>
                <w:sz w:val="24"/>
                <w:szCs w:val="24"/>
              </w:rPr>
              <w:t>достоинст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87712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CB4DF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3A5D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E8A09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2866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641697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217CA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76B77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ва</w:t>
            </w:r>
            <w:proofErr w:type="spellEnd"/>
            <w:r w:rsidRPr="002011F3">
              <w:rPr>
                <w:sz w:val="24"/>
                <w:szCs w:val="24"/>
              </w:rPr>
              <w:t xml:space="preserve"> и недостатки.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267DB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71C2B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6EC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64A8A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67B3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605866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7991A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94DFE" w14:textId="77777777" w:rsidR="00A41660" w:rsidRPr="002011F3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 № 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1D10E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DE06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597FE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4D24E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4A47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D1EF61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1E0DA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BF750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Расчёт ориентировочного числа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BBC76" w14:textId="77777777" w:rsidR="00A41660" w:rsidRPr="002011F3" w:rsidRDefault="00395F94" w:rsidP="00A41660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9D33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8780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0EA2C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4871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86970E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39271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DAD5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 xml:space="preserve">болтов во </w:t>
            </w:r>
            <w:proofErr w:type="gramStart"/>
            <w:r w:rsidRPr="00B56F96">
              <w:rPr>
                <w:sz w:val="24"/>
                <w:szCs w:val="24"/>
              </w:rPr>
              <w:t>фланцевом</w:t>
            </w:r>
            <w:proofErr w:type="gramEnd"/>
            <w:r w:rsidRPr="00B56F96">
              <w:rPr>
                <w:sz w:val="24"/>
                <w:szCs w:val="24"/>
              </w:rPr>
              <w:t xml:space="preserve"> </w:t>
            </w:r>
            <w:proofErr w:type="spellStart"/>
            <w:r w:rsidRPr="00B56F96">
              <w:rPr>
                <w:sz w:val="24"/>
                <w:szCs w:val="24"/>
              </w:rPr>
              <w:t>соедине</w:t>
            </w:r>
            <w:proofErr w:type="spellEnd"/>
            <w:r w:rsidRPr="00B56F96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8F8CC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D4E4D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1AF8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863F4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F562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16559F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C6FF5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FEC63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нии</w:t>
            </w:r>
            <w:proofErr w:type="spell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C5866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81101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25E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221B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E4F4F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37B686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8875B" w14:textId="77777777" w:rsidR="00A41660" w:rsidRPr="002011F3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DA460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Теплообменники «труба в трубе»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7A316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3CEA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A02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D7BB0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EFD61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C277B51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0FC0E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2673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оребрение</w:t>
            </w:r>
            <w:proofErr w:type="spellEnd"/>
            <w:r w:rsidRPr="002011F3">
              <w:rPr>
                <w:sz w:val="24"/>
                <w:szCs w:val="24"/>
              </w:rPr>
              <w:t xml:space="preserve"> труб. </w:t>
            </w:r>
            <w:proofErr w:type="spellStart"/>
            <w:r w:rsidRPr="002011F3">
              <w:rPr>
                <w:sz w:val="24"/>
                <w:szCs w:val="24"/>
              </w:rPr>
              <w:t>Кристаллизато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FC4A4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778A8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C9DE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2445E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С.166-172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58C6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855B41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2CBF6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767D3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ры</w:t>
            </w:r>
            <w:proofErr w:type="spellEnd"/>
            <w:r w:rsidRPr="002011F3">
              <w:rPr>
                <w:sz w:val="24"/>
                <w:szCs w:val="24"/>
              </w:rPr>
              <w:t xml:space="preserve">, их устройство, принцип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6B9C1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1127C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EE2B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C146A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81E78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821385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AAFAB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220BE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работы.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EE8F8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C6B07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2CBF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806E5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D473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50D04BC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BEA2D" w14:textId="77777777" w:rsidR="00A41660" w:rsidRPr="002011F3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3A87F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Подогреватели и испарители с па</w:t>
            </w:r>
            <w:r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3FC68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70DC1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77523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59941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52EC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7393AC0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8EA90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B7027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ровым</w:t>
            </w:r>
            <w:proofErr w:type="spellEnd"/>
            <w:r w:rsidRPr="002011F3">
              <w:rPr>
                <w:sz w:val="24"/>
                <w:szCs w:val="24"/>
              </w:rPr>
              <w:t xml:space="preserve"> пространством. Градир-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59D7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5667F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9E45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A8F8A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С.172-174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16D1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174E27A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69AF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F14E6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ни, их устройство, принцип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1897C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420E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01DDB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3AC4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953BC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07F8283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492D4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1A256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работы.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D967B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2D356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25E3D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61564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F5EE4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3B9742A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AD80F" w14:textId="77777777" w:rsidR="00A41660" w:rsidRPr="002011F3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FA5BE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 xml:space="preserve">Теплообменники других  </w:t>
            </w:r>
            <w:proofErr w:type="spellStart"/>
            <w:r w:rsidRPr="002011F3">
              <w:rPr>
                <w:sz w:val="24"/>
                <w:szCs w:val="24"/>
              </w:rPr>
              <w:t>ви</w:t>
            </w:r>
            <w:proofErr w:type="spellEnd"/>
            <w:r w:rsidRPr="002011F3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65240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E2E20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proofErr w:type="spellStart"/>
            <w:r w:rsidRPr="00D260BD">
              <w:rPr>
                <w:sz w:val="24"/>
                <w:szCs w:val="24"/>
              </w:rPr>
              <w:t>Комбиниров</w:t>
            </w:r>
            <w:proofErr w:type="spellEnd"/>
            <w:r w:rsidRPr="00D260BD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C6967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45DD9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127F9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4140059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4567C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6A2C5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2011F3">
              <w:rPr>
                <w:sz w:val="24"/>
                <w:szCs w:val="24"/>
              </w:rPr>
              <w:t>дов</w:t>
            </w:r>
            <w:proofErr w:type="spellEnd"/>
            <w:r w:rsidRPr="002011F3">
              <w:rPr>
                <w:sz w:val="24"/>
                <w:szCs w:val="24"/>
              </w:rPr>
              <w:t>: погружные, пластинчатые,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F4398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10ADE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  <w:r w:rsidRPr="00D260BD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AA8A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53636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С.174-178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D6ECA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2011F3" w14:paraId="6D39998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23868" w14:textId="77777777" w:rsidR="00A41660" w:rsidRPr="002011F3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AD87B" w14:textId="77777777" w:rsidR="00A41660" w:rsidRPr="002011F3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2011F3">
              <w:rPr>
                <w:sz w:val="24"/>
                <w:szCs w:val="24"/>
              </w:rPr>
              <w:t>спиральные.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FB356" w14:textId="77777777" w:rsidR="00A41660" w:rsidRPr="002011F3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FBD1C" w14:textId="77777777" w:rsidR="00A41660" w:rsidRPr="00D260BD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D755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F8A89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25526" w14:textId="77777777" w:rsidR="00A41660" w:rsidRPr="002011F3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</w:tr>
      <w:tr w:rsidR="00A41660" w:rsidRPr="0056755D" w14:paraId="65C21B1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39A4C" w14:textId="77777777" w:rsidR="00A41660" w:rsidRPr="004063F5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4063F5">
              <w:rPr>
                <w:sz w:val="24"/>
                <w:szCs w:val="24"/>
              </w:rPr>
              <w:t>9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32FBF" w14:textId="77777777" w:rsidR="00A41660" w:rsidRPr="00A41660" w:rsidRDefault="004063F5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 № 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B9FEF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  <w:r w:rsidRPr="0056755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35CBB" w14:textId="77777777" w:rsidR="00A41660" w:rsidRPr="00D260BD" w:rsidRDefault="00A41660" w:rsidP="00A41660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941A8" w14:textId="77777777" w:rsidR="00A41660" w:rsidRPr="0056755D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8AE11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A6219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5126525E" w14:textId="77777777" w:rsidTr="003272F9">
        <w:trPr>
          <w:trHeight w:val="389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64E08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C770D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Расчёт и выбор по ГОСТу</w:t>
            </w:r>
            <w:proofErr w:type="gramStart"/>
            <w:r w:rsidR="004063F5" w:rsidRPr="00B56F96">
              <w:rPr>
                <w:sz w:val="24"/>
                <w:szCs w:val="24"/>
              </w:rPr>
              <w:t xml:space="preserve">  ???,</w:t>
            </w:r>
            <w:proofErr w:type="gram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00804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03036" w14:textId="77777777" w:rsidR="00A41660" w:rsidRPr="00D260BD" w:rsidRDefault="00A41660" w:rsidP="00A41660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64849" w14:textId="77777777" w:rsidR="00A41660" w:rsidRPr="0056755D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FC2A0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777A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7BC5B052" w14:textId="77777777" w:rsidTr="003272F9">
        <w:trPr>
          <w:trHeight w:val="90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2D230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666D0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некоторых элементов теплообменных аппаратов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2F834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8B709" w14:textId="77777777" w:rsidR="00A41660" w:rsidRPr="00D260BD" w:rsidRDefault="00A41660" w:rsidP="00A41660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2AD70" w14:textId="77777777" w:rsidR="00A41660" w:rsidRPr="0056755D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5B03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433D8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1FDFB5D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A253C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35AEC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41660">
              <w:rPr>
                <w:sz w:val="24"/>
                <w:szCs w:val="24"/>
              </w:rPr>
              <w:t>с плавающей головкой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3C756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2D92D" w14:textId="77777777" w:rsidR="00A41660" w:rsidRPr="00D260BD" w:rsidRDefault="00A41660" w:rsidP="00A41660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27042" w14:textId="77777777" w:rsidR="00A41660" w:rsidRPr="0056755D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6CF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FAD14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78B9183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04103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B019A" w14:textId="77777777" w:rsidR="00A41660" w:rsidRPr="00A41660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A41660">
              <w:rPr>
                <w:b/>
                <w:sz w:val="24"/>
                <w:szCs w:val="24"/>
              </w:rPr>
              <w:t>Тема 3.5 Технологическое оборудование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97843" w14:textId="77777777" w:rsidR="00A41660" w:rsidRPr="00CE62FA" w:rsidRDefault="00A41660" w:rsidP="00A41660">
            <w:pPr>
              <w:ind w:left="142"/>
              <w:jc w:val="center"/>
              <w:rPr>
                <w:b/>
                <w:color w:val="FF0000"/>
              </w:rPr>
            </w:pPr>
            <w:r w:rsidRPr="00CE62FA">
              <w:rPr>
                <w:b/>
              </w:rPr>
              <w:t>42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7A457" w14:textId="77777777" w:rsidR="00A41660" w:rsidRPr="00D260BD" w:rsidRDefault="00A41660" w:rsidP="00A41660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87D24" w14:textId="77777777" w:rsidR="00A41660" w:rsidRPr="0056755D" w:rsidRDefault="00A41660" w:rsidP="00A41660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59841" w14:textId="77777777" w:rsidR="00A41660" w:rsidRPr="00EB32B2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F80C1" w14:textId="77777777" w:rsidR="00A41660" w:rsidRDefault="00A41660" w:rsidP="00A41660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01-10</w:t>
            </w:r>
          </w:p>
          <w:p w14:paraId="75CD179E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1.1; 1.3;</w:t>
            </w:r>
          </w:p>
          <w:p w14:paraId="5810023B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3.2; 3.4</w:t>
            </w:r>
          </w:p>
          <w:p w14:paraId="275B6832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13EA8F3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2A57C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3662E" w14:textId="77777777" w:rsidR="00A41660" w:rsidRPr="00A41660" w:rsidRDefault="00A41660" w:rsidP="00A41660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A41660">
              <w:rPr>
                <w:b/>
                <w:sz w:val="24"/>
                <w:szCs w:val="24"/>
              </w:rPr>
              <w:t>для массообменных процессов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3CE59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00BCA" w14:textId="77777777" w:rsidR="00A41660" w:rsidRPr="00D260BD" w:rsidRDefault="00A41660" w:rsidP="00A41660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12DF5" w14:textId="77777777" w:rsidR="00A41660" w:rsidRPr="0056755D" w:rsidRDefault="00A41660" w:rsidP="00A41660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CE74B" w14:textId="77777777" w:rsidR="00A41660" w:rsidRPr="00EB32B2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2198A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7C651DD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3E5ED" w14:textId="77777777" w:rsidR="00A41660" w:rsidRPr="00D260BD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8857E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41660">
              <w:rPr>
                <w:sz w:val="24"/>
                <w:szCs w:val="24"/>
              </w:rPr>
              <w:t>Основы процесса ректификации.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62F28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BD916" w14:textId="77777777" w:rsidR="00A41660" w:rsidRPr="00D260BD" w:rsidRDefault="00A41660" w:rsidP="00A41660">
            <w:pPr>
              <w:ind w:left="142"/>
            </w:pPr>
            <w:r w:rsidRPr="00D260BD">
              <w:t>Практическое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40CBC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Макет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9904B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15ACC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341A7C9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7E514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C0DDA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41660">
              <w:rPr>
                <w:sz w:val="24"/>
                <w:szCs w:val="24"/>
              </w:rPr>
              <w:t>Ректификационные  колонны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C3903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  <w:r w:rsidRPr="0056755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4199B" w14:textId="77777777" w:rsidR="00A41660" w:rsidRPr="00D260BD" w:rsidRDefault="00A41660" w:rsidP="00A41660">
            <w:pPr>
              <w:ind w:left="142"/>
            </w:pPr>
            <w:r w:rsidRPr="00D260BD"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73045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колонны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37C31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 110-111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03553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2F0A67E4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B1CC6" w14:textId="77777777" w:rsidR="00A41660" w:rsidRPr="00D260BD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BC94C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41660">
              <w:rPr>
                <w:sz w:val="24"/>
                <w:szCs w:val="24"/>
              </w:rPr>
              <w:t>Насадочные ректификационные колонны.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3BB5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D5318" w14:textId="77777777" w:rsidR="00A41660" w:rsidRPr="00D260BD" w:rsidRDefault="00A41660" w:rsidP="00A41660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96602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Насадки.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2D99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1C60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5732FF1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06793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252C2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41660">
              <w:rPr>
                <w:sz w:val="24"/>
                <w:szCs w:val="24"/>
              </w:rPr>
              <w:t xml:space="preserve">Виды насадок. Принцип работы. </w:t>
            </w:r>
            <w:proofErr w:type="spellStart"/>
            <w:r w:rsidRPr="00A41660">
              <w:rPr>
                <w:sz w:val="24"/>
                <w:szCs w:val="24"/>
              </w:rPr>
              <w:t>Достоинст</w:t>
            </w:r>
            <w:proofErr w:type="spell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DCCF2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  <w:r w:rsidRPr="0056755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C2C1F" w14:textId="77777777" w:rsidR="00A41660" w:rsidRPr="00D260BD" w:rsidRDefault="00A41660" w:rsidP="00A41660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54A53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Видеофильм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11A50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B1F77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2A06B2C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197B5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5DFFB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A41660">
              <w:rPr>
                <w:sz w:val="24"/>
                <w:szCs w:val="24"/>
              </w:rPr>
              <w:t>ва</w:t>
            </w:r>
            <w:proofErr w:type="spellEnd"/>
            <w:r w:rsidRPr="00A41660">
              <w:rPr>
                <w:sz w:val="24"/>
                <w:szCs w:val="24"/>
              </w:rPr>
              <w:t xml:space="preserve"> и недостатки.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E893B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38F99" w14:textId="77777777" w:rsidR="00A41660" w:rsidRPr="00D260BD" w:rsidRDefault="00A41660" w:rsidP="00A41660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8C177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2C6C0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F8965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04E4933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5098E" w14:textId="77777777" w:rsidR="00A41660" w:rsidRPr="00D260BD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C6C33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41660">
              <w:rPr>
                <w:sz w:val="24"/>
                <w:szCs w:val="24"/>
              </w:rPr>
              <w:t>Тарельчатые ректификационные колонны.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F8B50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04B0A" w14:textId="77777777" w:rsidR="00A41660" w:rsidRPr="00D260BD" w:rsidRDefault="00A41660" w:rsidP="00A41660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B9A59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D0864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7F024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53A0445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F4073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85578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41660">
              <w:rPr>
                <w:sz w:val="24"/>
                <w:szCs w:val="24"/>
              </w:rPr>
              <w:t xml:space="preserve">Простые и сложные. Тарелки, их </w:t>
            </w:r>
            <w:proofErr w:type="spellStart"/>
            <w:r w:rsidRPr="00A41660">
              <w:rPr>
                <w:sz w:val="24"/>
                <w:szCs w:val="24"/>
              </w:rPr>
              <w:t>классифи</w:t>
            </w:r>
            <w:proofErr w:type="spellEnd"/>
            <w:r w:rsidRPr="00A41660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A055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  <w:r w:rsidRPr="0056755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A9825" w14:textId="77777777" w:rsidR="00A41660" w:rsidRPr="00D260BD" w:rsidRDefault="00A41660" w:rsidP="00A41660">
            <w:pPr>
              <w:ind w:left="142"/>
            </w:pPr>
            <w:proofErr w:type="spellStart"/>
            <w:r w:rsidRPr="00D260BD">
              <w:t>Комбиниров</w:t>
            </w:r>
            <w:proofErr w:type="spellEnd"/>
            <w:r w:rsidRPr="00D260BD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BB749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317F3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 116-121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ABA77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39F45FD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B9B85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A2133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A41660">
              <w:rPr>
                <w:sz w:val="24"/>
                <w:szCs w:val="24"/>
              </w:rPr>
              <w:t>кация</w:t>
            </w:r>
            <w:proofErr w:type="spellEnd"/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859E0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CB0A1" w14:textId="77777777" w:rsidR="00A41660" w:rsidRPr="00D260BD" w:rsidRDefault="00A41660" w:rsidP="00A41660">
            <w:pPr>
              <w:ind w:left="142"/>
            </w:pPr>
            <w:r w:rsidRPr="00D260BD"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EA8E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Колпачки,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309CC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BCA7F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24C8944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DEF75" w14:textId="77777777" w:rsidR="00A41660" w:rsidRPr="00D260BD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83D5D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A41660">
              <w:rPr>
                <w:sz w:val="24"/>
                <w:szCs w:val="24"/>
              </w:rPr>
              <w:t>Колпачковые</w:t>
            </w:r>
            <w:proofErr w:type="spellEnd"/>
            <w:r w:rsidRPr="00A41660">
              <w:rPr>
                <w:sz w:val="24"/>
                <w:szCs w:val="24"/>
              </w:rPr>
              <w:t xml:space="preserve"> тарелки, принцип работы,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6D4F4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  <w:r w:rsidRPr="0056755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46902" w14:textId="77777777" w:rsidR="00A41660" w:rsidRPr="00D260BD" w:rsidRDefault="00A41660" w:rsidP="00A41660">
            <w:pPr>
              <w:ind w:left="142"/>
            </w:pPr>
            <w:proofErr w:type="spellStart"/>
            <w:r w:rsidRPr="00D260BD">
              <w:t>Комбиниров</w:t>
            </w:r>
            <w:proofErr w:type="spellEnd"/>
            <w:r w:rsidRPr="00D260BD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D5FCC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клапаны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0E86D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19D34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12779BC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C5C94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860E0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41660">
              <w:rPr>
                <w:sz w:val="24"/>
                <w:szCs w:val="24"/>
              </w:rPr>
              <w:t>Достоинства и недостатки.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9334F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257E9" w14:textId="77777777" w:rsidR="00A41660" w:rsidRPr="00D260BD" w:rsidRDefault="00A41660" w:rsidP="00A41660">
            <w:pPr>
              <w:ind w:left="142"/>
            </w:pPr>
            <w:r w:rsidRPr="00D260BD"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42F0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BBAFF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 124-130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78E3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38E2E53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F9F6C" w14:textId="77777777" w:rsidR="00A41660" w:rsidRPr="00D260BD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B752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41660">
              <w:rPr>
                <w:sz w:val="24"/>
                <w:szCs w:val="24"/>
              </w:rPr>
              <w:t>Клапанные тарелки, принцип работы,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C8A67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  <w:r w:rsidRPr="0056755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63B13" w14:textId="77777777" w:rsidR="00A41660" w:rsidRPr="00D260BD" w:rsidRDefault="00A41660" w:rsidP="00A41660">
            <w:pPr>
              <w:ind w:left="142"/>
            </w:pPr>
            <w:proofErr w:type="spellStart"/>
            <w:r w:rsidRPr="00D260BD">
              <w:t>Комбиниров</w:t>
            </w:r>
            <w:proofErr w:type="spellEnd"/>
            <w:r w:rsidRPr="00D260BD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547CE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Видео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08612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45161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789950E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FFC8A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8359E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A41660">
              <w:rPr>
                <w:sz w:val="24"/>
                <w:szCs w:val="24"/>
              </w:rPr>
              <w:t>Достоинства и недостатки.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DAF10" w14:textId="77777777" w:rsidR="00A41660" w:rsidRPr="0056755D" w:rsidRDefault="00A41660" w:rsidP="00A41660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1C94A" w14:textId="77777777" w:rsidR="00A41660" w:rsidRPr="00D260BD" w:rsidRDefault="00A41660" w:rsidP="00A41660">
            <w:pPr>
              <w:ind w:left="142"/>
            </w:pPr>
            <w:r w:rsidRPr="00D260BD"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3D281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F88A9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 133-134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AA784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33FEB0D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1F275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F3711" w14:textId="77777777" w:rsidR="00A41660" w:rsidRPr="00A41660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A41660">
              <w:rPr>
                <w:sz w:val="24"/>
                <w:szCs w:val="24"/>
              </w:rPr>
              <w:t>Бесколпачковые</w:t>
            </w:r>
            <w:proofErr w:type="spellEnd"/>
            <w:r w:rsidRPr="00A41660">
              <w:rPr>
                <w:sz w:val="24"/>
                <w:szCs w:val="24"/>
              </w:rPr>
              <w:t xml:space="preserve"> и другие виды тарелок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0425E" w14:textId="77777777" w:rsidR="00A41660" w:rsidRPr="0056755D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EFD05" w14:textId="77777777" w:rsidR="00A41660" w:rsidRPr="00D260BD" w:rsidRDefault="00A41660" w:rsidP="00A41660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D7FBB" w14:textId="77777777" w:rsidR="00A41660" w:rsidRPr="00395F94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A1DBF" w14:textId="77777777" w:rsidR="00A41660" w:rsidRPr="00EB32B2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4091E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B56F96" w14:paraId="69606107" w14:textId="77777777" w:rsidTr="003272F9">
        <w:trPr>
          <w:trHeight w:val="663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32C5A" w14:textId="77777777" w:rsidR="00A41660" w:rsidRPr="00B56F96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96963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Улиты и отбойники, их назначение, устрой-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CDBFF" w14:textId="77777777" w:rsidR="00A41660" w:rsidRPr="00B56F96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0A817" w14:textId="4D3C9FD7" w:rsidR="00A41660" w:rsidRPr="00B56F96" w:rsidRDefault="00A41660" w:rsidP="00A8407C">
            <w:pPr>
              <w:ind w:left="142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Комбинир</w:t>
            </w:r>
            <w:r w:rsidRPr="00B56F96">
              <w:rPr>
                <w:sz w:val="24"/>
                <w:szCs w:val="24"/>
              </w:rPr>
              <w:t>о</w:t>
            </w:r>
            <w:r w:rsidRPr="00B56F96">
              <w:rPr>
                <w:sz w:val="24"/>
                <w:szCs w:val="24"/>
              </w:rPr>
              <w:t>в</w:t>
            </w:r>
            <w:r w:rsidR="00A8407C">
              <w:rPr>
                <w:sz w:val="24"/>
                <w:szCs w:val="24"/>
              </w:rPr>
              <w:t>анный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D6E45" w14:textId="77777777" w:rsidR="00A41660" w:rsidRPr="00B56F96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 xml:space="preserve">Учебный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C26E8" w14:textId="1832104D" w:rsidR="00A41660" w:rsidRPr="00B56F96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63F3" w14:textId="77777777" w:rsidR="00A41660" w:rsidRPr="00B56F96" w:rsidRDefault="00A41660" w:rsidP="00A41660">
            <w:pPr>
              <w:ind w:left="142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41660" w:rsidRPr="0056755D" w14:paraId="078D24E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73E35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A49FA" w14:textId="77777777" w:rsidR="00A41660" w:rsidRPr="00D260BD" w:rsidRDefault="00A41660" w:rsidP="00A41660">
            <w:pPr>
              <w:ind w:left="142"/>
              <w:jc w:val="both"/>
            </w:pPr>
            <w:proofErr w:type="spellStart"/>
            <w:r w:rsidRPr="00D260BD">
              <w:t>ство</w:t>
            </w:r>
            <w:proofErr w:type="spellEnd"/>
            <w:r w:rsidRPr="00D260BD">
              <w:t xml:space="preserve"> и принцип работы.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4C3AE" w14:textId="77777777" w:rsidR="00A41660" w:rsidRPr="00395F94" w:rsidRDefault="00A41660" w:rsidP="00A41660">
            <w:pPr>
              <w:ind w:left="142"/>
              <w:jc w:val="center"/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3A51B" w14:textId="77777777" w:rsidR="00A41660" w:rsidRPr="00D260BD" w:rsidRDefault="00A41660" w:rsidP="00A41660">
            <w:pPr>
              <w:ind w:left="142"/>
            </w:pPr>
            <w:r w:rsidRPr="00D260BD"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1CDCF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13F3C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 134-137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3D41C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2E8DCFE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E10AE" w14:textId="77777777" w:rsidR="00A41660" w:rsidRPr="00D260BD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2BDBA" w14:textId="77777777" w:rsidR="00A41660" w:rsidRPr="00D260BD" w:rsidRDefault="00A41660" w:rsidP="00A41660">
            <w:pPr>
              <w:ind w:left="142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 № 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4C3C" w14:textId="77777777" w:rsidR="00A41660" w:rsidRPr="00395F94" w:rsidRDefault="00A41660" w:rsidP="00A41660">
            <w:pPr>
              <w:ind w:left="142"/>
              <w:jc w:val="center"/>
            </w:pPr>
            <w:r w:rsidRPr="00395F94"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A4E1A" w14:textId="77777777" w:rsidR="00A41660" w:rsidRPr="00D260BD" w:rsidRDefault="00A41660" w:rsidP="00A41660">
            <w:pPr>
              <w:ind w:left="142"/>
            </w:pPr>
            <w:r w:rsidRPr="00D260BD">
              <w:t>Практическое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2E6AD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873A1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8E033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3EFA26D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DC6C9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FB5C8" w14:textId="77777777" w:rsidR="00A41660" w:rsidRPr="00D260BD" w:rsidRDefault="00A41660" w:rsidP="00A41660">
            <w:pPr>
              <w:ind w:left="142"/>
            </w:pPr>
            <w:r w:rsidRPr="00B56F96">
              <w:t xml:space="preserve">Механический расчёт </w:t>
            </w:r>
            <w:proofErr w:type="spellStart"/>
            <w:r w:rsidRPr="00B56F96">
              <w:t>колпачковой</w:t>
            </w:r>
            <w:proofErr w:type="spellEnd"/>
            <w:r w:rsidRPr="00B56F96">
              <w:t xml:space="preserve"> </w:t>
            </w:r>
            <w:r w:rsidRPr="00D260BD">
              <w:t>тарелки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D8C4D" w14:textId="77777777" w:rsidR="00A41660" w:rsidRPr="00395F94" w:rsidRDefault="00A41660" w:rsidP="00A41660">
            <w:pPr>
              <w:ind w:left="142"/>
              <w:jc w:val="center"/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C4D3A" w14:textId="77777777" w:rsidR="00A41660" w:rsidRPr="00D260BD" w:rsidRDefault="00A41660" w:rsidP="00A41660">
            <w:pPr>
              <w:ind w:left="142"/>
            </w:pPr>
            <w:r w:rsidRPr="00D260BD"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B6917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B419F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125F7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4A2F9D6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18D42" w14:textId="77777777" w:rsidR="00A41660" w:rsidRPr="00D260BD" w:rsidRDefault="004063F5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16,17,18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4CD75" w14:textId="77777777" w:rsidR="00A41660" w:rsidRPr="00D260BD" w:rsidRDefault="00A41660" w:rsidP="00A41660">
            <w:pPr>
              <w:ind w:left="142"/>
              <w:rPr>
                <w:bCs/>
              </w:rPr>
            </w:pPr>
            <w:r>
              <w:rPr>
                <w:bCs/>
              </w:rPr>
              <w:t>Методика р</w:t>
            </w:r>
            <w:r w:rsidRPr="00D260BD">
              <w:rPr>
                <w:bCs/>
              </w:rPr>
              <w:t>асчёт</w:t>
            </w:r>
            <w:r>
              <w:rPr>
                <w:bCs/>
              </w:rPr>
              <w:t>а</w:t>
            </w:r>
            <w:r w:rsidRPr="00D260BD">
              <w:rPr>
                <w:bCs/>
              </w:rPr>
              <w:t xml:space="preserve"> колонны на ветровую и сейсмическую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AC8FC" w14:textId="77777777" w:rsidR="00A41660" w:rsidRPr="00395F94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395F94">
              <w:rPr>
                <w:sz w:val="24"/>
                <w:szCs w:val="24"/>
              </w:rPr>
              <w:t>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D5053" w14:textId="77777777" w:rsidR="00A41660" w:rsidRPr="00D260BD" w:rsidRDefault="00A41660" w:rsidP="00A41660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F65C2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F82A5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Л.6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AC24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4D7EEDD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60E00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3D577" w14:textId="77777777" w:rsidR="00A41660" w:rsidRPr="00D260BD" w:rsidRDefault="00A41660" w:rsidP="00A41660">
            <w:pPr>
              <w:ind w:left="142"/>
            </w:pPr>
            <w:r w:rsidRPr="00D260BD">
              <w:t>нагрузку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10A4E" w14:textId="77777777" w:rsidR="00A41660" w:rsidRPr="00395F94" w:rsidRDefault="00A41660" w:rsidP="00A41660">
            <w:pPr>
              <w:ind w:left="142"/>
              <w:jc w:val="center"/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4FE2C" w14:textId="77777777" w:rsidR="00A41660" w:rsidRPr="00D260BD" w:rsidRDefault="00A41660" w:rsidP="00A41660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79B6C" w14:textId="77777777" w:rsidR="00A41660" w:rsidRPr="00395F94" w:rsidRDefault="00A41660" w:rsidP="00A41660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27C57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135-144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8E3FB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105C0AC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86E1D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09CE" w14:textId="77777777" w:rsidR="00A41660" w:rsidRPr="00D260BD" w:rsidRDefault="00A41660" w:rsidP="00A41660">
            <w:pPr>
              <w:ind w:left="142"/>
              <w:jc w:val="both"/>
            </w:pPr>
            <w:r w:rsidRPr="00D260BD">
              <w:t>Расчёт колонного аппарата на сейсмическую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5F14F" w14:textId="77777777" w:rsidR="00A41660" w:rsidRPr="00395F94" w:rsidRDefault="00A41660" w:rsidP="00A41660">
            <w:pPr>
              <w:ind w:left="142"/>
              <w:jc w:val="center"/>
            </w:pPr>
            <w:r w:rsidRPr="00395F94"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75CDC" w14:textId="77777777" w:rsidR="00A41660" w:rsidRPr="00D260BD" w:rsidRDefault="00A41660" w:rsidP="00A41660">
            <w:pPr>
              <w:ind w:left="142"/>
            </w:pPr>
            <w:proofErr w:type="spellStart"/>
            <w:r w:rsidRPr="00D260BD">
              <w:t>Комбиниров</w:t>
            </w:r>
            <w:proofErr w:type="spellEnd"/>
            <w:r w:rsidRPr="00D260BD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232D3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48664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49DF2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5170293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5C06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22E31" w14:textId="77777777" w:rsidR="00A41660" w:rsidRPr="00D260BD" w:rsidRDefault="00A41660" w:rsidP="00A41660">
            <w:pPr>
              <w:ind w:left="142"/>
              <w:jc w:val="both"/>
            </w:pPr>
            <w:r w:rsidRPr="00D260BD">
              <w:t>нагрузку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2E9BD" w14:textId="77777777" w:rsidR="00A41660" w:rsidRPr="00395F94" w:rsidRDefault="00A41660" w:rsidP="00A41660">
            <w:pPr>
              <w:ind w:left="142"/>
              <w:jc w:val="center"/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DCCA1" w14:textId="77777777" w:rsidR="00A41660" w:rsidRPr="00D260BD" w:rsidRDefault="00A41660" w:rsidP="00A41660">
            <w:pPr>
              <w:ind w:left="142"/>
            </w:pPr>
            <w:r w:rsidRPr="00D260BD"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01595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8A77B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 85-87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F5EC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51AFBC7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9EB96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FB3B4" w14:textId="77777777" w:rsidR="00A41660" w:rsidRPr="00D260BD" w:rsidRDefault="00A41660" w:rsidP="00A41660">
            <w:pPr>
              <w:ind w:left="142"/>
              <w:jc w:val="both"/>
            </w:pPr>
            <w:r w:rsidRPr="00D260BD">
              <w:t xml:space="preserve">Абсорберы, адсорберы, </w:t>
            </w:r>
            <w:proofErr w:type="spellStart"/>
            <w:r w:rsidRPr="00D260BD">
              <w:t>десорберы</w:t>
            </w:r>
            <w:proofErr w:type="spellEnd"/>
            <w:r w:rsidRPr="00D260BD">
              <w:t>, назначение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DF4E7" w14:textId="77777777" w:rsidR="00A41660" w:rsidRPr="00395F94" w:rsidRDefault="00A41660" w:rsidP="00A41660">
            <w:pPr>
              <w:ind w:left="142"/>
              <w:jc w:val="center"/>
            </w:pPr>
            <w:r w:rsidRPr="00395F94"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92D11" w14:textId="77777777" w:rsidR="00A41660" w:rsidRPr="00D260BD" w:rsidRDefault="00A41660" w:rsidP="00A41660">
            <w:pPr>
              <w:ind w:left="142"/>
            </w:pPr>
            <w:proofErr w:type="spellStart"/>
            <w:r w:rsidRPr="00D260BD">
              <w:t>Комбиниров</w:t>
            </w:r>
            <w:proofErr w:type="spellEnd"/>
            <w:r w:rsidRPr="00D260BD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2B56C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6DEAE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98929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A41660" w:rsidRPr="0056755D" w14:paraId="1E2AD52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E0183" w14:textId="77777777" w:rsidR="00A41660" w:rsidRPr="00D260BD" w:rsidRDefault="00A41660" w:rsidP="00A41660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CE817" w14:textId="77777777" w:rsidR="00A41660" w:rsidRPr="00D260BD" w:rsidRDefault="00A41660" w:rsidP="00A41660">
            <w:pPr>
              <w:ind w:left="142"/>
              <w:jc w:val="both"/>
            </w:pPr>
            <w:r w:rsidRPr="00D260BD">
              <w:t>устройство и принцип работы.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08A9B" w14:textId="77777777" w:rsidR="00A41660" w:rsidRPr="00395F94" w:rsidRDefault="00A41660" w:rsidP="00A41660">
            <w:pPr>
              <w:ind w:left="142"/>
              <w:jc w:val="center"/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22463" w14:textId="77777777" w:rsidR="00A41660" w:rsidRPr="00D260BD" w:rsidRDefault="00A41660" w:rsidP="00A41660">
            <w:pPr>
              <w:ind w:left="142"/>
            </w:pPr>
            <w:r w:rsidRPr="00D260BD"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AE020" w14:textId="77777777" w:rsidR="00A41660" w:rsidRPr="00395F94" w:rsidRDefault="00A41660" w:rsidP="00A41660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516B2" w14:textId="77777777" w:rsidR="00A41660" w:rsidRPr="00EB32B2" w:rsidRDefault="00A41660" w:rsidP="00A41660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 145-147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49A28" w14:textId="77777777" w:rsidR="00A41660" w:rsidRPr="003223AC" w:rsidRDefault="00A41660" w:rsidP="00A41660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644FDF8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05D8F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224B7" w14:textId="77777777" w:rsidR="004063F5" w:rsidRPr="00D260BD" w:rsidRDefault="004063F5" w:rsidP="004063F5">
            <w:pPr>
              <w:ind w:left="142"/>
              <w:jc w:val="both"/>
              <w:rPr>
                <w:b/>
              </w:rPr>
            </w:pPr>
            <w:r>
              <w:rPr>
                <w:b/>
              </w:rPr>
              <w:t>Практическое занятие № 11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784BA" w14:textId="77777777" w:rsidR="004063F5" w:rsidRPr="00395F94" w:rsidRDefault="004063F5" w:rsidP="004063F5">
            <w:pPr>
              <w:ind w:left="142"/>
              <w:jc w:val="center"/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BC457" w14:textId="77777777" w:rsidR="004063F5" w:rsidRPr="00D260BD" w:rsidRDefault="004063F5" w:rsidP="004063F5">
            <w:pPr>
              <w:ind w:left="142"/>
              <w:jc w:val="both"/>
            </w:pPr>
            <w:r w:rsidRPr="00D260BD">
              <w:t xml:space="preserve">Практическое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7FF52" w14:textId="77777777" w:rsidR="004063F5" w:rsidRPr="00395F94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AABBA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AEE97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682FC4A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F6BF3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D39AC" w14:textId="77777777" w:rsidR="004063F5" w:rsidRPr="00D260BD" w:rsidRDefault="004063F5" w:rsidP="004063F5">
            <w:pPr>
              <w:ind w:left="142"/>
            </w:pPr>
            <w:r w:rsidRPr="00B56F96">
              <w:t>Расчёт колонного аппарата на ветровую  нагрузку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A40A6" w14:textId="77777777" w:rsidR="004063F5" w:rsidRPr="00395F94" w:rsidRDefault="004063F5" w:rsidP="004063F5">
            <w:pPr>
              <w:ind w:left="142"/>
              <w:jc w:val="center"/>
            </w:pPr>
            <w:r w:rsidRPr="00395F94"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EC684" w14:textId="77777777" w:rsidR="004063F5" w:rsidRPr="00D260BD" w:rsidRDefault="004063F5" w:rsidP="004063F5">
            <w:pPr>
              <w:ind w:left="142"/>
              <w:jc w:val="both"/>
            </w:pPr>
            <w:r w:rsidRPr="00D260BD"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2A837" w14:textId="77777777" w:rsidR="004063F5" w:rsidRPr="00395F94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C4642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02A9D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55CB84A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8A2E0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D1B2D" w14:textId="77777777" w:rsidR="004063F5" w:rsidRPr="00593589" w:rsidRDefault="004063F5" w:rsidP="004063F5">
            <w:pPr>
              <w:ind w:left="142"/>
              <w:jc w:val="both"/>
            </w:pPr>
            <w:r>
              <w:rPr>
                <w:b/>
              </w:rPr>
              <w:t>СРС № 1</w:t>
            </w:r>
            <w:r>
              <w:t xml:space="preserve"> Оформление отчетов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88935" w14:textId="77777777" w:rsidR="004063F5" w:rsidRPr="00395F94" w:rsidRDefault="004063F5" w:rsidP="004063F5">
            <w:pPr>
              <w:ind w:left="142"/>
              <w:jc w:val="center"/>
            </w:pPr>
            <w:r w:rsidRPr="00395F94"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47378" w14:textId="77777777" w:rsidR="004063F5" w:rsidRPr="00D260BD" w:rsidRDefault="004063F5" w:rsidP="004063F5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EABCA" w14:textId="77777777" w:rsidR="004063F5" w:rsidRPr="00395F94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170F2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6EAD4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1231DEF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DF3DB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100EF" w14:textId="77777777" w:rsidR="004063F5" w:rsidRPr="00D260BD" w:rsidRDefault="004063F5" w:rsidP="004063F5">
            <w:pPr>
              <w:ind w:left="142"/>
            </w:pPr>
            <w:r>
              <w:t>Консультация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DABB7" w14:textId="77777777" w:rsidR="004063F5" w:rsidRPr="00395F94" w:rsidRDefault="004063F5" w:rsidP="004063F5">
            <w:pPr>
              <w:ind w:left="142"/>
              <w:jc w:val="center"/>
            </w:pPr>
            <w:r w:rsidRPr="00395F94"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14B9E" w14:textId="77777777" w:rsidR="004063F5" w:rsidRPr="00D260BD" w:rsidRDefault="004063F5" w:rsidP="004063F5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ED8D1" w14:textId="77777777" w:rsidR="004063F5" w:rsidRPr="00395F94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0C3D5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5B087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04BE0A0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3A538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06A6" w14:textId="77777777" w:rsidR="004063F5" w:rsidRPr="00D260BD" w:rsidRDefault="004063F5" w:rsidP="004063F5">
            <w:pPr>
              <w:ind w:left="142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D5B6" w14:textId="77777777" w:rsidR="004063F5" w:rsidRPr="0056755D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884ED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061D1" w14:textId="77777777" w:rsidR="004063F5" w:rsidRPr="00395F94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59A84" w14:textId="77777777" w:rsidR="004063F5" w:rsidRPr="00EB32B2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5A313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5E6E61AB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3D7F6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9FEF" w14:textId="77777777" w:rsidR="004063F5" w:rsidRPr="00EB32B2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Теоретические занятия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443B4" w14:textId="77777777" w:rsidR="004063F5" w:rsidRPr="00EB32B2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62CD9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38694" w14:textId="77777777" w:rsidR="004063F5" w:rsidRPr="00395F94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EBE71" w14:textId="77777777" w:rsidR="004063F5" w:rsidRPr="00EB32B2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CFDB9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1EA0EF2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5D78E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B34C9" w14:textId="77777777" w:rsidR="004063F5" w:rsidRPr="00EB32B2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Лабораторно – практические занятия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C076" w14:textId="77777777" w:rsidR="004063F5" w:rsidRPr="00EB32B2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8469C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99D0C" w14:textId="77777777" w:rsidR="004063F5" w:rsidRPr="00395F94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AAF0C" w14:textId="77777777" w:rsidR="004063F5" w:rsidRPr="00EB32B2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A4975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3AD38AB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2DF45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C0D78" w14:textId="77777777" w:rsidR="004063F5" w:rsidRPr="00EB32B2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СРС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7F4C" w14:textId="77777777" w:rsidR="004063F5" w:rsidRPr="00EB32B2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9641E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2C71C" w14:textId="77777777" w:rsidR="004063F5" w:rsidRPr="00395F94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D72CE" w14:textId="77777777" w:rsidR="004063F5" w:rsidRPr="00EB32B2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A4FC8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668745C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61C1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914EF" w14:textId="77777777" w:rsidR="004063F5" w:rsidRPr="00EB32B2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4FD47" w14:textId="77777777" w:rsidR="004063F5" w:rsidRPr="00EB32B2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5485C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5DAC5" w14:textId="77777777" w:rsidR="004063F5" w:rsidRPr="00395F94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6A03D" w14:textId="77777777" w:rsidR="004063F5" w:rsidRPr="00EB32B2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3AED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1B1DFE6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BC4AB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4BFDF" w14:textId="77777777" w:rsidR="004063F5" w:rsidRPr="00EB32B2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18947" w14:textId="77777777" w:rsidR="004063F5" w:rsidRPr="00EB32B2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C5CA3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A9CA6" w14:textId="77777777" w:rsidR="004063F5" w:rsidRPr="00395F94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8786C" w14:textId="77777777" w:rsidR="004063F5" w:rsidRPr="00EB32B2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0CB8F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7E89404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55389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AFB9" w14:textId="77777777" w:rsidR="004063F5" w:rsidRPr="00D260BD" w:rsidRDefault="004063F5" w:rsidP="004063F5">
            <w:pPr>
              <w:ind w:left="142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C16D5" w14:textId="77777777" w:rsidR="004063F5" w:rsidRPr="0056755D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4E649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35091" w14:textId="77777777" w:rsidR="004063F5" w:rsidRPr="00395F94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6A08B" w14:textId="77777777" w:rsidR="004063F5" w:rsidRPr="00EB32B2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9D47B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CE62FA" w:rsidRPr="0056755D" w14:paraId="7CD64B6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B2EC2" w14:textId="77777777" w:rsidR="00CE62FA" w:rsidRPr="00D260BD" w:rsidRDefault="00CE62FA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D8F82" w14:textId="77777777" w:rsidR="00CE62FA" w:rsidRPr="00EB32B2" w:rsidRDefault="00CE62FA" w:rsidP="004063F5">
            <w:pPr>
              <w:ind w:left="142"/>
              <w:jc w:val="center"/>
              <w:rPr>
                <w:b/>
                <w:lang w:val="en-US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74F8F" w14:textId="77777777" w:rsidR="00CE62FA" w:rsidRPr="0056755D" w:rsidRDefault="00CE62FA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3F8EA" w14:textId="77777777" w:rsidR="00CE62FA" w:rsidRPr="00D260BD" w:rsidRDefault="00CE62FA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10C49" w14:textId="77777777" w:rsidR="00CE62FA" w:rsidRPr="00395F94" w:rsidRDefault="00CE62FA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14036" w14:textId="77777777" w:rsidR="00CE62FA" w:rsidRPr="00EB32B2" w:rsidRDefault="00CE62FA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1C7A" w14:textId="77777777" w:rsidR="00CE62FA" w:rsidRPr="003223AC" w:rsidRDefault="00CE62FA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6FDFA6B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4F76E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523FC" w14:textId="77777777" w:rsidR="004063F5" w:rsidRPr="00EB32B2" w:rsidRDefault="004063F5" w:rsidP="004063F5">
            <w:pPr>
              <w:ind w:left="142"/>
              <w:jc w:val="center"/>
              <w:rPr>
                <w:b/>
                <w:lang w:val="en-US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2391C" w14:textId="77777777" w:rsidR="004063F5" w:rsidRPr="0056755D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5DAB6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45567" w14:textId="77777777" w:rsidR="004063F5" w:rsidRPr="00395F94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D2FBA" w14:textId="77777777" w:rsidR="004063F5" w:rsidRPr="00EB32B2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CCE35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49A5AA6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B7DB0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1C698" w14:textId="77777777" w:rsidR="004063F5" w:rsidRPr="00EB32B2" w:rsidRDefault="004063F5" w:rsidP="004063F5">
            <w:pPr>
              <w:ind w:left="142"/>
              <w:jc w:val="center"/>
              <w:rPr>
                <w:b/>
              </w:rPr>
            </w:pPr>
            <w:r w:rsidRPr="00EB32B2">
              <w:rPr>
                <w:b/>
                <w:lang w:val="en-US"/>
              </w:rPr>
              <w:t>V</w:t>
            </w:r>
            <w:r>
              <w:rPr>
                <w:b/>
                <w:lang w:val="en-US"/>
              </w:rPr>
              <w:t xml:space="preserve">I </w:t>
            </w:r>
            <w:r w:rsidRPr="00EB32B2">
              <w:rPr>
                <w:b/>
              </w:rPr>
              <w:t xml:space="preserve"> семестр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803A" w14:textId="77777777" w:rsidR="004063F5" w:rsidRPr="0056755D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DDBA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A0C4C" w14:textId="77777777" w:rsidR="004063F5" w:rsidRPr="00395F94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6B6BF" w14:textId="77777777" w:rsidR="004063F5" w:rsidRPr="00EB32B2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D8FE2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0A81DB4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79220" w14:textId="77777777" w:rsidR="004063F5" w:rsidRPr="00D260BD" w:rsidRDefault="004063F5" w:rsidP="004063F5">
            <w:pPr>
              <w:tabs>
                <w:tab w:val="decimal" w:pos="145"/>
              </w:tabs>
              <w:ind w:left="142"/>
              <w:rPr>
                <w:sz w:val="20"/>
                <w:szCs w:val="20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DCBDD" w14:textId="77777777" w:rsidR="004063F5" w:rsidRPr="00D260BD" w:rsidRDefault="004063F5" w:rsidP="004063F5">
            <w:pPr>
              <w:ind w:left="142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2A90A" w14:textId="77777777" w:rsidR="004063F5" w:rsidRPr="0056755D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BB09D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3318D" w14:textId="77777777" w:rsidR="004063F5" w:rsidRPr="00395F94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0E91A" w14:textId="77777777" w:rsidR="004063F5" w:rsidRPr="00EB32B2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B8674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3D4DC2E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6AD34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  <w:lang w:val="en-US"/>
              </w:rPr>
            </w:pPr>
            <w:r w:rsidRPr="001F6BBD">
              <w:rPr>
                <w:sz w:val="24"/>
                <w:szCs w:val="24"/>
              </w:rPr>
              <w:t>1,2,3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F7F62" w14:textId="77777777" w:rsidR="004063F5" w:rsidRPr="001F6BBD" w:rsidRDefault="004063F5" w:rsidP="004063F5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1F6BBD">
              <w:rPr>
                <w:b/>
                <w:sz w:val="24"/>
                <w:szCs w:val="24"/>
              </w:rPr>
              <w:t>Практическое занятие № 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7DC3" w14:textId="77777777" w:rsidR="004063F5" w:rsidRPr="0056755D" w:rsidRDefault="004063F5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36D4B" w14:textId="77777777" w:rsidR="004063F5" w:rsidRPr="00D260BD" w:rsidRDefault="004063F5" w:rsidP="004063F5">
            <w:pPr>
              <w:ind w:left="142"/>
              <w:jc w:val="both"/>
            </w:pPr>
            <w:r w:rsidRPr="00D260BD">
              <w:t xml:space="preserve">Практическое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4ACB6" w14:textId="77777777" w:rsidR="004063F5" w:rsidRPr="00395F94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B37D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C6F12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36B84029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B0F0D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D5E95" w14:textId="0A9AA08A" w:rsidR="004063F5" w:rsidRPr="00B56F96" w:rsidRDefault="004063F5" w:rsidP="00B56F96">
            <w:pPr>
              <w:ind w:left="142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 xml:space="preserve">Расчёт колонного аппарата на сейсмическую 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25385" w14:textId="77777777" w:rsidR="004063F5" w:rsidRPr="00D609FE" w:rsidRDefault="004063F5" w:rsidP="004063F5">
            <w:pPr>
              <w:ind w:left="142"/>
              <w:jc w:val="center"/>
            </w:pPr>
            <w:r w:rsidRPr="00D609FE">
              <w:t>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AE38A" w14:textId="77777777" w:rsidR="004063F5" w:rsidRPr="00D260BD" w:rsidRDefault="004063F5" w:rsidP="004063F5">
            <w:pPr>
              <w:ind w:left="142"/>
              <w:jc w:val="both"/>
            </w:pPr>
            <w:r w:rsidRPr="00D260BD"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81740" w14:textId="77777777" w:rsidR="004063F5" w:rsidRPr="00395F94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0BE3B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E97F4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7C672871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3A89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C8B37" w14:textId="77777777" w:rsidR="004063F5" w:rsidRPr="00B56F96" w:rsidRDefault="004063F5" w:rsidP="004063F5">
            <w:pPr>
              <w:ind w:left="142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нагрузку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5709A" w14:textId="77777777" w:rsidR="004063F5" w:rsidRPr="00D609FE" w:rsidRDefault="004063F5" w:rsidP="004063F5">
            <w:pPr>
              <w:ind w:left="142"/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DC9EC" w14:textId="77777777" w:rsidR="004063F5" w:rsidRPr="00D260BD" w:rsidRDefault="004063F5" w:rsidP="004063F5">
            <w:pPr>
              <w:ind w:left="14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81B4E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5E7F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1FBD7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0856E4C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75FE1" w14:textId="77777777" w:rsidR="004063F5" w:rsidRPr="001F6BBD" w:rsidRDefault="001F6BBD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5F2B7" w14:textId="77777777" w:rsidR="004063F5" w:rsidRPr="00B56F96" w:rsidRDefault="004063F5" w:rsidP="004063F5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B56F96">
              <w:rPr>
                <w:b/>
                <w:sz w:val="24"/>
                <w:szCs w:val="24"/>
              </w:rPr>
              <w:t>Практическое занятие № 13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CFDE5" w14:textId="77777777" w:rsidR="004063F5" w:rsidRPr="00D609FE" w:rsidRDefault="004063F5" w:rsidP="004063F5">
            <w:pPr>
              <w:ind w:left="142"/>
              <w:jc w:val="center"/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5027E" w14:textId="77777777" w:rsidR="004063F5" w:rsidRPr="00D260BD" w:rsidRDefault="004063F5" w:rsidP="004063F5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DA6D6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664BE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39063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20D63F5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2A233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52915" w14:textId="77777777" w:rsidR="004063F5" w:rsidRPr="00B56F96" w:rsidRDefault="004063F5" w:rsidP="004063F5">
            <w:pPr>
              <w:ind w:left="142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Механический расчёт основных параметров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6116D" w14:textId="77777777" w:rsidR="004063F5" w:rsidRPr="00D609FE" w:rsidRDefault="001F6BBD" w:rsidP="004063F5">
            <w:pPr>
              <w:ind w:left="142"/>
              <w:jc w:val="center"/>
            </w:pPr>
            <w: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753BF" w14:textId="77777777" w:rsidR="004063F5" w:rsidRPr="00D260BD" w:rsidRDefault="004063F5" w:rsidP="004063F5">
            <w:pPr>
              <w:ind w:left="142"/>
              <w:jc w:val="both"/>
            </w:pPr>
            <w:r w:rsidRPr="00D260BD">
              <w:t xml:space="preserve">Практическое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4955D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2D57F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53244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69BB07B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8779E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1DD23" w14:textId="77777777" w:rsidR="004063F5" w:rsidRPr="00B56F96" w:rsidRDefault="004063F5" w:rsidP="004063F5">
            <w:pPr>
              <w:ind w:left="142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ректификационной колонны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D6167" w14:textId="77777777" w:rsidR="004063F5" w:rsidRPr="00D609FE" w:rsidRDefault="004063F5" w:rsidP="004063F5">
            <w:pPr>
              <w:ind w:left="142"/>
              <w:jc w:val="center"/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E9684" w14:textId="77777777" w:rsidR="004063F5" w:rsidRPr="00D260BD" w:rsidRDefault="004063F5" w:rsidP="004063F5">
            <w:pPr>
              <w:ind w:left="142"/>
              <w:jc w:val="both"/>
            </w:pPr>
            <w:r w:rsidRPr="00D260BD"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12795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872F7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F66E3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25E67E1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44EAD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1019" w14:textId="77777777" w:rsidR="004063F5" w:rsidRPr="001F6BBD" w:rsidRDefault="004063F5" w:rsidP="004063F5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1F6BBD">
              <w:rPr>
                <w:b/>
                <w:sz w:val="24"/>
                <w:szCs w:val="24"/>
              </w:rPr>
              <w:t>Тема 3.6 Реакционные аппараты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57357" w14:textId="77777777" w:rsidR="004063F5" w:rsidRPr="00D609FE" w:rsidRDefault="004063F5" w:rsidP="004063F5">
            <w:pPr>
              <w:ind w:left="142"/>
              <w:jc w:val="center"/>
              <w:rPr>
                <w:b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856F" w14:textId="77777777" w:rsidR="004063F5" w:rsidRPr="00D260BD" w:rsidRDefault="004063F5" w:rsidP="004063F5">
            <w:pPr>
              <w:ind w:left="142"/>
            </w:pPr>
            <w:proofErr w:type="spellStart"/>
            <w:r w:rsidRPr="00D260BD">
              <w:t>Комбиниров</w:t>
            </w:r>
            <w:proofErr w:type="spellEnd"/>
            <w:r w:rsidRPr="00D260BD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A8F8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43465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0C6A7" w14:textId="77777777" w:rsidR="004063F5" w:rsidRDefault="004063F5" w:rsidP="004063F5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01-10</w:t>
            </w:r>
          </w:p>
          <w:p w14:paraId="0AFFB020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1.1; 1.3;</w:t>
            </w:r>
          </w:p>
          <w:p w14:paraId="0E145F5F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3.2; 3.4</w:t>
            </w:r>
          </w:p>
          <w:p w14:paraId="47A1D147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1FE437F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0F8E7" w14:textId="77777777" w:rsidR="004063F5" w:rsidRPr="001F6BBD" w:rsidRDefault="001F6BBD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6,7,8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96BA4" w14:textId="77777777" w:rsidR="004063F5" w:rsidRPr="001F6BBD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1F6BBD">
              <w:rPr>
                <w:sz w:val="24"/>
                <w:szCs w:val="24"/>
              </w:rPr>
              <w:t>Реакторы и регенераторы установок катали-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3557B" w14:textId="77777777" w:rsidR="004063F5" w:rsidRPr="00D609FE" w:rsidRDefault="004063F5" w:rsidP="004063F5">
            <w:pPr>
              <w:ind w:left="142"/>
              <w:jc w:val="center"/>
            </w:pPr>
            <w:r w:rsidRPr="00D609FE">
              <w:t>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346E5" w14:textId="77777777" w:rsidR="004063F5" w:rsidRPr="00D260BD" w:rsidRDefault="004063F5" w:rsidP="004063F5">
            <w:pPr>
              <w:ind w:left="142"/>
            </w:pPr>
            <w:r w:rsidRPr="00D260BD"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398BB" w14:textId="77777777" w:rsidR="004063F5" w:rsidRPr="002A2FD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2A2FD2">
              <w:rPr>
                <w:sz w:val="24"/>
                <w:szCs w:val="24"/>
              </w:rPr>
              <w:t xml:space="preserve">Учебный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71A19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С.253-254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0F497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4294C45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18C2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975C9" w14:textId="77777777" w:rsidR="004063F5" w:rsidRPr="001F6BBD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1F6BBD">
              <w:rPr>
                <w:sz w:val="24"/>
                <w:szCs w:val="24"/>
              </w:rPr>
              <w:t>тического</w:t>
            </w:r>
            <w:proofErr w:type="spellEnd"/>
            <w:r w:rsidRPr="001F6BBD">
              <w:rPr>
                <w:sz w:val="24"/>
                <w:szCs w:val="24"/>
              </w:rPr>
              <w:t xml:space="preserve"> крекинга. Их назначение, </w:t>
            </w:r>
            <w:proofErr w:type="spellStart"/>
            <w:r w:rsidRPr="001F6BBD">
              <w:rPr>
                <w:sz w:val="24"/>
                <w:szCs w:val="24"/>
              </w:rPr>
              <w:t>устройст</w:t>
            </w:r>
            <w:proofErr w:type="spellEnd"/>
            <w:r w:rsidRPr="001F6BBD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87969" w14:textId="77777777" w:rsidR="004063F5" w:rsidRPr="0056755D" w:rsidRDefault="004063F5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7F60" w14:textId="77777777" w:rsidR="004063F5" w:rsidRPr="00D260BD" w:rsidRDefault="004063F5" w:rsidP="004063F5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12B44" w14:textId="77777777" w:rsidR="004063F5" w:rsidRPr="0056755D" w:rsidRDefault="00395F94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  <w:r>
              <w:rPr>
                <w:sz w:val="24"/>
                <w:szCs w:val="24"/>
              </w:rPr>
              <w:t>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59BAD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24319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1F40084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C0DAC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56CCD" w14:textId="77777777" w:rsidR="004063F5" w:rsidRPr="001F6BBD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proofErr w:type="gramStart"/>
            <w:r w:rsidRPr="001F6BBD">
              <w:rPr>
                <w:sz w:val="24"/>
                <w:szCs w:val="24"/>
              </w:rPr>
              <w:t>во</w:t>
            </w:r>
            <w:proofErr w:type="gramEnd"/>
            <w:r w:rsidRPr="001F6BBD">
              <w:rPr>
                <w:sz w:val="24"/>
                <w:szCs w:val="24"/>
              </w:rPr>
              <w:t>, принцип работы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BF533" w14:textId="77777777" w:rsidR="004063F5" w:rsidRPr="0056755D" w:rsidRDefault="004063F5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A81C3" w14:textId="77777777" w:rsidR="004063F5" w:rsidRPr="00D260BD" w:rsidRDefault="004063F5" w:rsidP="004063F5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106AF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A302D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72EEC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146408CF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94408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3DD5F" w14:textId="77777777" w:rsidR="004063F5" w:rsidRPr="001F6BBD" w:rsidRDefault="004063F5" w:rsidP="004063F5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1F6BBD">
              <w:rPr>
                <w:b/>
                <w:sz w:val="24"/>
                <w:szCs w:val="24"/>
              </w:rPr>
              <w:t>Тема 3.7  Трубчатые  печи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03FBB" w14:textId="77777777" w:rsidR="004063F5" w:rsidRPr="0056755D" w:rsidRDefault="001F6BBD" w:rsidP="004063F5">
            <w:pPr>
              <w:ind w:left="142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9C7F1" w14:textId="77777777" w:rsidR="004063F5" w:rsidRPr="00D260BD" w:rsidRDefault="004063F5" w:rsidP="004063F5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84EAE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F32CA" w14:textId="77777777" w:rsidR="004063F5" w:rsidRPr="00EB32B2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C5775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69D26F93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2B6DA" w14:textId="77777777" w:rsidR="004063F5" w:rsidRPr="001F6BBD" w:rsidRDefault="001F6BBD" w:rsidP="001F6BBD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DB83D" w14:textId="77777777" w:rsidR="004063F5" w:rsidRPr="001F6BBD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1F6BBD">
              <w:rPr>
                <w:sz w:val="24"/>
                <w:szCs w:val="24"/>
              </w:rPr>
              <w:t xml:space="preserve">Трубчатые печи, их классификация по </w:t>
            </w:r>
            <w:proofErr w:type="spellStart"/>
            <w:r w:rsidRPr="001F6BBD">
              <w:rPr>
                <w:sz w:val="24"/>
                <w:szCs w:val="24"/>
              </w:rPr>
              <w:t>различ</w:t>
            </w:r>
            <w:proofErr w:type="spellEnd"/>
            <w:r w:rsidRPr="001F6BBD">
              <w:rPr>
                <w:sz w:val="24"/>
                <w:szCs w:val="24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DD58" w14:textId="77777777" w:rsidR="004063F5" w:rsidRPr="0056755D" w:rsidRDefault="004063F5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54300" w14:textId="77777777" w:rsidR="004063F5" w:rsidRPr="00D260BD" w:rsidRDefault="004063F5" w:rsidP="004063F5">
            <w:pPr>
              <w:ind w:left="142"/>
            </w:pPr>
            <w:proofErr w:type="spellStart"/>
            <w:r w:rsidRPr="00D260BD">
              <w:t>Комбиниров</w:t>
            </w:r>
            <w:proofErr w:type="spellEnd"/>
            <w:r w:rsidRPr="00D260BD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81C28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D1D79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07703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6B1572F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F512A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9A547" w14:textId="77777777" w:rsidR="004063F5" w:rsidRPr="001F6BBD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proofErr w:type="spellStart"/>
            <w:r w:rsidRPr="001F6BBD">
              <w:rPr>
                <w:sz w:val="24"/>
                <w:szCs w:val="24"/>
              </w:rPr>
              <w:t>ным</w:t>
            </w:r>
            <w:proofErr w:type="spellEnd"/>
            <w:r w:rsidRPr="001F6BBD">
              <w:rPr>
                <w:sz w:val="24"/>
                <w:szCs w:val="24"/>
              </w:rPr>
              <w:t xml:space="preserve"> признакам, принцип работы печей.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679A5" w14:textId="77777777" w:rsidR="004063F5" w:rsidRPr="0056755D" w:rsidRDefault="004063F5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59BA9" w14:textId="77777777" w:rsidR="004063F5" w:rsidRPr="00D260BD" w:rsidRDefault="004063F5" w:rsidP="004063F5">
            <w:pPr>
              <w:ind w:left="142"/>
            </w:pPr>
            <w:r w:rsidRPr="00D260BD"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191BD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0D65A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С.185-186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C1A9B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463DE663" w14:textId="77777777" w:rsidTr="003272F9">
        <w:trPr>
          <w:trHeight w:val="363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85296" w14:textId="77777777" w:rsidR="004063F5" w:rsidRPr="001F6BBD" w:rsidRDefault="001F6BBD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50AD9" w14:textId="77777777" w:rsidR="004063F5" w:rsidRPr="001F6BBD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1F6BBD">
              <w:rPr>
                <w:sz w:val="24"/>
                <w:szCs w:val="24"/>
              </w:rPr>
              <w:t>Основные элементы трубчатых печей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162D" w14:textId="77777777" w:rsidR="004063F5" w:rsidRPr="0056755D" w:rsidRDefault="004063F5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5930A" w14:textId="77777777" w:rsidR="004063F5" w:rsidRPr="00D260BD" w:rsidRDefault="004063F5" w:rsidP="004063F5">
            <w:pPr>
              <w:ind w:left="142"/>
            </w:pPr>
            <w:proofErr w:type="spellStart"/>
            <w:r w:rsidRPr="00D260BD">
              <w:t>Комбиниров</w:t>
            </w:r>
            <w:proofErr w:type="spellEnd"/>
            <w:r w:rsidRPr="00D260BD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6C68B" w14:textId="77777777" w:rsidR="004063F5" w:rsidRPr="002A2FD2" w:rsidRDefault="004063F5" w:rsidP="00395F94">
            <w:pPr>
              <w:ind w:left="142"/>
              <w:jc w:val="both"/>
              <w:rPr>
                <w:sz w:val="24"/>
                <w:szCs w:val="24"/>
              </w:rPr>
            </w:pPr>
            <w:r w:rsidRPr="002A2FD2">
              <w:rPr>
                <w:sz w:val="24"/>
                <w:szCs w:val="24"/>
              </w:rPr>
              <w:t xml:space="preserve">Учебный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B8928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98205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4F4B57D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C4572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10C52" w14:textId="77777777" w:rsidR="004063F5" w:rsidRPr="001F6BBD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1F6BBD">
              <w:rPr>
                <w:sz w:val="24"/>
                <w:szCs w:val="24"/>
              </w:rPr>
              <w:t>(фундамент, каркасы, змеевики и др.)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5A76" w14:textId="77777777" w:rsidR="004063F5" w:rsidRPr="0056755D" w:rsidRDefault="004063F5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5554E" w14:textId="77777777" w:rsidR="004063F5" w:rsidRPr="00D260BD" w:rsidRDefault="004063F5" w:rsidP="004063F5">
            <w:pPr>
              <w:ind w:left="142"/>
            </w:pPr>
            <w:r w:rsidRPr="00D260BD"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675AB" w14:textId="77777777" w:rsidR="004063F5" w:rsidRPr="0056755D" w:rsidRDefault="00395F94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  <w:r w:rsidRPr="002A2FD2">
              <w:rPr>
                <w:sz w:val="24"/>
                <w:szCs w:val="24"/>
              </w:rPr>
              <w:t>фильмы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CDCEB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С.189-197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3D4E7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6B8F504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B119" w14:textId="77777777" w:rsidR="004063F5" w:rsidRPr="001F6BBD" w:rsidRDefault="001F6BBD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4D092" w14:textId="77777777" w:rsidR="004063F5" w:rsidRPr="001F6BBD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1F6BBD">
              <w:rPr>
                <w:sz w:val="24"/>
                <w:szCs w:val="24"/>
              </w:rPr>
              <w:t>Основные характеристики работы печей.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22544" w14:textId="77777777" w:rsidR="004063F5" w:rsidRPr="0056755D" w:rsidRDefault="004063F5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6C55" w14:textId="77777777" w:rsidR="004063F5" w:rsidRPr="00D260BD" w:rsidRDefault="004063F5" w:rsidP="004063F5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4CF6C" w14:textId="77777777" w:rsidR="004063F5" w:rsidRPr="002A2FD2" w:rsidRDefault="00395F94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63434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DA428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606EC59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75AAE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EA98A" w14:textId="77777777" w:rsidR="004063F5" w:rsidRPr="001F6BBD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1F6BBD">
              <w:rPr>
                <w:sz w:val="24"/>
                <w:szCs w:val="24"/>
              </w:rPr>
              <w:t xml:space="preserve"> нов. Пароперегреватели и рекуператоры.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AF55C" w14:textId="77777777" w:rsidR="004063F5" w:rsidRPr="0056755D" w:rsidRDefault="00B52D24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3CFA6" w14:textId="77777777" w:rsidR="004063F5" w:rsidRPr="00D260BD" w:rsidRDefault="004063F5" w:rsidP="004063F5">
            <w:pPr>
              <w:ind w:left="142"/>
            </w:pPr>
            <w:r w:rsidRPr="00D260BD"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1C547" w14:textId="77777777" w:rsidR="004063F5" w:rsidRPr="00395F94" w:rsidRDefault="00395F94" w:rsidP="004063F5">
            <w:pPr>
              <w:ind w:left="142"/>
              <w:jc w:val="both"/>
            </w:pPr>
            <w:r>
              <w:t>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A3AEA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С.206-208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30DA2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37B772E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FCFA3" w14:textId="77777777" w:rsidR="004063F5" w:rsidRPr="001F6BBD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D4B26" w14:textId="77777777" w:rsidR="004063F5" w:rsidRPr="001F6BBD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1F6BBD">
              <w:rPr>
                <w:sz w:val="24"/>
                <w:szCs w:val="24"/>
              </w:rPr>
              <w:t>Назначение, устройство, принцип работы.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8CDB8" w14:textId="77777777" w:rsidR="004063F5" w:rsidRPr="0056755D" w:rsidRDefault="004063F5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8C850" w14:textId="77777777" w:rsidR="004063F5" w:rsidRPr="00D260BD" w:rsidRDefault="004063F5" w:rsidP="004063F5">
            <w:pPr>
              <w:ind w:left="142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96EF2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F122" w14:textId="77777777" w:rsidR="004063F5" w:rsidRPr="00EB32B2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CA089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56755D" w14:paraId="1BA8831E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A8B2" w14:textId="77777777" w:rsidR="004063F5" w:rsidRPr="001F6BBD" w:rsidRDefault="00B52D24" w:rsidP="00B52D24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 w:rsidRPr="001F6BBD">
              <w:rPr>
                <w:sz w:val="24"/>
                <w:szCs w:val="24"/>
              </w:rPr>
              <w:t>1</w:t>
            </w:r>
            <w:r w:rsidR="001F6BBD">
              <w:rPr>
                <w:sz w:val="24"/>
                <w:szCs w:val="24"/>
              </w:rPr>
              <w:t>3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469C9" w14:textId="77777777" w:rsidR="004063F5" w:rsidRPr="001F6BBD" w:rsidRDefault="00B52D24" w:rsidP="004063F5">
            <w:pPr>
              <w:ind w:left="142"/>
              <w:rPr>
                <w:sz w:val="24"/>
                <w:szCs w:val="24"/>
              </w:rPr>
            </w:pPr>
            <w:r w:rsidRPr="001F6BBD">
              <w:rPr>
                <w:sz w:val="24"/>
                <w:szCs w:val="24"/>
              </w:rPr>
              <w:t xml:space="preserve">Кронштейны </w:t>
            </w:r>
            <w:r w:rsidR="004063F5" w:rsidRPr="001F6BBD">
              <w:rPr>
                <w:sz w:val="24"/>
                <w:szCs w:val="24"/>
              </w:rPr>
              <w:t>и п</w:t>
            </w:r>
            <w:r w:rsidRPr="001F6BBD">
              <w:rPr>
                <w:sz w:val="24"/>
                <w:szCs w:val="24"/>
              </w:rPr>
              <w:t>одвески</w:t>
            </w:r>
            <w:r w:rsidR="004063F5" w:rsidRPr="001F6BBD">
              <w:rPr>
                <w:sz w:val="24"/>
                <w:szCs w:val="24"/>
              </w:rPr>
              <w:t xml:space="preserve"> для трубчатой печи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B3BE7" w14:textId="77777777" w:rsidR="004063F5" w:rsidRPr="0056755D" w:rsidRDefault="00B52D24" w:rsidP="004063F5">
            <w:pPr>
              <w:ind w:left="14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5FEBD" w14:textId="77777777" w:rsidR="004063F5" w:rsidRPr="00D260BD" w:rsidRDefault="004063F5" w:rsidP="004063F5">
            <w:pPr>
              <w:ind w:left="142"/>
              <w:jc w:val="both"/>
            </w:pPr>
            <w:r w:rsidRPr="00D260BD"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A48C3" w14:textId="77777777" w:rsidR="004063F5" w:rsidRPr="0056755D" w:rsidRDefault="004063F5" w:rsidP="004063F5">
            <w:pPr>
              <w:ind w:left="142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65236" w14:textId="77777777" w:rsidR="004063F5" w:rsidRPr="00EB32B2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EB32B2"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C99E3" w14:textId="77777777" w:rsidR="004063F5" w:rsidRPr="003223AC" w:rsidRDefault="004063F5" w:rsidP="004063F5">
            <w:pPr>
              <w:ind w:left="142"/>
              <w:rPr>
                <w:rFonts w:asciiTheme="minorHAnsi" w:hAnsiTheme="minorHAnsi" w:cstheme="minorHAnsi"/>
              </w:rPr>
            </w:pPr>
          </w:p>
        </w:tc>
      </w:tr>
      <w:tr w:rsidR="004063F5" w:rsidRPr="00220203" w14:paraId="43082D91" w14:textId="77777777" w:rsidTr="003272F9">
        <w:trPr>
          <w:trHeight w:val="205"/>
        </w:trPr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ACDB9" w14:textId="77777777" w:rsidR="004063F5" w:rsidRPr="00220203" w:rsidRDefault="004063F5" w:rsidP="004063F5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2F20B" w14:textId="77777777" w:rsidR="004063F5" w:rsidRPr="00220203" w:rsidRDefault="004063F5" w:rsidP="004063F5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20203">
              <w:rPr>
                <w:b/>
                <w:sz w:val="24"/>
                <w:szCs w:val="24"/>
              </w:rPr>
              <w:t>Тема 3.8 Оборудование для перемешивания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C86E8" w14:textId="77777777" w:rsidR="004063F5" w:rsidRPr="002332D6" w:rsidRDefault="001F6BBD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0563C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9217A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60B74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87A14" w14:textId="77777777" w:rsidR="004063F5" w:rsidRDefault="004063F5" w:rsidP="004063F5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01-10</w:t>
            </w:r>
          </w:p>
          <w:p w14:paraId="740A76AF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1.1; 1.3;</w:t>
            </w:r>
          </w:p>
          <w:p w14:paraId="5078123B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3.2; 3.4</w:t>
            </w:r>
          </w:p>
          <w:p w14:paraId="21CFFC20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286E9AC7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8FAA1" w14:textId="77777777" w:rsidR="004063F5" w:rsidRPr="00220203" w:rsidRDefault="001F6BBD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14,15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3BBFE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 xml:space="preserve">Классификация </w:t>
            </w:r>
            <w:r>
              <w:rPr>
                <w:sz w:val="24"/>
                <w:szCs w:val="24"/>
              </w:rPr>
              <w:t xml:space="preserve">различных </w:t>
            </w:r>
            <w:r w:rsidRPr="00220203">
              <w:rPr>
                <w:sz w:val="24"/>
                <w:szCs w:val="24"/>
              </w:rPr>
              <w:t>способов перемешивания.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E062" w14:textId="77777777" w:rsidR="004063F5" w:rsidRPr="00220203" w:rsidRDefault="00B52D24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FD2A9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  <w:proofErr w:type="spellStart"/>
            <w:r w:rsidRPr="00220203">
              <w:rPr>
                <w:sz w:val="24"/>
                <w:szCs w:val="24"/>
              </w:rPr>
              <w:t>Комбиниров</w:t>
            </w:r>
            <w:proofErr w:type="spellEnd"/>
            <w:r w:rsidRPr="0022020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18D0A" w14:textId="77777777" w:rsidR="004063F5" w:rsidRPr="002A2FD2" w:rsidRDefault="00395F94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C84D5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0D52A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3FE1095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49B23" w14:textId="77777777" w:rsidR="004063F5" w:rsidRPr="00220203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05533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Типы мешалок: лопастные, рамные, якорные.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143F2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85A27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76FB3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4DE4C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С.217-222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F342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19A0B9D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F0FD7" w14:textId="77777777" w:rsidR="004063F5" w:rsidRDefault="001F6BBD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F736A" w14:textId="77777777" w:rsidR="004063F5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мешалок, принцип работы.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B67D9" w14:textId="77777777" w:rsidR="004063F5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BCE77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  <w:proofErr w:type="spellStart"/>
            <w:r w:rsidRPr="00220203">
              <w:rPr>
                <w:sz w:val="24"/>
                <w:szCs w:val="24"/>
              </w:rPr>
              <w:t>Комбиниров</w:t>
            </w:r>
            <w:proofErr w:type="spellEnd"/>
            <w:r w:rsidRPr="0022020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C94F5" w14:textId="77777777" w:rsidR="004063F5" w:rsidRPr="002A2FD2" w:rsidRDefault="00395F94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39DF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7E2B2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7BA5598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5DAE6" w14:textId="77777777" w:rsidR="004063F5" w:rsidRDefault="001F6BBD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17,18,19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B7E12" w14:textId="77777777" w:rsidR="004063F5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особенности мешалок различного типа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0748B" w14:textId="77777777" w:rsidR="004063F5" w:rsidRDefault="00B52D24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3E9F0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27655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23BB3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90AEF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3B5D50E0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95130" w14:textId="77777777" w:rsidR="004063F5" w:rsidRPr="00220203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C65B3" w14:textId="77777777" w:rsidR="004063F5" w:rsidRPr="00C74019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Методика расчёта привода вала мешалки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62D8A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DD2BC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  <w:proofErr w:type="spellStart"/>
            <w:r w:rsidRPr="00220203">
              <w:rPr>
                <w:sz w:val="24"/>
                <w:szCs w:val="24"/>
              </w:rPr>
              <w:t>Комбиниров</w:t>
            </w:r>
            <w:proofErr w:type="spellEnd"/>
            <w:r w:rsidRPr="0022020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A5AB4" w14:textId="77777777" w:rsidR="004063F5" w:rsidRPr="002A2FD2" w:rsidRDefault="00395F94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66E28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CA1F1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14C7DB26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46F4E" w14:textId="77777777" w:rsidR="004063F5" w:rsidRPr="00220203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EB338" w14:textId="77777777" w:rsidR="004063F5" w:rsidRPr="00C74019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C74019">
              <w:rPr>
                <w:sz w:val="24"/>
                <w:szCs w:val="24"/>
              </w:rPr>
              <w:t>Методика</w:t>
            </w:r>
            <w:r>
              <w:rPr>
                <w:sz w:val="24"/>
                <w:szCs w:val="24"/>
              </w:rPr>
              <w:t xml:space="preserve">  расчёта мешалок различного типа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E2172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5CB70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A43EE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CDCCD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F680F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315C477C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EF029" w14:textId="77777777" w:rsidR="004063F5" w:rsidRPr="00220203" w:rsidRDefault="001F6BBD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026F0" w14:textId="462CB1D6" w:rsidR="004063F5" w:rsidRPr="00C74019" w:rsidRDefault="00B56F96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№   14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2C16A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30602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 xml:space="preserve">Практическое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A3001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4F76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52514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11EC93D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F2402" w14:textId="77777777" w:rsidR="004063F5" w:rsidRPr="00220203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530E6" w14:textId="77777777" w:rsidR="004063F5" w:rsidRPr="00B56F96" w:rsidRDefault="004063F5" w:rsidP="004063F5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Механический расчёт мешалки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1CF08" w14:textId="77777777" w:rsidR="004063F5" w:rsidRPr="00220203" w:rsidRDefault="001F6BBD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039E6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A1E26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3595F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4285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194A4FF2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0DA21" w14:textId="77777777" w:rsidR="004063F5" w:rsidRPr="00220203" w:rsidRDefault="001F6BBD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CFCDB" w14:textId="005D5928" w:rsidR="004063F5" w:rsidRPr="00B56F96" w:rsidRDefault="00B56F96" w:rsidP="004063F5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B56F96">
              <w:rPr>
                <w:b/>
                <w:sz w:val="24"/>
                <w:szCs w:val="24"/>
              </w:rPr>
              <w:t>Практическое занятие №   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D215F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5FBBF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 xml:space="preserve">Практическое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7BE1B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E4FA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13C7C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2D5D7A95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9A3CC" w14:textId="77777777" w:rsidR="004063F5" w:rsidRPr="00220203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D9B61" w14:textId="77777777" w:rsidR="004063F5" w:rsidRPr="00B56F96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B56F96">
              <w:rPr>
                <w:sz w:val="24"/>
                <w:szCs w:val="24"/>
              </w:rPr>
              <w:t>Расчёт привода вала мешалки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EC303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C1DB7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C9DDD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123D2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Отчёт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EC36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4177814D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46AFC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942FA" w14:textId="77777777" w:rsidR="0068696E" w:rsidRPr="00220203" w:rsidRDefault="0068696E" w:rsidP="004063F5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20203">
              <w:rPr>
                <w:b/>
                <w:sz w:val="24"/>
                <w:szCs w:val="24"/>
              </w:rPr>
              <w:t>Тема 3.9 Гидромеханические машины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B4D5C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3826A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ED4A2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00034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EA84F" w14:textId="77777777" w:rsidR="0068696E" w:rsidRDefault="0068696E" w:rsidP="004063F5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01-10</w:t>
            </w:r>
          </w:p>
          <w:p w14:paraId="2960489D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1.1; 1.3;</w:t>
            </w:r>
          </w:p>
          <w:p w14:paraId="6DCE6714" w14:textId="77777777" w:rsidR="0068696E" w:rsidRDefault="0068696E" w:rsidP="0068696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3.2; 3.4</w:t>
            </w:r>
          </w:p>
          <w:p w14:paraId="211BC594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43B01218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84C34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2993" w14:textId="77777777" w:rsidR="0068696E" w:rsidRPr="00220203" w:rsidRDefault="0068696E" w:rsidP="004063F5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220203">
              <w:rPr>
                <w:b/>
                <w:sz w:val="24"/>
                <w:szCs w:val="24"/>
              </w:rPr>
              <w:t>и аппараты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7DF92" w14:textId="77777777" w:rsidR="0068696E" w:rsidRPr="00220203" w:rsidRDefault="0068696E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2332D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89E90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7A877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6D93C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Л.2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8C451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6F19B44A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3052C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23,24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A5CBF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Фильтры,  их классификация, назначение, устройство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4FD94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0E9B6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proofErr w:type="spellStart"/>
            <w:r w:rsidRPr="00220203">
              <w:rPr>
                <w:sz w:val="24"/>
                <w:szCs w:val="24"/>
              </w:rPr>
              <w:t>Комбиниров</w:t>
            </w:r>
            <w:proofErr w:type="spellEnd"/>
            <w:r w:rsidRPr="0022020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2C7E2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AD7A2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F33F9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16E4CD72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67D1C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A6953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 работы фильтров  различного типа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759F0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21C48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3FD07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ECD95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С.223-225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1B762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09A2774E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A53A6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25,26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7F1DA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процесса отстаивания. Отстойники.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61D46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DE18C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proofErr w:type="spellStart"/>
            <w:r w:rsidRPr="00220203">
              <w:rPr>
                <w:sz w:val="24"/>
                <w:szCs w:val="24"/>
              </w:rPr>
              <w:t>Комбиниров</w:t>
            </w:r>
            <w:proofErr w:type="spellEnd"/>
            <w:r w:rsidRPr="0022020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2668A" w14:textId="77777777" w:rsidR="0068696E" w:rsidRPr="002A2FD2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49C30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8D865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103E047A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7B24B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FC19C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Их устройство, принцип работы.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59C2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74A61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D6273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6AF3E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DB2B8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7BE38F9B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E88AC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E0BD9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Методика расчёта отстойников.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943BE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8CDE8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FF6C1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A09CE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6E672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71F3C904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93899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27,28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3932" w14:textId="77777777" w:rsidR="0068696E" w:rsidRPr="0017563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Центрифуги, устройство, принцип работы, методика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8176A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73F0E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proofErr w:type="spellStart"/>
            <w:r w:rsidRPr="00220203">
              <w:rPr>
                <w:sz w:val="24"/>
                <w:szCs w:val="24"/>
              </w:rPr>
              <w:t>Комбиниров</w:t>
            </w:r>
            <w:proofErr w:type="spellEnd"/>
            <w:r w:rsidRPr="00220203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AFE8A" w14:textId="77777777" w:rsidR="0068696E" w:rsidRPr="002A2FD2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фильм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3B0C0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08D91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7D0E08E0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39A63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68C39" w14:textId="77777777" w:rsidR="0068696E" w:rsidRPr="00B450E1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механического   </w:t>
            </w:r>
            <w:r w:rsidRPr="00B450E1">
              <w:rPr>
                <w:sz w:val="24"/>
                <w:szCs w:val="24"/>
              </w:rPr>
              <w:t>расчёта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E52C1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8D1A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  <w:r w:rsidRPr="00220203">
              <w:rPr>
                <w:sz w:val="24"/>
                <w:szCs w:val="24"/>
              </w:rPr>
              <w:t>урок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71A3B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5FF9C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BC3A9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0AC9B5A1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77B74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29,30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7D134" w14:textId="77777777" w:rsidR="0068696E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безопасности при проектировании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19D58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E108F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E24C1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4BBAF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0EB8F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6E111856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98B72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789D3" w14:textId="77777777" w:rsidR="0068696E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оборудования отрасли.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F55C5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A328B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1DF62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360C1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3C81F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197435C3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F9B99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0F5E7" w14:textId="77777777" w:rsidR="0068696E" w:rsidRPr="004D7E12" w:rsidRDefault="0068696E" w:rsidP="004063F5">
            <w:pPr>
              <w:ind w:lef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СРС № 2 </w:t>
            </w:r>
            <w:r w:rsidRPr="004D7E12">
              <w:rPr>
                <w:sz w:val="24"/>
                <w:szCs w:val="24"/>
              </w:rPr>
              <w:t>Оформление отчётов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67709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15F20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B13B5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FF2BA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F9997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3880D4AB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F2FA4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36A18" w14:textId="77777777" w:rsidR="0068696E" w:rsidRPr="004D7E12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9C115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11C78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F944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7F18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889F2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064C75D1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7019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33,34,35</w:t>
            </w: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84FF7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08B40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AEBE5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87B45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DE00F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958B1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49B3B801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07B9D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301B7" w14:textId="77777777" w:rsidR="0068696E" w:rsidRPr="00EB32B2" w:rsidRDefault="0068696E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58E7C" w14:textId="77777777" w:rsidR="0068696E" w:rsidRDefault="0068696E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8366A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C54A7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863D4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AC210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18CD8EC6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6D030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D8267" w14:textId="77777777" w:rsidR="0068696E" w:rsidRPr="00EB32B2" w:rsidRDefault="0068696E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Теоретические занятия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06F67" w14:textId="77777777" w:rsidR="0068696E" w:rsidRPr="00EB32B2" w:rsidRDefault="0068696E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E8EEC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DB8AA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5628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014DE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0DFAE0C6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AFACD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5F24" w14:textId="77777777" w:rsidR="0068696E" w:rsidRPr="00EB32B2" w:rsidRDefault="0068696E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Лабораторно – практические занятия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2CBA8" w14:textId="77777777" w:rsidR="0068696E" w:rsidRPr="00EB32B2" w:rsidRDefault="0068696E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D54F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F30C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2C170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3DABA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68696E" w:rsidRPr="00220203" w14:paraId="42D93513" w14:textId="77777777" w:rsidTr="00A8407C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DBF2E" w14:textId="77777777" w:rsidR="0068696E" w:rsidRPr="00220203" w:rsidRDefault="0068696E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C2AD8" w14:textId="77777777" w:rsidR="0068696E" w:rsidRPr="00EB32B2" w:rsidRDefault="0068696E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СРС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45FEF" w14:textId="77777777" w:rsidR="0068696E" w:rsidRPr="00EB32B2" w:rsidRDefault="0068696E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127E5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44E64" w14:textId="77777777" w:rsidR="0068696E" w:rsidRPr="00220203" w:rsidRDefault="0068696E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00FC6" w14:textId="77777777" w:rsidR="0068696E" w:rsidRPr="00220203" w:rsidRDefault="0068696E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9D04E" w14:textId="77777777" w:rsidR="0068696E" w:rsidRPr="00220203" w:rsidRDefault="0068696E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4BDEBDE8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5F398" w14:textId="77777777" w:rsidR="004063F5" w:rsidRPr="00220203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D1F5" w14:textId="77777777" w:rsidR="004063F5" w:rsidRPr="00EB32B2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95F47" w14:textId="77777777" w:rsidR="004063F5" w:rsidRPr="00EB32B2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8CDE7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1013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59E2B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1956F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49D5517D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84D6A" w14:textId="77777777" w:rsidR="004063F5" w:rsidRPr="00220203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EB713" w14:textId="77777777" w:rsidR="004063F5" w:rsidRPr="00EB32B2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20607" w14:textId="77777777" w:rsidR="004063F5" w:rsidRPr="00EB32B2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E283E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8301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084D9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53740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04A37CAA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40DF1" w14:textId="77777777" w:rsidR="004063F5" w:rsidRPr="00220203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78EC0" w14:textId="77777777" w:rsidR="004063F5" w:rsidRPr="00EB32B2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EB32B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C1812" w14:textId="77777777" w:rsidR="004063F5" w:rsidRPr="00EB32B2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4267B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52282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9CFAA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05897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  <w:tr w:rsidR="004063F5" w:rsidRPr="00220203" w14:paraId="09E458F1" w14:textId="77777777" w:rsidTr="003272F9"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23724" w14:textId="77777777" w:rsidR="004063F5" w:rsidRPr="00220203" w:rsidRDefault="004063F5" w:rsidP="004063F5">
            <w:pPr>
              <w:tabs>
                <w:tab w:val="decimal" w:pos="145"/>
              </w:tabs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5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A0816" w14:textId="77777777" w:rsidR="004063F5" w:rsidRPr="00220203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220203">
              <w:rPr>
                <w:b/>
                <w:sz w:val="24"/>
                <w:szCs w:val="24"/>
              </w:rPr>
              <w:t>Всего:</w:t>
            </w:r>
          </w:p>
          <w:p w14:paraId="3655340C" w14:textId="77777777" w:rsidR="004063F5" w:rsidRPr="00220203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220203">
              <w:rPr>
                <w:b/>
                <w:sz w:val="24"/>
                <w:szCs w:val="24"/>
              </w:rPr>
              <w:t>Теоретические</w:t>
            </w:r>
          </w:p>
          <w:p w14:paraId="7DBA742B" w14:textId="77777777" w:rsidR="004063F5" w:rsidRPr="00220203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220203">
              <w:rPr>
                <w:b/>
                <w:sz w:val="24"/>
                <w:szCs w:val="24"/>
              </w:rPr>
              <w:t>Лабораторно-практические</w:t>
            </w:r>
          </w:p>
          <w:p w14:paraId="75077E38" w14:textId="77777777" w:rsidR="004063F5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 w:rsidRPr="00220203">
              <w:rPr>
                <w:b/>
                <w:sz w:val="24"/>
                <w:szCs w:val="24"/>
              </w:rPr>
              <w:t>СРС</w:t>
            </w:r>
          </w:p>
          <w:p w14:paraId="3B821A10" w14:textId="77777777" w:rsidR="004063F5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Консультация</w:t>
            </w:r>
          </w:p>
          <w:p w14:paraId="092EAB10" w14:textId="77777777" w:rsidR="004063F5" w:rsidRPr="00220203" w:rsidRDefault="004063F5" w:rsidP="004063F5">
            <w:pPr>
              <w:ind w:lef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530B8" w14:textId="77777777" w:rsidR="004063F5" w:rsidRPr="00220203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</w:t>
            </w:r>
          </w:p>
          <w:p w14:paraId="6B0AED9D" w14:textId="77777777" w:rsidR="004063F5" w:rsidRPr="00220203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</w:t>
            </w:r>
          </w:p>
          <w:p w14:paraId="1D4A9A05" w14:textId="77777777" w:rsidR="004063F5" w:rsidRPr="00220203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220203">
              <w:rPr>
                <w:b/>
                <w:sz w:val="24"/>
                <w:szCs w:val="24"/>
              </w:rPr>
              <w:t>68</w:t>
            </w:r>
          </w:p>
          <w:p w14:paraId="52038091" w14:textId="77777777" w:rsidR="004063F5" w:rsidRPr="00D61C27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D61C27">
              <w:rPr>
                <w:b/>
                <w:sz w:val="24"/>
                <w:szCs w:val="24"/>
              </w:rPr>
              <w:t>4</w:t>
            </w:r>
          </w:p>
          <w:p w14:paraId="6B6810D7" w14:textId="77777777" w:rsidR="004063F5" w:rsidRDefault="004063F5" w:rsidP="004063F5">
            <w:pPr>
              <w:ind w:left="142"/>
              <w:jc w:val="center"/>
              <w:rPr>
                <w:b/>
                <w:sz w:val="24"/>
                <w:szCs w:val="24"/>
              </w:rPr>
            </w:pPr>
            <w:r w:rsidRPr="00D61C27">
              <w:rPr>
                <w:b/>
                <w:sz w:val="24"/>
                <w:szCs w:val="24"/>
              </w:rPr>
              <w:t>6</w:t>
            </w:r>
          </w:p>
          <w:p w14:paraId="125B03F7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3D7F2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0481D" w14:textId="77777777" w:rsidR="004063F5" w:rsidRPr="00220203" w:rsidRDefault="004063F5" w:rsidP="004063F5">
            <w:pPr>
              <w:ind w:left="142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B5B47" w14:textId="77777777" w:rsidR="004063F5" w:rsidRPr="00220203" w:rsidRDefault="004063F5" w:rsidP="004063F5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964FE" w14:textId="77777777" w:rsidR="004063F5" w:rsidRPr="00220203" w:rsidRDefault="004063F5" w:rsidP="004063F5">
            <w:pPr>
              <w:ind w:left="142"/>
              <w:rPr>
                <w:sz w:val="24"/>
                <w:szCs w:val="24"/>
              </w:rPr>
            </w:pPr>
          </w:p>
        </w:tc>
      </w:tr>
    </w:tbl>
    <w:p w14:paraId="1834C1E9" w14:textId="77777777" w:rsidR="003A726C" w:rsidRPr="00220203" w:rsidRDefault="003A726C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4"/>
          <w:szCs w:val="24"/>
        </w:rPr>
      </w:pPr>
    </w:p>
    <w:p w14:paraId="3AFFCF80" w14:textId="77777777" w:rsidR="003A726C" w:rsidRPr="00220203" w:rsidRDefault="003A726C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4"/>
          <w:szCs w:val="24"/>
        </w:rPr>
      </w:pPr>
    </w:p>
    <w:p w14:paraId="02C842C3" w14:textId="77777777" w:rsidR="003A726C" w:rsidRDefault="003A726C" w:rsidP="003A726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hanging="153"/>
        <w:jc w:val="both"/>
        <w:rPr>
          <w:b/>
          <w:sz w:val="28"/>
          <w:szCs w:val="28"/>
        </w:rPr>
      </w:pPr>
    </w:p>
    <w:p w14:paraId="57B5DD79" w14:textId="77777777" w:rsidR="003A726C" w:rsidRDefault="003A726C" w:rsidP="003A726C"/>
    <w:p w14:paraId="76FE525B" w14:textId="77777777" w:rsidR="00234825" w:rsidRDefault="00A41660" w:rsidP="00A41660">
      <w:pPr>
        <w:tabs>
          <w:tab w:val="left" w:pos="8480"/>
        </w:tabs>
      </w:pPr>
      <w:r>
        <w:tab/>
      </w:r>
    </w:p>
    <w:p w14:paraId="15AA7761" w14:textId="77777777" w:rsidR="00234825" w:rsidRDefault="00234825" w:rsidP="003A726C"/>
    <w:p w14:paraId="47B283B4" w14:textId="77777777" w:rsidR="00234825" w:rsidRDefault="00234825" w:rsidP="003A726C"/>
    <w:p w14:paraId="26736476" w14:textId="77777777" w:rsidR="00234825" w:rsidRDefault="00234825" w:rsidP="003A726C"/>
    <w:p w14:paraId="33E1D511" w14:textId="77777777" w:rsidR="00234825" w:rsidRDefault="00234825" w:rsidP="003A726C"/>
    <w:p w14:paraId="79B7AA9D" w14:textId="77777777" w:rsidR="00234825" w:rsidRDefault="00234825" w:rsidP="003A726C"/>
    <w:p w14:paraId="16194724" w14:textId="77777777" w:rsidR="00234825" w:rsidRDefault="00234825" w:rsidP="003A726C"/>
    <w:p w14:paraId="62CAFE87" w14:textId="77777777" w:rsidR="00234825" w:rsidRDefault="00234825" w:rsidP="003A726C"/>
    <w:p w14:paraId="209361B4" w14:textId="77777777" w:rsidR="00234825" w:rsidRDefault="00234825" w:rsidP="003A726C"/>
    <w:p w14:paraId="5117F601" w14:textId="77777777" w:rsidR="00234825" w:rsidRDefault="00234825" w:rsidP="003A726C"/>
    <w:p w14:paraId="1F45665F" w14:textId="77777777" w:rsidR="00234825" w:rsidRDefault="00234825" w:rsidP="003A726C"/>
    <w:p w14:paraId="44751477" w14:textId="77777777" w:rsidR="00234825" w:rsidRDefault="00234825" w:rsidP="003A726C"/>
    <w:p w14:paraId="5A9EFDC8" w14:textId="77777777" w:rsidR="00234825" w:rsidRDefault="00234825" w:rsidP="003A726C"/>
    <w:p w14:paraId="207AD8B8" w14:textId="77777777" w:rsidR="00234825" w:rsidRDefault="00234825" w:rsidP="003A726C"/>
    <w:p w14:paraId="23D8D660" w14:textId="77777777" w:rsidR="00234825" w:rsidRDefault="00234825" w:rsidP="003A726C"/>
    <w:p w14:paraId="50A4D7F2" w14:textId="77777777" w:rsidR="00234825" w:rsidRDefault="00234825" w:rsidP="003A726C"/>
    <w:p w14:paraId="5EFD4C28" w14:textId="77777777" w:rsidR="00234825" w:rsidRDefault="00234825" w:rsidP="003A726C"/>
    <w:p w14:paraId="365F944A" w14:textId="77777777" w:rsidR="00234825" w:rsidRDefault="00234825" w:rsidP="003A726C"/>
    <w:p w14:paraId="0BC8BB18" w14:textId="77777777" w:rsidR="00234825" w:rsidRDefault="00234825" w:rsidP="003A726C"/>
    <w:p w14:paraId="2EBE43E3" w14:textId="77777777" w:rsidR="00234825" w:rsidRDefault="00234825" w:rsidP="003A726C"/>
    <w:p w14:paraId="543F2FD5" w14:textId="77777777" w:rsidR="00234825" w:rsidRDefault="00234825" w:rsidP="003A726C"/>
    <w:p w14:paraId="171AEC74" w14:textId="77777777" w:rsidR="00234825" w:rsidRDefault="00234825" w:rsidP="003A726C"/>
    <w:p w14:paraId="7EEDCB18" w14:textId="77777777" w:rsidR="00234825" w:rsidRDefault="00234825" w:rsidP="003A726C"/>
    <w:p w14:paraId="03955753" w14:textId="77777777" w:rsidR="00234825" w:rsidRDefault="00234825" w:rsidP="003A726C"/>
    <w:p w14:paraId="1343CB85" w14:textId="77777777" w:rsidR="00234825" w:rsidRDefault="00234825" w:rsidP="003A726C"/>
    <w:p w14:paraId="2AE361EB" w14:textId="77777777" w:rsidR="00234825" w:rsidRDefault="00234825" w:rsidP="003A726C"/>
    <w:p w14:paraId="70303B7A" w14:textId="77777777" w:rsidR="00234825" w:rsidRDefault="00234825" w:rsidP="003A726C"/>
    <w:p w14:paraId="05669FA0" w14:textId="77777777" w:rsidR="00234825" w:rsidRDefault="00234825" w:rsidP="003A726C"/>
    <w:p w14:paraId="4D066A9B" w14:textId="77777777" w:rsidR="00234825" w:rsidRDefault="00234825" w:rsidP="003A726C"/>
    <w:p w14:paraId="0A349FF8" w14:textId="77777777" w:rsidR="00234825" w:rsidRDefault="00234825" w:rsidP="003A726C"/>
    <w:p w14:paraId="1FE9908A" w14:textId="77777777" w:rsidR="00234825" w:rsidRDefault="00234825" w:rsidP="003A726C"/>
    <w:p w14:paraId="5E5AAE63" w14:textId="77777777" w:rsidR="00234825" w:rsidRDefault="00234825" w:rsidP="003A726C"/>
    <w:p w14:paraId="57E0E4E7" w14:textId="77777777" w:rsidR="00234825" w:rsidRDefault="00234825" w:rsidP="003A726C"/>
    <w:p w14:paraId="69BA630F" w14:textId="77777777" w:rsidR="00234825" w:rsidRDefault="00234825" w:rsidP="003A726C"/>
    <w:p w14:paraId="2E771AEE" w14:textId="77777777" w:rsidR="00234825" w:rsidRDefault="00234825" w:rsidP="003A726C"/>
    <w:p w14:paraId="2A50E631" w14:textId="77777777" w:rsidR="00234825" w:rsidRDefault="00234825" w:rsidP="003A726C"/>
    <w:p w14:paraId="7C9BB572" w14:textId="77777777" w:rsidR="00234825" w:rsidRDefault="00234825" w:rsidP="003A726C"/>
    <w:p w14:paraId="7C8CD9D6" w14:textId="77777777" w:rsidR="00234825" w:rsidRDefault="00234825" w:rsidP="003A726C"/>
    <w:p w14:paraId="428DD7A9" w14:textId="77777777" w:rsidR="00234825" w:rsidRDefault="00234825" w:rsidP="003A726C"/>
    <w:p w14:paraId="56973E0B" w14:textId="77777777" w:rsidR="00234825" w:rsidRDefault="00234825" w:rsidP="003A726C"/>
    <w:p w14:paraId="03340910" w14:textId="77777777" w:rsidR="00234825" w:rsidRDefault="00234825" w:rsidP="003A726C"/>
    <w:p w14:paraId="7E4C4ED9" w14:textId="77777777" w:rsidR="00234825" w:rsidRDefault="00234825" w:rsidP="003A726C"/>
    <w:p w14:paraId="5079E933" w14:textId="77777777" w:rsidR="00234825" w:rsidRDefault="00234825" w:rsidP="003A726C"/>
    <w:p w14:paraId="6FF41893" w14:textId="77777777" w:rsidR="00234825" w:rsidRDefault="00234825" w:rsidP="003A726C"/>
    <w:p w14:paraId="025FB173" w14:textId="77777777" w:rsidR="00234825" w:rsidRDefault="00234825" w:rsidP="003A726C"/>
    <w:p w14:paraId="2C272793" w14:textId="77777777" w:rsidR="00234825" w:rsidRDefault="00234825" w:rsidP="003A726C"/>
    <w:p w14:paraId="7525FEFA" w14:textId="77777777" w:rsidR="00234825" w:rsidRDefault="00234825" w:rsidP="003A726C">
      <w:pPr>
        <w:sectPr w:rsidR="00234825" w:rsidSect="001470F6">
          <w:endnotePr>
            <w:numFmt w:val="decimal"/>
          </w:endnotePr>
          <w:pgSz w:w="11907" w:h="16840"/>
          <w:pgMar w:top="709" w:right="851" w:bottom="624" w:left="851" w:header="720" w:footer="720" w:gutter="397"/>
          <w:cols w:space="720"/>
          <w:docGrid w:linePitch="326"/>
        </w:sectPr>
      </w:pPr>
    </w:p>
    <w:p w14:paraId="4DB3C617" w14:textId="77777777" w:rsidR="003A726C" w:rsidRDefault="003A726C" w:rsidP="00D61C27">
      <w:pPr>
        <w:pStyle w:val="1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  <w:caps/>
        </w:rPr>
      </w:pPr>
      <w:r w:rsidRPr="00D61C27">
        <w:rPr>
          <w:i w:val="0"/>
          <w:caps/>
        </w:rPr>
        <w:lastRenderedPageBreak/>
        <w:t>условия реализации УЧЕБНОЙ дисциплины</w:t>
      </w:r>
    </w:p>
    <w:p w14:paraId="04C33135" w14:textId="77777777" w:rsidR="00D61C27" w:rsidRDefault="00D61C27" w:rsidP="00D61C27">
      <w:pPr>
        <w:tabs>
          <w:tab w:val="left" w:pos="1413"/>
        </w:tabs>
        <w:spacing w:line="276" w:lineRule="auto"/>
        <w:ind w:right="227" w:hanging="222"/>
      </w:pPr>
    </w:p>
    <w:p w14:paraId="4F43715B" w14:textId="77777777" w:rsidR="00D61C27" w:rsidRDefault="00D61C27" w:rsidP="00D61C27">
      <w:pPr>
        <w:tabs>
          <w:tab w:val="left" w:pos="1413"/>
        </w:tabs>
        <w:spacing w:line="276" w:lineRule="auto"/>
        <w:ind w:right="227" w:hanging="222"/>
      </w:pPr>
    </w:p>
    <w:p w14:paraId="69608540" w14:textId="77777777" w:rsidR="00D61C27" w:rsidRDefault="00D61C27" w:rsidP="00D61C27">
      <w:pPr>
        <w:tabs>
          <w:tab w:val="left" w:pos="1413"/>
        </w:tabs>
        <w:spacing w:line="276" w:lineRule="auto"/>
        <w:ind w:right="227" w:firstLine="426"/>
      </w:pPr>
      <w:r>
        <w:t xml:space="preserve">    3.1 Для</w:t>
      </w:r>
      <w:r w:rsidRPr="00D61C27">
        <w:rPr>
          <w:spacing w:val="36"/>
        </w:rPr>
        <w:t xml:space="preserve"> </w:t>
      </w:r>
      <w:r>
        <w:t>реализации</w:t>
      </w:r>
      <w:r w:rsidRPr="00D61C27">
        <w:rPr>
          <w:spacing w:val="39"/>
        </w:rPr>
        <w:t xml:space="preserve"> </w:t>
      </w:r>
      <w:r>
        <w:t>программы</w:t>
      </w:r>
      <w:r w:rsidRPr="00D61C27">
        <w:rPr>
          <w:spacing w:val="38"/>
        </w:rPr>
        <w:t xml:space="preserve"> </w:t>
      </w:r>
      <w:r>
        <w:t>учебной</w:t>
      </w:r>
      <w:r w:rsidRPr="00D61C27">
        <w:rPr>
          <w:spacing w:val="38"/>
        </w:rPr>
        <w:t xml:space="preserve"> </w:t>
      </w:r>
      <w:r>
        <w:t>дисциплины</w:t>
      </w:r>
      <w:r w:rsidRPr="00D61C27">
        <w:rPr>
          <w:spacing w:val="40"/>
        </w:rPr>
        <w:t xml:space="preserve"> </w:t>
      </w:r>
      <w:r>
        <w:t>должны</w:t>
      </w:r>
      <w:r w:rsidRPr="00D61C27">
        <w:rPr>
          <w:spacing w:val="37"/>
        </w:rPr>
        <w:t xml:space="preserve"> </w:t>
      </w:r>
      <w:r>
        <w:t>быть</w:t>
      </w:r>
      <w:r w:rsidRPr="00D61C27">
        <w:rPr>
          <w:spacing w:val="37"/>
        </w:rPr>
        <w:t xml:space="preserve"> </w:t>
      </w:r>
      <w:r>
        <w:t xml:space="preserve">предусмотрены  </w:t>
      </w:r>
      <w:r w:rsidRPr="00D61C27">
        <w:rPr>
          <w:spacing w:val="-52"/>
        </w:rPr>
        <w:t xml:space="preserve"> </w:t>
      </w:r>
      <w:r>
        <w:t>следующие</w:t>
      </w:r>
      <w:r w:rsidRPr="00D61C27">
        <w:rPr>
          <w:spacing w:val="-1"/>
        </w:rPr>
        <w:t xml:space="preserve"> </w:t>
      </w:r>
      <w:r>
        <w:t>специальные</w:t>
      </w:r>
      <w:r w:rsidRPr="00D61C27">
        <w:rPr>
          <w:spacing w:val="-2"/>
        </w:rPr>
        <w:t xml:space="preserve"> </w:t>
      </w:r>
      <w:r>
        <w:t>помещения:</w:t>
      </w:r>
    </w:p>
    <w:p w14:paraId="36E4D63F" w14:textId="77777777" w:rsidR="00D61C27" w:rsidRDefault="00D61C27" w:rsidP="00D61C27">
      <w:pPr>
        <w:pStyle w:val="a3"/>
        <w:spacing w:before="196"/>
        <w:ind w:left="222" w:right="275"/>
      </w:pPr>
      <w:r>
        <w:rPr>
          <w:sz w:val="22"/>
        </w:rPr>
        <w:t xml:space="preserve">Кабинет </w:t>
      </w:r>
      <w:r>
        <w:rPr>
          <w:i/>
          <w:sz w:val="22"/>
        </w:rPr>
        <w:t>«</w:t>
      </w:r>
      <w:r>
        <w:t>Монтажа, технической эксплуатации и ремонта промышленного оборудов</w:t>
      </w:r>
      <w:r>
        <w:t>а</w:t>
      </w:r>
      <w:r>
        <w:t>ния</w:t>
      </w:r>
      <w:r>
        <w:rPr>
          <w:i/>
          <w:sz w:val="22"/>
        </w:rPr>
        <w:t>»</w:t>
      </w:r>
      <w:r>
        <w:t>,</w:t>
      </w:r>
      <w:r>
        <w:rPr>
          <w:spacing w:val="1"/>
        </w:rPr>
        <w:t xml:space="preserve"> </w:t>
      </w:r>
      <w:r>
        <w:rPr>
          <w:u w:val="single"/>
        </w:rPr>
        <w:t>оснащенный оборудованием</w:t>
      </w:r>
      <w:r>
        <w:t>: посадочные места по количеству обучающихся;</w:t>
      </w:r>
      <w:r>
        <w:rPr>
          <w:spacing w:val="1"/>
        </w:rPr>
        <w:t xml:space="preserve"> </w:t>
      </w:r>
      <w:r>
        <w:t xml:space="preserve">рабочее </w:t>
      </w:r>
      <w:proofErr w:type="spellStart"/>
      <w:r>
        <w:t>ме</w:t>
      </w:r>
      <w:proofErr w:type="spellEnd"/>
      <w:r>
        <w:rPr>
          <w:spacing w:val="-57"/>
        </w:rPr>
        <w:t xml:space="preserve"> </w:t>
      </w:r>
      <w:r>
        <w:t>сто преподавателя;</w:t>
      </w:r>
      <w:r>
        <w:rPr>
          <w:spacing w:val="1"/>
        </w:rPr>
        <w:t xml:space="preserve"> </w:t>
      </w:r>
      <w:r>
        <w:t>комплект учебно-методической документации; нагля</w:t>
      </w:r>
      <w:r>
        <w:t>д</w:t>
      </w:r>
      <w:r>
        <w:t>ные пособия;</w:t>
      </w:r>
      <w:r>
        <w:rPr>
          <w:spacing w:val="1"/>
        </w:rPr>
        <w:t xml:space="preserve"> </w:t>
      </w:r>
      <w:r>
        <w:t>стенды</w:t>
      </w:r>
      <w:r>
        <w:rPr>
          <w:spacing w:val="-1"/>
        </w:rPr>
        <w:t xml:space="preserve"> </w:t>
      </w:r>
      <w:r>
        <w:t>экспозиционные,</w:t>
      </w:r>
      <w:r>
        <w:rPr>
          <w:spacing w:val="-1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оборудования,</w:t>
      </w:r>
      <w:r>
        <w:rPr>
          <w:spacing w:val="-1"/>
        </w:rPr>
        <w:t xml:space="preserve"> </w:t>
      </w:r>
      <w:r>
        <w:t>моделей,</w:t>
      </w:r>
      <w:r>
        <w:rPr>
          <w:spacing w:val="2"/>
        </w:rPr>
        <w:t xml:space="preserve"> </w:t>
      </w:r>
      <w:r>
        <w:t>узлов,</w:t>
      </w:r>
      <w:r>
        <w:rPr>
          <w:spacing w:val="-2"/>
        </w:rPr>
        <w:t xml:space="preserve"> </w:t>
      </w:r>
      <w:r>
        <w:t>мак</w:t>
      </w:r>
      <w:r>
        <w:t>е</w:t>
      </w:r>
      <w:r>
        <w:t xml:space="preserve">тов, </w:t>
      </w:r>
      <w:r>
        <w:rPr>
          <w:u w:val="single"/>
        </w:rPr>
        <w:t>техническими средствами обучения:</w:t>
      </w:r>
      <w:r>
        <w:t xml:space="preserve"> компьютер с лицензионным программным обеспечением, для оснащения рабочего места преподавателя и обучающихся; техн</w:t>
      </w:r>
      <w:r>
        <w:t>и</w:t>
      </w:r>
      <w:r>
        <w:t>ческие устрой-</w:t>
      </w:r>
      <w:r>
        <w:rPr>
          <w:spacing w:val="1"/>
        </w:rPr>
        <w:t xml:space="preserve"> </w:t>
      </w:r>
      <w:proofErr w:type="spellStart"/>
      <w:r>
        <w:t>ства</w:t>
      </w:r>
      <w:proofErr w:type="spellEnd"/>
      <w:r>
        <w:t xml:space="preserve"> для аудиовизуального отображения информации; аудиовизуал</w:t>
      </w:r>
      <w:r>
        <w:t>ь</w:t>
      </w:r>
      <w:r>
        <w:t xml:space="preserve">ные средства </w:t>
      </w:r>
      <w:proofErr w:type="spellStart"/>
      <w:r>
        <w:t>обуче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>;</w:t>
      </w:r>
      <w:r>
        <w:rPr>
          <w:spacing w:val="-1"/>
        </w:rPr>
        <w:t xml:space="preserve"> </w:t>
      </w:r>
      <w:r>
        <w:t>тренажёры для решения</w:t>
      </w:r>
      <w:r>
        <w:rPr>
          <w:spacing w:val="-1"/>
        </w:rPr>
        <w:t xml:space="preserve"> </w:t>
      </w:r>
      <w:r>
        <w:t>ситуационных</w:t>
      </w:r>
      <w:r>
        <w:rPr>
          <w:spacing w:val="-1"/>
        </w:rPr>
        <w:t xml:space="preserve"> </w:t>
      </w:r>
      <w:r>
        <w:t>задач.</w:t>
      </w:r>
    </w:p>
    <w:p w14:paraId="03FBFB3E" w14:textId="77777777" w:rsidR="003A726C" w:rsidRPr="00B259BD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74E23085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246C4498" w14:textId="77777777" w:rsidR="003A726C" w:rsidRPr="00B259BD" w:rsidRDefault="00B259BD" w:rsidP="003A72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 w:val="0"/>
        </w:rPr>
      </w:pPr>
      <w:r>
        <w:rPr>
          <w:i w:val="0"/>
        </w:rPr>
        <w:t>3.2</w:t>
      </w:r>
      <w:r w:rsidR="003A726C" w:rsidRPr="00B259BD">
        <w:rPr>
          <w:i w:val="0"/>
        </w:rPr>
        <w:t xml:space="preserve"> Информационное обеспечение обучения</w:t>
      </w:r>
    </w:p>
    <w:p w14:paraId="689052CF" w14:textId="77777777" w:rsidR="003A726C" w:rsidRPr="00C37470" w:rsidRDefault="003A726C" w:rsidP="003A726C"/>
    <w:p w14:paraId="03C5B601" w14:textId="77777777" w:rsidR="00B259BD" w:rsidRDefault="00B259BD" w:rsidP="00B259BD">
      <w:pPr>
        <w:spacing w:line="276" w:lineRule="auto"/>
        <w:ind w:left="222" w:right="226" w:firstLine="707"/>
        <w:jc w:val="both"/>
        <w:rPr>
          <w:sz w:val="24"/>
        </w:rPr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</w:t>
      </w:r>
      <w:r>
        <w:rPr>
          <w:sz w:val="24"/>
        </w:rPr>
        <w:t>ечатные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</w:t>
      </w:r>
      <w:r>
        <w:rPr>
          <w:sz w:val="24"/>
        </w:rPr>
        <w:t>комендуемых для 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</w:p>
    <w:p w14:paraId="52E3FFEE" w14:textId="77777777" w:rsidR="00B259BD" w:rsidRDefault="00B259BD" w:rsidP="00B259BD">
      <w:pPr>
        <w:pStyle w:val="a3"/>
        <w:rPr>
          <w:sz w:val="26"/>
        </w:rPr>
      </w:pPr>
    </w:p>
    <w:p w14:paraId="0FDE36D0" w14:textId="77777777" w:rsidR="003A726C" w:rsidRPr="00B259BD" w:rsidRDefault="00B259BD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B259BD">
        <w:rPr>
          <w:b/>
          <w:bCs/>
          <w:sz w:val="28"/>
          <w:szCs w:val="28"/>
        </w:rPr>
        <w:t xml:space="preserve">            </w:t>
      </w:r>
      <w:r w:rsidRPr="00B259BD">
        <w:rPr>
          <w:b/>
          <w:bCs/>
          <w:sz w:val="24"/>
          <w:szCs w:val="24"/>
        </w:rPr>
        <w:t>Основные</w:t>
      </w:r>
      <w:r w:rsidR="003A726C" w:rsidRPr="00B259BD">
        <w:rPr>
          <w:b/>
          <w:bCs/>
          <w:sz w:val="28"/>
          <w:szCs w:val="28"/>
        </w:rPr>
        <w:t xml:space="preserve"> </w:t>
      </w:r>
      <w:r w:rsidR="003A726C" w:rsidRPr="00B259BD">
        <w:rPr>
          <w:b/>
          <w:bCs/>
          <w:sz w:val="24"/>
          <w:szCs w:val="24"/>
        </w:rPr>
        <w:t>источники</w:t>
      </w:r>
      <w:r w:rsidR="003A726C" w:rsidRPr="00B259BD">
        <w:rPr>
          <w:b/>
          <w:bCs/>
          <w:sz w:val="28"/>
          <w:szCs w:val="28"/>
        </w:rPr>
        <w:t>:</w:t>
      </w:r>
    </w:p>
    <w:p w14:paraId="5AE98BDF" w14:textId="77777777" w:rsidR="003A726C" w:rsidRPr="00B259BD" w:rsidRDefault="003A726C" w:rsidP="003A726C">
      <w:pPr>
        <w:pStyle w:val="af"/>
        <w:spacing w:line="360" w:lineRule="auto"/>
        <w:ind w:firstLine="993"/>
        <w:jc w:val="both"/>
        <w:rPr>
          <w:rStyle w:val="11"/>
          <w:b/>
          <w:szCs w:val="28"/>
        </w:rPr>
      </w:pPr>
    </w:p>
    <w:p w14:paraId="4CA7E0B3" w14:textId="77777777" w:rsidR="003A726C" w:rsidRPr="00B259BD" w:rsidRDefault="003A726C" w:rsidP="003A726C">
      <w:pPr>
        <w:pStyle w:val="af"/>
        <w:spacing w:line="276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B259BD">
        <w:rPr>
          <w:rStyle w:val="11"/>
          <w:rFonts w:ascii="Times New Roman" w:hAnsi="Times New Roman" w:cs="Times New Roman"/>
          <w:szCs w:val="28"/>
        </w:rPr>
        <w:t>1 ГОСТ 14249 - 89. Сосуды и аппараты. Нормы и методы расчёта на прочность.</w:t>
      </w:r>
    </w:p>
    <w:p w14:paraId="5F640213" w14:textId="77777777" w:rsidR="003A726C" w:rsidRPr="00B259BD" w:rsidRDefault="003A726C" w:rsidP="003A726C">
      <w:pPr>
        <w:pStyle w:val="af"/>
        <w:spacing w:line="276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B259BD">
        <w:rPr>
          <w:rStyle w:val="11"/>
          <w:rFonts w:ascii="Times New Roman" w:hAnsi="Times New Roman" w:cs="Times New Roman"/>
          <w:szCs w:val="28"/>
        </w:rPr>
        <w:t xml:space="preserve">2 ГОСТ 14246-89. Теплообменники </w:t>
      </w:r>
      <w:proofErr w:type="spellStart"/>
      <w:r w:rsidRPr="00B259BD">
        <w:rPr>
          <w:rStyle w:val="11"/>
          <w:rFonts w:ascii="Times New Roman" w:hAnsi="Times New Roman" w:cs="Times New Roman"/>
          <w:szCs w:val="28"/>
        </w:rPr>
        <w:t>кожухотрубчатые</w:t>
      </w:r>
      <w:proofErr w:type="spellEnd"/>
      <w:r w:rsidRPr="00B259BD">
        <w:rPr>
          <w:rStyle w:val="11"/>
          <w:rFonts w:ascii="Times New Roman" w:hAnsi="Times New Roman" w:cs="Times New Roman"/>
          <w:szCs w:val="28"/>
        </w:rPr>
        <w:t xml:space="preserve"> с плавающей го</w:t>
      </w:r>
      <w:r w:rsidRPr="00B259BD">
        <w:rPr>
          <w:rStyle w:val="11"/>
          <w:rFonts w:ascii="Times New Roman" w:hAnsi="Times New Roman" w:cs="Times New Roman"/>
          <w:szCs w:val="28"/>
        </w:rPr>
        <w:softHyphen/>
        <w:t>ловкой. Основные параметры и размеры.</w:t>
      </w:r>
    </w:p>
    <w:p w14:paraId="1AB084F2" w14:textId="77777777" w:rsidR="003A726C" w:rsidRDefault="003A726C" w:rsidP="003A726C">
      <w:pPr>
        <w:pStyle w:val="af"/>
        <w:spacing w:line="276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B259BD">
        <w:rPr>
          <w:rStyle w:val="11"/>
          <w:rFonts w:ascii="Times New Roman" w:hAnsi="Times New Roman" w:cs="Times New Roman"/>
          <w:szCs w:val="28"/>
        </w:rPr>
        <w:t xml:space="preserve">3 ГОСТ 15122-79. Теплообменники </w:t>
      </w:r>
      <w:proofErr w:type="spellStart"/>
      <w:r w:rsidRPr="00B259BD">
        <w:rPr>
          <w:rStyle w:val="11"/>
          <w:rFonts w:ascii="Times New Roman" w:hAnsi="Times New Roman" w:cs="Times New Roman"/>
          <w:szCs w:val="28"/>
        </w:rPr>
        <w:t>кожухотрубчатые</w:t>
      </w:r>
      <w:proofErr w:type="spellEnd"/>
      <w:r w:rsidRPr="00B259BD">
        <w:rPr>
          <w:rStyle w:val="11"/>
          <w:rFonts w:ascii="Times New Roman" w:hAnsi="Times New Roman" w:cs="Times New Roman"/>
          <w:szCs w:val="28"/>
        </w:rPr>
        <w:t xml:space="preserve"> с неподвижной трубной решеткой и </w:t>
      </w:r>
      <w:proofErr w:type="spellStart"/>
      <w:r w:rsidRPr="00B259BD">
        <w:rPr>
          <w:rStyle w:val="11"/>
          <w:rFonts w:ascii="Times New Roman" w:hAnsi="Times New Roman" w:cs="Times New Roman"/>
          <w:szCs w:val="28"/>
        </w:rPr>
        <w:t>кожухотрубчатые</w:t>
      </w:r>
      <w:proofErr w:type="spellEnd"/>
      <w:r w:rsidRPr="00B259BD">
        <w:rPr>
          <w:rStyle w:val="11"/>
          <w:rFonts w:ascii="Times New Roman" w:hAnsi="Times New Roman" w:cs="Times New Roman"/>
          <w:szCs w:val="28"/>
        </w:rPr>
        <w:t xml:space="preserve"> с температурным компенсатором на кожухе. Основные п</w:t>
      </w:r>
      <w:r w:rsidRPr="00B259BD">
        <w:rPr>
          <w:rStyle w:val="11"/>
          <w:rFonts w:ascii="Times New Roman" w:hAnsi="Times New Roman" w:cs="Times New Roman"/>
          <w:szCs w:val="28"/>
        </w:rPr>
        <w:t>а</w:t>
      </w:r>
      <w:r w:rsidRPr="00B259BD">
        <w:rPr>
          <w:rStyle w:val="11"/>
          <w:rFonts w:ascii="Times New Roman" w:hAnsi="Times New Roman" w:cs="Times New Roman"/>
          <w:szCs w:val="28"/>
        </w:rPr>
        <w:t>раметры и размеры</w:t>
      </w:r>
      <w:r>
        <w:rPr>
          <w:rStyle w:val="11"/>
          <w:szCs w:val="28"/>
        </w:rPr>
        <w:t>.</w:t>
      </w:r>
    </w:p>
    <w:p w14:paraId="00E8FCED" w14:textId="77777777" w:rsidR="003A726C" w:rsidRPr="00B259BD" w:rsidRDefault="003A726C" w:rsidP="003A726C">
      <w:pPr>
        <w:pStyle w:val="af"/>
        <w:spacing w:line="276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B259BD">
        <w:rPr>
          <w:rStyle w:val="11"/>
          <w:rFonts w:ascii="Times New Roman" w:hAnsi="Times New Roman" w:cs="Times New Roman"/>
        </w:rPr>
        <w:t xml:space="preserve"> 4 ГОСТ 6533-88. Днища эллиптические отбортованные стальные для со</w:t>
      </w:r>
      <w:r w:rsidRPr="00B259BD">
        <w:rPr>
          <w:rStyle w:val="11"/>
          <w:rFonts w:ascii="Times New Roman" w:hAnsi="Times New Roman" w:cs="Times New Roman"/>
        </w:rPr>
        <w:softHyphen/>
        <w:t>судов, аппаратов и котлов. Основные размеры.</w:t>
      </w:r>
    </w:p>
    <w:p w14:paraId="053BCEBE" w14:textId="77777777" w:rsidR="003A726C" w:rsidRPr="00B259BD" w:rsidRDefault="003A726C" w:rsidP="003A726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bCs/>
          <w:sz w:val="24"/>
          <w:szCs w:val="24"/>
        </w:rPr>
      </w:pPr>
      <w:r w:rsidRPr="00B259BD">
        <w:rPr>
          <w:bCs/>
          <w:sz w:val="24"/>
          <w:szCs w:val="24"/>
        </w:rPr>
        <w:t xml:space="preserve">5 </w:t>
      </w:r>
      <w:proofErr w:type="spellStart"/>
      <w:r w:rsidRPr="00B259BD">
        <w:rPr>
          <w:bCs/>
          <w:sz w:val="24"/>
          <w:szCs w:val="24"/>
        </w:rPr>
        <w:t>Лощинский</w:t>
      </w:r>
      <w:proofErr w:type="spellEnd"/>
      <w:r w:rsidRPr="00B259BD">
        <w:rPr>
          <w:bCs/>
          <w:sz w:val="24"/>
          <w:szCs w:val="24"/>
        </w:rPr>
        <w:t xml:space="preserve"> А.А. Конструирование сварных</w:t>
      </w:r>
      <w:r>
        <w:rPr>
          <w:bCs/>
          <w:sz w:val="28"/>
          <w:szCs w:val="28"/>
        </w:rPr>
        <w:t xml:space="preserve"> химических аппаратов. </w:t>
      </w:r>
      <w:r w:rsidRPr="00B259BD">
        <w:rPr>
          <w:bCs/>
          <w:sz w:val="24"/>
          <w:szCs w:val="24"/>
        </w:rPr>
        <w:t>Спр</w:t>
      </w:r>
      <w:r w:rsidRPr="00B259BD">
        <w:rPr>
          <w:bCs/>
          <w:sz w:val="24"/>
          <w:szCs w:val="24"/>
        </w:rPr>
        <w:t>а</w:t>
      </w:r>
      <w:r w:rsidRPr="00B259BD">
        <w:rPr>
          <w:bCs/>
          <w:sz w:val="24"/>
          <w:szCs w:val="24"/>
        </w:rPr>
        <w:t>вочник.- М.: Издательство «Альянс». 2013.- 384 с., ил.</w:t>
      </w:r>
    </w:p>
    <w:p w14:paraId="6276FCCE" w14:textId="77777777" w:rsidR="003A726C" w:rsidRPr="00B259BD" w:rsidRDefault="003A726C" w:rsidP="003A726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bCs/>
          <w:sz w:val="24"/>
          <w:szCs w:val="24"/>
        </w:rPr>
      </w:pPr>
      <w:r w:rsidRPr="00B259BD">
        <w:rPr>
          <w:bCs/>
          <w:sz w:val="24"/>
          <w:szCs w:val="24"/>
        </w:rPr>
        <w:t xml:space="preserve">6  </w:t>
      </w:r>
      <w:proofErr w:type="spellStart"/>
      <w:r w:rsidRPr="00B259BD">
        <w:rPr>
          <w:bCs/>
          <w:sz w:val="24"/>
          <w:szCs w:val="24"/>
        </w:rPr>
        <w:t>Поникаров</w:t>
      </w:r>
      <w:proofErr w:type="spellEnd"/>
      <w:r w:rsidRPr="00B259BD">
        <w:rPr>
          <w:bCs/>
          <w:sz w:val="24"/>
          <w:szCs w:val="24"/>
        </w:rPr>
        <w:t xml:space="preserve"> И.И., </w:t>
      </w:r>
      <w:proofErr w:type="spellStart"/>
      <w:r w:rsidRPr="00B259BD">
        <w:rPr>
          <w:bCs/>
          <w:sz w:val="24"/>
          <w:szCs w:val="24"/>
        </w:rPr>
        <w:t>Поникаров</w:t>
      </w:r>
      <w:proofErr w:type="spellEnd"/>
      <w:r w:rsidRPr="00B259BD">
        <w:rPr>
          <w:bCs/>
          <w:sz w:val="24"/>
          <w:szCs w:val="24"/>
        </w:rPr>
        <w:t xml:space="preserve"> С.И., </w:t>
      </w:r>
      <w:proofErr w:type="spellStart"/>
      <w:r w:rsidRPr="00B259BD">
        <w:rPr>
          <w:bCs/>
          <w:sz w:val="24"/>
          <w:szCs w:val="24"/>
        </w:rPr>
        <w:t>Рачковский</w:t>
      </w:r>
      <w:proofErr w:type="spellEnd"/>
      <w:r w:rsidRPr="00B259BD">
        <w:rPr>
          <w:bCs/>
          <w:sz w:val="24"/>
          <w:szCs w:val="24"/>
        </w:rPr>
        <w:t xml:space="preserve"> С.В. Расчёты машин и аппаратов химических производств и </w:t>
      </w:r>
      <w:proofErr w:type="spellStart"/>
      <w:r w:rsidRPr="00B259BD">
        <w:rPr>
          <w:bCs/>
          <w:sz w:val="24"/>
          <w:szCs w:val="24"/>
        </w:rPr>
        <w:t>нефтегазопереработки</w:t>
      </w:r>
      <w:proofErr w:type="spellEnd"/>
      <w:r w:rsidRPr="00B259BD">
        <w:rPr>
          <w:bCs/>
          <w:sz w:val="24"/>
          <w:szCs w:val="24"/>
        </w:rPr>
        <w:t xml:space="preserve">..- М.: Альфа </w:t>
      </w:r>
      <w:proofErr w:type="gramStart"/>
      <w:r w:rsidRPr="00B259BD">
        <w:rPr>
          <w:bCs/>
          <w:sz w:val="24"/>
          <w:szCs w:val="24"/>
        </w:rPr>
        <w:t>–М</w:t>
      </w:r>
      <w:proofErr w:type="gramEnd"/>
      <w:r w:rsidRPr="00B259BD">
        <w:rPr>
          <w:bCs/>
          <w:sz w:val="24"/>
          <w:szCs w:val="24"/>
        </w:rPr>
        <w:t>, 2011.- 720с. : ил.</w:t>
      </w:r>
    </w:p>
    <w:p w14:paraId="09CD4F80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246FA1DE" w14:textId="77777777" w:rsidR="003A726C" w:rsidRPr="00B259BD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B259BD">
        <w:rPr>
          <w:b/>
          <w:bCs/>
          <w:sz w:val="24"/>
          <w:szCs w:val="24"/>
        </w:rPr>
        <w:t xml:space="preserve">Дополнительные источники: </w:t>
      </w:r>
    </w:p>
    <w:p w14:paraId="69A1763F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72423C5B" w14:textId="77777777" w:rsidR="003A726C" w:rsidRPr="00B259BD" w:rsidRDefault="003A726C" w:rsidP="00B259BD">
      <w:pPr>
        <w:pStyle w:val="af"/>
        <w:ind w:firstLine="993"/>
        <w:jc w:val="both"/>
        <w:rPr>
          <w:rFonts w:ascii="Times New Roman" w:hAnsi="Times New Roman"/>
          <w:sz w:val="24"/>
          <w:szCs w:val="24"/>
        </w:rPr>
      </w:pPr>
      <w:r w:rsidRPr="00B259BD">
        <w:rPr>
          <w:rStyle w:val="11"/>
          <w:rFonts w:ascii="Times New Roman" w:hAnsi="Times New Roman" w:cs="Times New Roman"/>
        </w:rPr>
        <w:t>1 Генкин А.Э. Оборудование химических заводов. М., Высшая школа, 1986 г., 280с.,</w:t>
      </w:r>
      <w:r w:rsidRPr="00B259BD">
        <w:rPr>
          <w:rStyle w:val="7pt1pt"/>
          <w:rFonts w:ascii="Times New Roman" w:hAnsi="Times New Roman" w:cs="Times New Roman"/>
          <w:sz w:val="24"/>
          <w:szCs w:val="24"/>
        </w:rPr>
        <w:t xml:space="preserve"> ил</w:t>
      </w:r>
    </w:p>
    <w:p w14:paraId="7212575B" w14:textId="77777777" w:rsidR="003A726C" w:rsidRPr="00B259BD" w:rsidRDefault="003A726C" w:rsidP="00B259BD">
      <w:pPr>
        <w:pStyle w:val="af"/>
        <w:ind w:firstLine="993"/>
        <w:jc w:val="both"/>
        <w:rPr>
          <w:rFonts w:ascii="Times New Roman" w:hAnsi="Times New Roman"/>
          <w:sz w:val="24"/>
          <w:szCs w:val="24"/>
        </w:rPr>
      </w:pPr>
      <w:r w:rsidRPr="00B259BD">
        <w:rPr>
          <w:rStyle w:val="11"/>
          <w:rFonts w:ascii="Times New Roman" w:hAnsi="Times New Roman" w:cs="Times New Roman"/>
        </w:rPr>
        <w:t xml:space="preserve">2   </w:t>
      </w:r>
      <w:proofErr w:type="spellStart"/>
      <w:r w:rsidRPr="00B259BD">
        <w:rPr>
          <w:rStyle w:val="11"/>
          <w:rFonts w:ascii="Times New Roman" w:hAnsi="Times New Roman" w:cs="Times New Roman"/>
        </w:rPr>
        <w:t>Фарамазов</w:t>
      </w:r>
      <w:proofErr w:type="spellEnd"/>
      <w:r w:rsidRPr="00B259BD">
        <w:rPr>
          <w:rStyle w:val="11"/>
          <w:rFonts w:ascii="Times New Roman" w:hAnsi="Times New Roman" w:cs="Times New Roman"/>
        </w:rPr>
        <w:tab/>
        <w:t>С.А. Оборудование нефтеперерабатывающих заводов и его эксплуатация. М., Химия, 1984 г. -328 е.: ил.</w:t>
      </w:r>
    </w:p>
    <w:p w14:paraId="44AE3844" w14:textId="77777777" w:rsidR="003A726C" w:rsidRPr="00B259BD" w:rsidRDefault="003A726C" w:rsidP="00B259BD">
      <w:pPr>
        <w:pStyle w:val="af"/>
        <w:ind w:firstLine="993"/>
        <w:jc w:val="both"/>
        <w:rPr>
          <w:rFonts w:ascii="Times New Roman" w:hAnsi="Times New Roman"/>
          <w:sz w:val="24"/>
          <w:szCs w:val="24"/>
        </w:rPr>
      </w:pPr>
      <w:r w:rsidRPr="00B259BD">
        <w:rPr>
          <w:rStyle w:val="11"/>
          <w:rFonts w:ascii="Times New Roman" w:hAnsi="Times New Roman" w:cs="Times New Roman"/>
        </w:rPr>
        <w:t xml:space="preserve">3 </w:t>
      </w:r>
      <w:proofErr w:type="spellStart"/>
      <w:r w:rsidRPr="00B259BD">
        <w:rPr>
          <w:rStyle w:val="11"/>
          <w:rFonts w:ascii="Times New Roman" w:hAnsi="Times New Roman" w:cs="Times New Roman"/>
        </w:rPr>
        <w:t>Семидуберский</w:t>
      </w:r>
      <w:proofErr w:type="spellEnd"/>
      <w:r w:rsidRPr="00B259BD">
        <w:rPr>
          <w:rStyle w:val="11"/>
          <w:rFonts w:ascii="Times New Roman" w:hAnsi="Times New Roman" w:cs="Times New Roman"/>
        </w:rPr>
        <w:t xml:space="preserve"> М.С. Насосы, компрессоры, вентиляторы. М., Высшая школа. 1974 г, 232 </w:t>
      </w:r>
      <w:proofErr w:type="spellStart"/>
      <w:r w:rsidRPr="00B259BD">
        <w:rPr>
          <w:rStyle w:val="11"/>
          <w:rFonts w:ascii="Times New Roman" w:hAnsi="Times New Roman" w:cs="Times New Roman"/>
        </w:rPr>
        <w:t>с</w:t>
      </w:r>
      <w:proofErr w:type="gramStart"/>
      <w:r w:rsidRPr="00B259BD">
        <w:rPr>
          <w:rStyle w:val="11"/>
          <w:rFonts w:ascii="Times New Roman" w:hAnsi="Times New Roman" w:cs="Times New Roman"/>
        </w:rPr>
        <w:t>,,</w:t>
      </w:r>
      <w:proofErr w:type="gramEnd"/>
      <w:r w:rsidRPr="00B259BD">
        <w:rPr>
          <w:rStyle w:val="11"/>
          <w:rFonts w:ascii="Times New Roman" w:hAnsi="Times New Roman" w:cs="Times New Roman"/>
        </w:rPr>
        <w:t>ил</w:t>
      </w:r>
      <w:proofErr w:type="spellEnd"/>
      <w:r w:rsidRPr="00B259BD">
        <w:rPr>
          <w:rStyle w:val="11"/>
          <w:rFonts w:ascii="Times New Roman" w:hAnsi="Times New Roman" w:cs="Times New Roman"/>
        </w:rPr>
        <w:t>.</w:t>
      </w:r>
    </w:p>
    <w:p w14:paraId="6AB16C6E" w14:textId="77777777" w:rsidR="003A726C" w:rsidRPr="00B259BD" w:rsidRDefault="003A726C" w:rsidP="00B259BD">
      <w:pPr>
        <w:pStyle w:val="af"/>
        <w:ind w:firstLine="993"/>
        <w:jc w:val="both"/>
        <w:rPr>
          <w:rFonts w:ascii="Times New Roman" w:hAnsi="Times New Roman"/>
          <w:sz w:val="24"/>
          <w:szCs w:val="24"/>
        </w:rPr>
      </w:pPr>
      <w:r w:rsidRPr="00B259BD">
        <w:rPr>
          <w:rStyle w:val="11"/>
          <w:rFonts w:ascii="Times New Roman" w:hAnsi="Times New Roman" w:cs="Times New Roman"/>
        </w:rPr>
        <w:t>4 Правила устройства и безопасной эксплуатации сосудов, работающих под да</w:t>
      </w:r>
      <w:r w:rsidRPr="00B259BD">
        <w:rPr>
          <w:rStyle w:val="11"/>
          <w:rFonts w:ascii="Times New Roman" w:hAnsi="Times New Roman" w:cs="Times New Roman"/>
        </w:rPr>
        <w:t>в</w:t>
      </w:r>
      <w:r w:rsidRPr="00B259BD">
        <w:rPr>
          <w:rStyle w:val="11"/>
          <w:rFonts w:ascii="Times New Roman" w:hAnsi="Times New Roman" w:cs="Times New Roman"/>
        </w:rPr>
        <w:t>лением. С.- Петербург, 2000 г.</w:t>
      </w:r>
    </w:p>
    <w:p w14:paraId="3399AF19" w14:textId="77777777" w:rsidR="003A726C" w:rsidRPr="00B259BD" w:rsidRDefault="003A726C" w:rsidP="00B259BD">
      <w:pPr>
        <w:pStyle w:val="af"/>
        <w:ind w:firstLine="993"/>
        <w:jc w:val="both"/>
        <w:rPr>
          <w:rFonts w:ascii="Times New Roman" w:hAnsi="Times New Roman"/>
          <w:sz w:val="24"/>
          <w:szCs w:val="24"/>
        </w:rPr>
      </w:pPr>
      <w:r w:rsidRPr="00B259BD">
        <w:rPr>
          <w:rStyle w:val="11"/>
          <w:rFonts w:ascii="Times New Roman" w:hAnsi="Times New Roman" w:cs="Times New Roman"/>
        </w:rPr>
        <w:lastRenderedPageBreak/>
        <w:t xml:space="preserve">5 </w:t>
      </w:r>
      <w:proofErr w:type="spellStart"/>
      <w:r w:rsidRPr="00B259BD">
        <w:rPr>
          <w:rStyle w:val="11"/>
          <w:rFonts w:ascii="Times New Roman" w:hAnsi="Times New Roman" w:cs="Times New Roman"/>
        </w:rPr>
        <w:t>Рахмилевич</w:t>
      </w:r>
      <w:proofErr w:type="spellEnd"/>
      <w:r w:rsidRPr="00B259BD">
        <w:rPr>
          <w:rStyle w:val="11"/>
          <w:rFonts w:ascii="Times New Roman" w:hAnsi="Times New Roman" w:cs="Times New Roman"/>
        </w:rPr>
        <w:t xml:space="preserve"> 3.3., </w:t>
      </w:r>
      <w:proofErr w:type="spellStart"/>
      <w:r w:rsidRPr="00B259BD">
        <w:rPr>
          <w:rStyle w:val="11"/>
          <w:rFonts w:ascii="Times New Roman" w:hAnsi="Times New Roman" w:cs="Times New Roman"/>
        </w:rPr>
        <w:t>Радзин</w:t>
      </w:r>
      <w:proofErr w:type="spellEnd"/>
      <w:r w:rsidRPr="00B259BD">
        <w:rPr>
          <w:rStyle w:val="11"/>
          <w:rFonts w:ascii="Times New Roman" w:hAnsi="Times New Roman" w:cs="Times New Roman"/>
        </w:rPr>
        <w:t xml:space="preserve"> И.М., </w:t>
      </w:r>
      <w:proofErr w:type="spellStart"/>
      <w:r w:rsidRPr="00B259BD">
        <w:rPr>
          <w:rStyle w:val="11"/>
          <w:rFonts w:ascii="Times New Roman" w:hAnsi="Times New Roman" w:cs="Times New Roman"/>
        </w:rPr>
        <w:t>Фарамазов</w:t>
      </w:r>
      <w:proofErr w:type="spellEnd"/>
      <w:r w:rsidRPr="00B259BD">
        <w:rPr>
          <w:rStyle w:val="11"/>
          <w:rFonts w:ascii="Times New Roman" w:hAnsi="Times New Roman" w:cs="Times New Roman"/>
        </w:rPr>
        <w:t xml:space="preserve"> С.А. Справочник механика химич</w:t>
      </w:r>
      <w:r w:rsidRPr="00B259BD">
        <w:rPr>
          <w:rStyle w:val="11"/>
          <w:rFonts w:ascii="Times New Roman" w:hAnsi="Times New Roman" w:cs="Times New Roman"/>
        </w:rPr>
        <w:t>е</w:t>
      </w:r>
      <w:r w:rsidRPr="00B259BD">
        <w:rPr>
          <w:rStyle w:val="11"/>
          <w:rFonts w:ascii="Times New Roman" w:hAnsi="Times New Roman" w:cs="Times New Roman"/>
        </w:rPr>
        <w:t>ских и нефтеперерабатывающих заводов. М.: Химия, 1985. 592с., ил.</w:t>
      </w:r>
    </w:p>
    <w:p w14:paraId="29DF2494" w14:textId="77777777" w:rsidR="003A726C" w:rsidRPr="00B259BD" w:rsidRDefault="003A726C" w:rsidP="00B259BD">
      <w:pPr>
        <w:pStyle w:val="af"/>
        <w:ind w:firstLine="993"/>
        <w:jc w:val="both"/>
        <w:rPr>
          <w:rFonts w:ascii="Times New Roman" w:hAnsi="Times New Roman"/>
          <w:sz w:val="24"/>
          <w:szCs w:val="24"/>
        </w:rPr>
      </w:pPr>
      <w:r w:rsidRPr="00B259BD">
        <w:rPr>
          <w:rStyle w:val="11"/>
          <w:rFonts w:ascii="Times New Roman" w:hAnsi="Times New Roman" w:cs="Times New Roman"/>
        </w:rPr>
        <w:t xml:space="preserve">6 </w:t>
      </w:r>
      <w:proofErr w:type="spellStart"/>
      <w:r w:rsidRPr="00B259BD">
        <w:rPr>
          <w:rStyle w:val="11"/>
          <w:rFonts w:ascii="Times New Roman" w:hAnsi="Times New Roman" w:cs="Times New Roman"/>
        </w:rPr>
        <w:t>Вихман</w:t>
      </w:r>
      <w:proofErr w:type="spellEnd"/>
      <w:r w:rsidRPr="00B259BD">
        <w:rPr>
          <w:rStyle w:val="11"/>
          <w:rFonts w:ascii="Times New Roman" w:hAnsi="Times New Roman" w:cs="Times New Roman"/>
        </w:rPr>
        <w:t xml:space="preserve"> Г.Л., Круглов С.А. Основы конструирования аппаратов и ма</w:t>
      </w:r>
      <w:r w:rsidRPr="00B259BD">
        <w:rPr>
          <w:rStyle w:val="11"/>
          <w:rFonts w:ascii="Times New Roman" w:hAnsi="Times New Roman" w:cs="Times New Roman"/>
        </w:rPr>
        <w:softHyphen/>
        <w:t>шин нефтеперерабатывающих заводов. М.: Машиностроение, 1978, 328с., ил.</w:t>
      </w:r>
    </w:p>
    <w:p w14:paraId="708B1B14" w14:textId="77777777" w:rsidR="003A726C" w:rsidRPr="00B259BD" w:rsidRDefault="003A726C" w:rsidP="00B259BD">
      <w:pPr>
        <w:pStyle w:val="af"/>
        <w:ind w:firstLine="993"/>
        <w:jc w:val="both"/>
        <w:rPr>
          <w:rFonts w:ascii="Times New Roman" w:hAnsi="Times New Roman"/>
          <w:sz w:val="28"/>
          <w:szCs w:val="28"/>
        </w:rPr>
      </w:pPr>
      <w:r w:rsidRPr="00B259BD">
        <w:rPr>
          <w:rStyle w:val="11"/>
          <w:rFonts w:ascii="Times New Roman" w:hAnsi="Times New Roman" w:cs="Times New Roman"/>
          <w:szCs w:val="28"/>
        </w:rPr>
        <w:t xml:space="preserve">7 Чернобыльский И.И. и </w:t>
      </w:r>
      <w:proofErr w:type="spellStart"/>
      <w:proofErr w:type="gramStart"/>
      <w:r w:rsidRPr="00B259BD">
        <w:rPr>
          <w:rStyle w:val="11"/>
          <w:rFonts w:ascii="Times New Roman" w:hAnsi="Times New Roman" w:cs="Times New Roman"/>
          <w:szCs w:val="28"/>
        </w:rPr>
        <w:t>др</w:t>
      </w:r>
      <w:proofErr w:type="spellEnd"/>
      <w:proofErr w:type="gramEnd"/>
      <w:r w:rsidRPr="00B259BD">
        <w:rPr>
          <w:rStyle w:val="11"/>
          <w:rFonts w:ascii="Times New Roman" w:hAnsi="Times New Roman" w:cs="Times New Roman"/>
          <w:szCs w:val="28"/>
        </w:rPr>
        <w:t xml:space="preserve">  Машины и аппараты химической промышленности, М.:., Химия, 1962, 517с., ил.</w:t>
      </w:r>
    </w:p>
    <w:p w14:paraId="239ABBE3" w14:textId="77777777" w:rsidR="003A726C" w:rsidRPr="00B259BD" w:rsidRDefault="003A726C" w:rsidP="00B259BD">
      <w:pPr>
        <w:pStyle w:val="af"/>
        <w:ind w:firstLine="993"/>
        <w:jc w:val="both"/>
        <w:rPr>
          <w:rFonts w:ascii="Times New Roman" w:hAnsi="Times New Roman"/>
          <w:sz w:val="28"/>
          <w:szCs w:val="28"/>
        </w:rPr>
      </w:pPr>
      <w:r w:rsidRPr="00B259BD">
        <w:rPr>
          <w:rStyle w:val="11"/>
          <w:rFonts w:ascii="Times New Roman" w:hAnsi="Times New Roman" w:cs="Times New Roman"/>
          <w:szCs w:val="28"/>
        </w:rPr>
        <w:t xml:space="preserve">8  </w:t>
      </w:r>
      <w:proofErr w:type="spellStart"/>
      <w:r w:rsidRPr="00B259BD">
        <w:rPr>
          <w:rStyle w:val="11"/>
          <w:rFonts w:ascii="Times New Roman" w:hAnsi="Times New Roman" w:cs="Times New Roman"/>
          <w:szCs w:val="28"/>
        </w:rPr>
        <w:t>Долгачёв</w:t>
      </w:r>
      <w:proofErr w:type="spellEnd"/>
      <w:r w:rsidRPr="00B259BD">
        <w:rPr>
          <w:rStyle w:val="11"/>
          <w:rFonts w:ascii="Times New Roman" w:hAnsi="Times New Roman" w:cs="Times New Roman"/>
          <w:szCs w:val="28"/>
        </w:rPr>
        <w:t xml:space="preserve"> Ф.М., Лейко </w:t>
      </w:r>
      <w:r w:rsidRPr="00B259BD">
        <w:rPr>
          <w:rStyle w:val="11"/>
          <w:rFonts w:ascii="Times New Roman" w:hAnsi="Times New Roman" w:cs="Times New Roman"/>
          <w:szCs w:val="28"/>
          <w:lang w:val="en-US"/>
        </w:rPr>
        <w:t>B</w:t>
      </w:r>
      <w:r w:rsidRPr="00B259BD">
        <w:rPr>
          <w:rStyle w:val="11"/>
          <w:rFonts w:ascii="Times New Roman" w:hAnsi="Times New Roman" w:cs="Times New Roman"/>
          <w:szCs w:val="28"/>
        </w:rPr>
        <w:t>.</w:t>
      </w:r>
      <w:r w:rsidRPr="00B259BD">
        <w:rPr>
          <w:rStyle w:val="11"/>
          <w:rFonts w:ascii="Times New Roman" w:hAnsi="Times New Roman" w:cs="Times New Roman"/>
          <w:szCs w:val="28"/>
          <w:lang w:val="en-US"/>
        </w:rPr>
        <w:t>C</w:t>
      </w:r>
      <w:r w:rsidRPr="00B259BD">
        <w:rPr>
          <w:rStyle w:val="11"/>
          <w:rFonts w:ascii="Times New Roman" w:hAnsi="Times New Roman" w:cs="Times New Roman"/>
          <w:szCs w:val="28"/>
        </w:rPr>
        <w:t xml:space="preserve">. Основы гидравлики и гидропривод. М., </w:t>
      </w:r>
      <w:proofErr w:type="spellStart"/>
      <w:r w:rsidRPr="00B259BD">
        <w:rPr>
          <w:rStyle w:val="11"/>
          <w:rFonts w:ascii="Times New Roman" w:hAnsi="Times New Roman" w:cs="Times New Roman"/>
          <w:szCs w:val="28"/>
        </w:rPr>
        <w:t>Стройи</w:t>
      </w:r>
      <w:r w:rsidRPr="00B259BD">
        <w:rPr>
          <w:rStyle w:val="11"/>
          <w:rFonts w:ascii="Times New Roman" w:hAnsi="Times New Roman" w:cs="Times New Roman"/>
          <w:szCs w:val="28"/>
        </w:rPr>
        <w:t>з</w:t>
      </w:r>
      <w:r w:rsidRPr="00B259BD">
        <w:rPr>
          <w:rStyle w:val="11"/>
          <w:rFonts w:ascii="Times New Roman" w:hAnsi="Times New Roman" w:cs="Times New Roman"/>
          <w:szCs w:val="28"/>
        </w:rPr>
        <w:t>дат</w:t>
      </w:r>
      <w:proofErr w:type="spellEnd"/>
      <w:r w:rsidRPr="00B259BD">
        <w:rPr>
          <w:rStyle w:val="11"/>
          <w:rFonts w:ascii="Times New Roman" w:hAnsi="Times New Roman" w:cs="Times New Roman"/>
          <w:szCs w:val="28"/>
        </w:rPr>
        <w:t>, 1981 г.</w:t>
      </w:r>
    </w:p>
    <w:p w14:paraId="0226C36B" w14:textId="77777777" w:rsidR="003A726C" w:rsidRPr="00B259BD" w:rsidRDefault="003A726C" w:rsidP="009D1CE2">
      <w:pPr>
        <w:pStyle w:val="af"/>
        <w:ind w:firstLine="993"/>
        <w:jc w:val="both"/>
        <w:rPr>
          <w:rStyle w:val="11"/>
          <w:rFonts w:ascii="Times New Roman" w:hAnsi="Times New Roman" w:cs="Times New Roman"/>
          <w:szCs w:val="28"/>
        </w:rPr>
      </w:pPr>
      <w:r w:rsidRPr="00B259BD">
        <w:rPr>
          <w:rStyle w:val="11"/>
          <w:rFonts w:ascii="Times New Roman" w:hAnsi="Times New Roman" w:cs="Times New Roman"/>
          <w:szCs w:val="28"/>
        </w:rPr>
        <w:t>9  Ведерников М.И. Компрессорные и насосные установки химической, нефт</w:t>
      </w:r>
      <w:r w:rsidRPr="00B259BD">
        <w:rPr>
          <w:rStyle w:val="11"/>
          <w:rFonts w:ascii="Times New Roman" w:hAnsi="Times New Roman" w:cs="Times New Roman"/>
          <w:szCs w:val="28"/>
        </w:rPr>
        <w:t>е</w:t>
      </w:r>
      <w:r w:rsidRPr="00B259BD">
        <w:rPr>
          <w:rStyle w:val="11"/>
          <w:rFonts w:ascii="Times New Roman" w:hAnsi="Times New Roman" w:cs="Times New Roman"/>
          <w:szCs w:val="28"/>
        </w:rPr>
        <w:t>химической и нефтеперерабатывающей промышленности. – М.: Высшая школа, 1987 г.</w:t>
      </w:r>
    </w:p>
    <w:p w14:paraId="24238C15" w14:textId="77777777" w:rsidR="003A726C" w:rsidRPr="00B259BD" w:rsidRDefault="003A726C" w:rsidP="009D1CE2">
      <w:pPr>
        <w:pStyle w:val="af"/>
        <w:ind w:firstLine="993"/>
        <w:jc w:val="both"/>
        <w:rPr>
          <w:rStyle w:val="11"/>
          <w:rFonts w:ascii="Times New Roman" w:hAnsi="Times New Roman" w:cs="Times New Roman"/>
          <w:szCs w:val="28"/>
        </w:rPr>
      </w:pPr>
      <w:r w:rsidRPr="00B259BD">
        <w:rPr>
          <w:rStyle w:val="11"/>
          <w:rFonts w:ascii="Times New Roman" w:hAnsi="Times New Roman" w:cs="Times New Roman"/>
          <w:szCs w:val="28"/>
        </w:rPr>
        <w:t xml:space="preserve">10 </w:t>
      </w:r>
      <w:proofErr w:type="spellStart"/>
      <w:r w:rsidRPr="00B259BD">
        <w:rPr>
          <w:rStyle w:val="11"/>
          <w:rFonts w:ascii="Times New Roman" w:hAnsi="Times New Roman" w:cs="Times New Roman"/>
          <w:szCs w:val="28"/>
        </w:rPr>
        <w:t>Левиндер</w:t>
      </w:r>
      <w:proofErr w:type="spellEnd"/>
      <w:r w:rsidRPr="00B259BD">
        <w:rPr>
          <w:rStyle w:val="11"/>
          <w:rFonts w:ascii="Times New Roman" w:hAnsi="Times New Roman" w:cs="Times New Roman"/>
          <w:szCs w:val="28"/>
        </w:rPr>
        <w:t xml:space="preserve"> М.Е., </w:t>
      </w:r>
      <w:proofErr w:type="spellStart"/>
      <w:r w:rsidRPr="00B259BD">
        <w:rPr>
          <w:rStyle w:val="11"/>
          <w:rFonts w:ascii="Times New Roman" w:hAnsi="Times New Roman" w:cs="Times New Roman"/>
          <w:szCs w:val="28"/>
        </w:rPr>
        <w:t>Чак</w:t>
      </w:r>
      <w:proofErr w:type="spellEnd"/>
      <w:r w:rsidRPr="00B259BD">
        <w:rPr>
          <w:rStyle w:val="11"/>
          <w:rFonts w:ascii="Times New Roman" w:hAnsi="Times New Roman" w:cs="Times New Roman"/>
          <w:szCs w:val="28"/>
        </w:rPr>
        <w:t xml:space="preserve">  Р.О. Оборудование и основы проектирования нефтеп</w:t>
      </w:r>
      <w:r w:rsidRPr="00B259BD">
        <w:rPr>
          <w:rStyle w:val="11"/>
          <w:rFonts w:ascii="Times New Roman" w:hAnsi="Times New Roman" w:cs="Times New Roman"/>
          <w:szCs w:val="28"/>
        </w:rPr>
        <w:t>е</w:t>
      </w:r>
      <w:r w:rsidRPr="00B259BD">
        <w:rPr>
          <w:rStyle w:val="11"/>
          <w:rFonts w:ascii="Times New Roman" w:hAnsi="Times New Roman" w:cs="Times New Roman"/>
          <w:szCs w:val="28"/>
        </w:rPr>
        <w:t>рерабатывающих заводов. – М.; Химия, 1993 г.</w:t>
      </w:r>
    </w:p>
    <w:p w14:paraId="02C1BB8E" w14:textId="77777777" w:rsidR="003A726C" w:rsidRDefault="003A726C" w:rsidP="003A726C">
      <w:pPr>
        <w:pStyle w:val="af"/>
        <w:spacing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14:paraId="5D44EA5C" w14:textId="77777777" w:rsidR="003A726C" w:rsidRPr="00B259BD" w:rsidRDefault="00B259BD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 w:rsidR="003A726C" w:rsidRPr="00B259BD">
        <w:rPr>
          <w:b/>
          <w:bCs/>
          <w:sz w:val="24"/>
          <w:szCs w:val="24"/>
        </w:rPr>
        <w:t>Электронные ресурсы:</w:t>
      </w:r>
    </w:p>
    <w:p w14:paraId="37DFB8F8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1CC7E201" w14:textId="77777777" w:rsidR="003A726C" w:rsidRPr="009D1CE2" w:rsidRDefault="009D1CE2" w:rsidP="009D1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9D1CE2">
        <w:rPr>
          <w:bCs/>
          <w:color w:val="FFFFFF"/>
          <w:sz w:val="24"/>
          <w:szCs w:val="24"/>
        </w:rPr>
        <w:t>1111</w:t>
      </w:r>
      <w:r w:rsidR="003A726C" w:rsidRPr="009D1CE2">
        <w:rPr>
          <w:bCs/>
          <w:sz w:val="24"/>
          <w:szCs w:val="24"/>
        </w:rPr>
        <w:t xml:space="preserve">Оборудование нефтепереработки  </w:t>
      </w:r>
      <w:r w:rsidR="003A726C" w:rsidRPr="009D1CE2">
        <w:rPr>
          <w:bCs/>
          <w:sz w:val="24"/>
          <w:szCs w:val="24"/>
          <w:u w:val="single"/>
        </w:rPr>
        <w:t>(</w:t>
      </w:r>
      <w:proofErr w:type="spellStart"/>
      <w:r w:rsidR="003A726C" w:rsidRPr="009D1CE2">
        <w:rPr>
          <w:bCs/>
          <w:sz w:val="24"/>
          <w:szCs w:val="24"/>
          <w:u w:val="single"/>
          <w:lang w:val="en-US"/>
        </w:rPr>
        <w:t>htt</w:t>
      </w:r>
      <w:proofErr w:type="spellEnd"/>
      <w:r w:rsidR="003A726C" w:rsidRPr="009D1CE2">
        <w:rPr>
          <w:bCs/>
          <w:sz w:val="24"/>
          <w:szCs w:val="24"/>
          <w:u w:val="single"/>
        </w:rPr>
        <w:t>р</w:t>
      </w:r>
      <w:proofErr w:type="gramStart"/>
      <w:r w:rsidR="003A726C" w:rsidRPr="009D1CE2">
        <w:rPr>
          <w:bCs/>
          <w:sz w:val="24"/>
          <w:szCs w:val="24"/>
          <w:u w:val="single"/>
        </w:rPr>
        <w:t xml:space="preserve"> :</w:t>
      </w:r>
      <w:proofErr w:type="gramEnd"/>
      <w:r w:rsidR="003A726C" w:rsidRPr="009D1CE2">
        <w:rPr>
          <w:bCs/>
          <w:sz w:val="24"/>
          <w:szCs w:val="24"/>
          <w:u w:val="single"/>
        </w:rPr>
        <w:t xml:space="preserve"> / </w:t>
      </w:r>
      <w:r w:rsidR="003A726C" w:rsidRPr="009D1CE2">
        <w:rPr>
          <w:bCs/>
          <w:sz w:val="24"/>
          <w:szCs w:val="24"/>
          <w:u w:val="single"/>
          <w:lang w:val="en-US"/>
        </w:rPr>
        <w:t>www</w:t>
      </w:r>
      <w:r w:rsidR="003A726C" w:rsidRPr="009D1CE2">
        <w:rPr>
          <w:bCs/>
          <w:sz w:val="24"/>
          <w:szCs w:val="24"/>
          <w:u w:val="single"/>
        </w:rPr>
        <w:t xml:space="preserve">. </w:t>
      </w:r>
      <w:proofErr w:type="spellStart"/>
      <w:r w:rsidR="003A726C" w:rsidRPr="009D1CE2">
        <w:rPr>
          <w:bCs/>
          <w:sz w:val="24"/>
          <w:szCs w:val="24"/>
          <w:u w:val="single"/>
          <w:lang w:val="en-US"/>
        </w:rPr>
        <w:t>promvest</w:t>
      </w:r>
      <w:proofErr w:type="spellEnd"/>
      <w:r w:rsidR="003A726C" w:rsidRPr="009D1CE2">
        <w:rPr>
          <w:bCs/>
          <w:sz w:val="24"/>
          <w:szCs w:val="24"/>
          <w:u w:val="single"/>
        </w:rPr>
        <w:t>.</w:t>
      </w:r>
      <w:r w:rsidR="003A726C" w:rsidRPr="009D1CE2">
        <w:rPr>
          <w:bCs/>
          <w:sz w:val="24"/>
          <w:szCs w:val="24"/>
          <w:u w:val="single"/>
          <w:lang w:val="en-US"/>
        </w:rPr>
        <w:t>info</w:t>
      </w:r>
      <w:r w:rsidR="003A726C" w:rsidRPr="009D1CE2">
        <w:rPr>
          <w:bCs/>
          <w:sz w:val="24"/>
          <w:szCs w:val="24"/>
          <w:u w:val="single"/>
        </w:rPr>
        <w:t xml:space="preserve">/ </w:t>
      </w:r>
      <w:r w:rsidR="003A726C" w:rsidRPr="009D1CE2">
        <w:rPr>
          <w:bCs/>
          <w:sz w:val="24"/>
          <w:szCs w:val="24"/>
          <w:u w:val="single"/>
          <w:lang w:val="en-US"/>
        </w:rPr>
        <w:t>company</w:t>
      </w:r>
      <w:r w:rsidR="003A726C" w:rsidRPr="009D1CE2">
        <w:rPr>
          <w:bCs/>
          <w:sz w:val="24"/>
          <w:szCs w:val="24"/>
          <w:u w:val="single"/>
        </w:rPr>
        <w:t xml:space="preserve">/ </w:t>
      </w:r>
      <w:r w:rsidR="003A726C" w:rsidRPr="009D1CE2">
        <w:rPr>
          <w:bCs/>
          <w:sz w:val="24"/>
          <w:szCs w:val="24"/>
          <w:u w:val="single"/>
          <w:lang w:val="en-US"/>
        </w:rPr>
        <w:t>products</w:t>
      </w:r>
      <w:r w:rsidR="003A726C" w:rsidRPr="009D1CE2">
        <w:rPr>
          <w:bCs/>
          <w:sz w:val="24"/>
          <w:szCs w:val="24"/>
          <w:u w:val="single"/>
        </w:rPr>
        <w:t xml:space="preserve">/ </w:t>
      </w:r>
      <w:proofErr w:type="spellStart"/>
      <w:r w:rsidR="003A726C" w:rsidRPr="009D1CE2">
        <w:rPr>
          <w:bCs/>
          <w:sz w:val="24"/>
          <w:szCs w:val="24"/>
          <w:u w:val="single"/>
          <w:lang w:val="en-US"/>
        </w:rPr>
        <w:t>ru</w:t>
      </w:r>
      <w:proofErr w:type="spellEnd"/>
      <w:r w:rsidR="003A726C" w:rsidRPr="009D1CE2">
        <w:rPr>
          <w:bCs/>
          <w:sz w:val="24"/>
          <w:szCs w:val="24"/>
          <w:u w:val="single"/>
        </w:rPr>
        <w:t>)</w:t>
      </w:r>
    </w:p>
    <w:p w14:paraId="3B360705" w14:textId="77777777" w:rsidR="003A726C" w:rsidRPr="00E03162" w:rsidRDefault="003A726C" w:rsidP="009D1CE2">
      <w:pPr>
        <w:pStyle w:val="a5"/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/>
        <w:ind w:left="720" w:hanging="360"/>
        <w:contextualSpacing/>
        <w:jc w:val="both"/>
        <w:rPr>
          <w:bCs/>
          <w:sz w:val="24"/>
          <w:szCs w:val="24"/>
        </w:rPr>
      </w:pPr>
      <w:r w:rsidRPr="009D1CE2">
        <w:rPr>
          <w:bCs/>
          <w:sz w:val="24"/>
          <w:szCs w:val="24"/>
        </w:rPr>
        <w:t>Пути</w:t>
      </w:r>
      <w:r w:rsidRPr="00E03162">
        <w:rPr>
          <w:bCs/>
          <w:sz w:val="24"/>
          <w:szCs w:val="24"/>
        </w:rPr>
        <w:t xml:space="preserve"> </w:t>
      </w:r>
      <w:r w:rsidRPr="009D1CE2">
        <w:rPr>
          <w:bCs/>
          <w:sz w:val="24"/>
          <w:szCs w:val="24"/>
        </w:rPr>
        <w:t>повышения</w:t>
      </w:r>
      <w:r w:rsidRPr="00E03162">
        <w:rPr>
          <w:bCs/>
          <w:sz w:val="24"/>
          <w:szCs w:val="24"/>
        </w:rPr>
        <w:t xml:space="preserve"> </w:t>
      </w:r>
      <w:r w:rsidRPr="009D1CE2">
        <w:rPr>
          <w:bCs/>
          <w:sz w:val="24"/>
          <w:szCs w:val="24"/>
        </w:rPr>
        <w:t>надёжности</w:t>
      </w:r>
      <w:r w:rsidRPr="00E03162">
        <w:rPr>
          <w:bCs/>
          <w:sz w:val="24"/>
          <w:szCs w:val="24"/>
        </w:rPr>
        <w:t xml:space="preserve"> </w:t>
      </w:r>
      <w:r w:rsidRPr="009D1CE2">
        <w:rPr>
          <w:bCs/>
          <w:sz w:val="24"/>
          <w:szCs w:val="24"/>
        </w:rPr>
        <w:t>насосного</w:t>
      </w:r>
      <w:r w:rsidRPr="00E03162">
        <w:rPr>
          <w:bCs/>
          <w:sz w:val="24"/>
          <w:szCs w:val="24"/>
        </w:rPr>
        <w:t xml:space="preserve"> </w:t>
      </w:r>
      <w:r w:rsidRPr="009D1CE2">
        <w:rPr>
          <w:bCs/>
          <w:sz w:val="24"/>
          <w:szCs w:val="24"/>
        </w:rPr>
        <w:t>оборудования</w:t>
      </w:r>
      <w:r w:rsidRPr="00E03162">
        <w:rPr>
          <w:bCs/>
          <w:sz w:val="24"/>
          <w:szCs w:val="24"/>
        </w:rPr>
        <w:t xml:space="preserve"> </w:t>
      </w:r>
      <w:r w:rsidRPr="00E03162">
        <w:rPr>
          <w:bCs/>
          <w:sz w:val="24"/>
          <w:szCs w:val="24"/>
          <w:u w:val="single"/>
        </w:rPr>
        <w:t>(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htt</w:t>
      </w:r>
      <w:proofErr w:type="spellEnd"/>
      <w:r w:rsidRPr="009D1CE2">
        <w:rPr>
          <w:bCs/>
          <w:sz w:val="24"/>
          <w:szCs w:val="24"/>
          <w:u w:val="single"/>
        </w:rPr>
        <w:t>р</w:t>
      </w:r>
      <w:proofErr w:type="gramStart"/>
      <w:r w:rsidRPr="00E03162">
        <w:rPr>
          <w:bCs/>
          <w:sz w:val="24"/>
          <w:szCs w:val="24"/>
          <w:u w:val="single"/>
        </w:rPr>
        <w:t xml:space="preserve"> :</w:t>
      </w:r>
      <w:proofErr w:type="gramEnd"/>
      <w:r w:rsidRPr="00E03162">
        <w:rPr>
          <w:bCs/>
          <w:sz w:val="24"/>
          <w:szCs w:val="24"/>
          <w:u w:val="single"/>
        </w:rPr>
        <w:t xml:space="preserve"> / </w:t>
      </w:r>
      <w:r w:rsidRPr="009D1CE2">
        <w:rPr>
          <w:bCs/>
          <w:sz w:val="24"/>
          <w:szCs w:val="24"/>
          <w:u w:val="single"/>
          <w:lang w:val="en-US"/>
        </w:rPr>
        <w:t>www</w:t>
      </w:r>
      <w:r w:rsidRPr="00E03162">
        <w:rPr>
          <w:bCs/>
          <w:sz w:val="24"/>
          <w:szCs w:val="24"/>
          <w:u w:val="single"/>
        </w:rPr>
        <w:t xml:space="preserve">. 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mnz</w:t>
      </w:r>
      <w:proofErr w:type="spellEnd"/>
      <w:r w:rsidRPr="00E03162">
        <w:rPr>
          <w:bCs/>
          <w:sz w:val="24"/>
          <w:szCs w:val="24"/>
          <w:u w:val="single"/>
        </w:rPr>
        <w:t>/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ru</w:t>
      </w:r>
      <w:proofErr w:type="spellEnd"/>
      <w:r w:rsidRPr="00E03162">
        <w:rPr>
          <w:bCs/>
          <w:sz w:val="24"/>
          <w:szCs w:val="24"/>
          <w:u w:val="single"/>
        </w:rPr>
        <w:t xml:space="preserve"> /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puti</w:t>
      </w:r>
      <w:proofErr w:type="spellEnd"/>
      <w:r w:rsidRPr="00E03162">
        <w:rPr>
          <w:bCs/>
          <w:sz w:val="24"/>
          <w:szCs w:val="24"/>
          <w:u w:val="single"/>
        </w:rPr>
        <w:t>-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povisheniya</w:t>
      </w:r>
      <w:proofErr w:type="spellEnd"/>
      <w:r w:rsidRPr="00E03162">
        <w:rPr>
          <w:bCs/>
          <w:sz w:val="24"/>
          <w:szCs w:val="24"/>
          <w:u w:val="single"/>
        </w:rPr>
        <w:t xml:space="preserve"> 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nasosnogj</w:t>
      </w:r>
      <w:proofErr w:type="spellEnd"/>
      <w:r w:rsidRPr="00E03162">
        <w:rPr>
          <w:bCs/>
          <w:sz w:val="24"/>
          <w:szCs w:val="24"/>
          <w:u w:val="single"/>
        </w:rPr>
        <w:t xml:space="preserve"> 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oborudovaniy</w:t>
      </w:r>
      <w:proofErr w:type="spellEnd"/>
      <w:r w:rsidRPr="00E03162">
        <w:rPr>
          <w:bCs/>
          <w:sz w:val="24"/>
          <w:szCs w:val="24"/>
          <w:u w:val="single"/>
        </w:rPr>
        <w:t>)</w:t>
      </w:r>
    </w:p>
    <w:p w14:paraId="22B82FAC" w14:textId="77777777" w:rsidR="003A726C" w:rsidRPr="009D1CE2" w:rsidRDefault="003A726C" w:rsidP="009D1CE2">
      <w:pPr>
        <w:pStyle w:val="a5"/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/>
        <w:ind w:left="720" w:hanging="360"/>
        <w:contextualSpacing/>
        <w:jc w:val="both"/>
        <w:rPr>
          <w:bCs/>
          <w:sz w:val="24"/>
          <w:szCs w:val="24"/>
        </w:rPr>
      </w:pPr>
      <w:r w:rsidRPr="009D1CE2">
        <w:rPr>
          <w:bCs/>
          <w:sz w:val="24"/>
          <w:szCs w:val="24"/>
        </w:rPr>
        <w:t xml:space="preserve">Оборудование для нефтяных и химических производств  </w:t>
      </w:r>
      <w:r w:rsidRPr="009D1CE2">
        <w:rPr>
          <w:bCs/>
          <w:sz w:val="24"/>
          <w:szCs w:val="24"/>
          <w:u w:val="single"/>
        </w:rPr>
        <w:t>(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htt</w:t>
      </w:r>
      <w:proofErr w:type="spellEnd"/>
      <w:r w:rsidRPr="009D1CE2">
        <w:rPr>
          <w:bCs/>
          <w:sz w:val="24"/>
          <w:szCs w:val="24"/>
          <w:u w:val="single"/>
        </w:rPr>
        <w:t>р</w:t>
      </w:r>
      <w:proofErr w:type="gramStart"/>
      <w:r w:rsidRPr="009D1CE2">
        <w:rPr>
          <w:bCs/>
          <w:sz w:val="24"/>
          <w:szCs w:val="24"/>
          <w:u w:val="single"/>
        </w:rPr>
        <w:t xml:space="preserve"> :</w:t>
      </w:r>
      <w:proofErr w:type="gramEnd"/>
      <w:r w:rsidRPr="009D1CE2">
        <w:rPr>
          <w:bCs/>
          <w:sz w:val="24"/>
          <w:szCs w:val="24"/>
          <w:u w:val="single"/>
        </w:rPr>
        <w:t xml:space="preserve"> / </w:t>
      </w:r>
      <w:r w:rsidRPr="009D1CE2">
        <w:rPr>
          <w:bCs/>
          <w:sz w:val="24"/>
          <w:szCs w:val="24"/>
          <w:u w:val="single"/>
          <w:lang w:val="en-US"/>
        </w:rPr>
        <w:t>www</w:t>
      </w:r>
      <w:r w:rsidRPr="009D1CE2">
        <w:rPr>
          <w:bCs/>
          <w:sz w:val="24"/>
          <w:szCs w:val="24"/>
          <w:u w:val="single"/>
        </w:rPr>
        <w:t xml:space="preserve">. </w:t>
      </w:r>
      <w:r w:rsidRPr="009D1CE2">
        <w:rPr>
          <w:bCs/>
          <w:sz w:val="24"/>
          <w:szCs w:val="24"/>
          <w:u w:val="single"/>
          <w:lang w:val="en-US"/>
        </w:rPr>
        <w:t>additive</w:t>
      </w:r>
      <w:r w:rsidRPr="009D1CE2">
        <w:rPr>
          <w:bCs/>
          <w:sz w:val="24"/>
          <w:szCs w:val="24"/>
          <w:u w:val="single"/>
        </w:rPr>
        <w:t>.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ru</w:t>
      </w:r>
      <w:proofErr w:type="spellEnd"/>
      <w:r w:rsidRPr="009D1CE2">
        <w:rPr>
          <w:bCs/>
          <w:sz w:val="24"/>
          <w:szCs w:val="24"/>
          <w:u w:val="single"/>
        </w:rPr>
        <w:t xml:space="preserve"> /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proekt</w:t>
      </w:r>
      <w:proofErr w:type="spellEnd"/>
      <w:r w:rsidRPr="009D1CE2">
        <w:rPr>
          <w:bCs/>
          <w:sz w:val="24"/>
          <w:szCs w:val="24"/>
          <w:u w:val="single"/>
        </w:rPr>
        <w:t xml:space="preserve"> </w:t>
      </w:r>
      <w:r w:rsidRPr="009D1CE2">
        <w:rPr>
          <w:bCs/>
          <w:sz w:val="24"/>
          <w:szCs w:val="24"/>
          <w:u w:val="single"/>
          <w:lang w:val="en-US"/>
        </w:rPr>
        <w:t>html</w:t>
      </w:r>
      <w:r w:rsidRPr="009D1CE2">
        <w:rPr>
          <w:bCs/>
          <w:sz w:val="24"/>
          <w:szCs w:val="24"/>
          <w:u w:val="single"/>
        </w:rPr>
        <w:t>)</w:t>
      </w:r>
    </w:p>
    <w:p w14:paraId="0F099FB2" w14:textId="77777777" w:rsidR="003A726C" w:rsidRPr="009D1CE2" w:rsidRDefault="003A726C" w:rsidP="009D1CE2">
      <w:pPr>
        <w:pStyle w:val="a5"/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/>
        <w:ind w:left="720" w:hanging="360"/>
        <w:contextualSpacing/>
        <w:jc w:val="both"/>
        <w:rPr>
          <w:bCs/>
          <w:sz w:val="24"/>
          <w:szCs w:val="24"/>
        </w:rPr>
      </w:pPr>
      <w:r w:rsidRPr="009D1CE2">
        <w:rPr>
          <w:bCs/>
          <w:sz w:val="24"/>
          <w:szCs w:val="24"/>
        </w:rPr>
        <w:t xml:space="preserve">Оборудование  нефтеперерабатывающих предприятий </w:t>
      </w:r>
      <w:r w:rsidRPr="009D1CE2">
        <w:rPr>
          <w:bCs/>
          <w:sz w:val="24"/>
          <w:szCs w:val="24"/>
          <w:u w:val="single"/>
        </w:rPr>
        <w:t>(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htt</w:t>
      </w:r>
      <w:proofErr w:type="spellEnd"/>
      <w:r w:rsidRPr="009D1CE2">
        <w:rPr>
          <w:bCs/>
          <w:sz w:val="24"/>
          <w:szCs w:val="24"/>
          <w:u w:val="single"/>
        </w:rPr>
        <w:t>р</w:t>
      </w:r>
      <w:proofErr w:type="gramStart"/>
      <w:r w:rsidRPr="009D1CE2">
        <w:rPr>
          <w:bCs/>
          <w:sz w:val="24"/>
          <w:szCs w:val="24"/>
          <w:u w:val="single"/>
        </w:rPr>
        <w:t xml:space="preserve"> :</w:t>
      </w:r>
      <w:proofErr w:type="gramEnd"/>
      <w:r w:rsidRPr="009D1CE2">
        <w:rPr>
          <w:bCs/>
          <w:sz w:val="24"/>
          <w:szCs w:val="24"/>
          <w:u w:val="single"/>
        </w:rPr>
        <w:t xml:space="preserve">/ </w:t>
      </w:r>
      <w:r w:rsidRPr="009D1CE2">
        <w:rPr>
          <w:bCs/>
          <w:sz w:val="24"/>
          <w:szCs w:val="24"/>
          <w:u w:val="single"/>
          <w:lang w:val="en-US"/>
        </w:rPr>
        <w:t>www</w:t>
      </w:r>
      <w:r w:rsidRPr="009D1CE2">
        <w:rPr>
          <w:bCs/>
          <w:sz w:val="24"/>
          <w:szCs w:val="24"/>
          <w:u w:val="single"/>
        </w:rPr>
        <w:t xml:space="preserve">. </w:t>
      </w:r>
      <w:r w:rsidRPr="009D1CE2">
        <w:rPr>
          <w:bCs/>
          <w:sz w:val="24"/>
          <w:szCs w:val="24"/>
          <w:u w:val="single"/>
          <w:lang w:val="en-US"/>
        </w:rPr>
        <w:t>stud</w:t>
      </w:r>
      <w:r w:rsidRPr="009D1CE2">
        <w:rPr>
          <w:bCs/>
          <w:sz w:val="24"/>
          <w:szCs w:val="24"/>
          <w:u w:val="single"/>
        </w:rPr>
        <w:t xml:space="preserve"> 24.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ru</w:t>
      </w:r>
      <w:proofErr w:type="spellEnd"/>
      <w:r w:rsidRPr="009D1CE2">
        <w:rPr>
          <w:bCs/>
          <w:sz w:val="24"/>
          <w:szCs w:val="24"/>
          <w:u w:val="single"/>
        </w:rPr>
        <w:t>/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tecnolody</w:t>
      </w:r>
      <w:proofErr w:type="spellEnd"/>
      <w:r w:rsidRPr="009D1CE2">
        <w:rPr>
          <w:bCs/>
          <w:sz w:val="24"/>
          <w:szCs w:val="24"/>
          <w:u w:val="single"/>
        </w:rPr>
        <w:t>/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oborudovanie</w:t>
      </w:r>
      <w:proofErr w:type="spellEnd"/>
      <w:r w:rsidRPr="009D1CE2">
        <w:rPr>
          <w:bCs/>
          <w:sz w:val="24"/>
          <w:szCs w:val="24"/>
          <w:u w:val="single"/>
        </w:rPr>
        <w:t>).</w:t>
      </w:r>
    </w:p>
    <w:p w14:paraId="7F402AB4" w14:textId="77777777" w:rsidR="003A726C" w:rsidRPr="009D1CE2" w:rsidRDefault="003A726C" w:rsidP="009D1CE2">
      <w:pPr>
        <w:pStyle w:val="a5"/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/>
        <w:ind w:left="720" w:hanging="360"/>
        <w:contextualSpacing/>
        <w:jc w:val="both"/>
        <w:rPr>
          <w:bCs/>
          <w:sz w:val="24"/>
          <w:szCs w:val="24"/>
          <w:u w:val="single"/>
        </w:rPr>
      </w:pPr>
      <w:r w:rsidRPr="009D1CE2">
        <w:rPr>
          <w:bCs/>
          <w:sz w:val="24"/>
          <w:szCs w:val="24"/>
        </w:rPr>
        <w:t xml:space="preserve">Резервуары </w:t>
      </w:r>
      <w:r w:rsidRPr="009D1CE2">
        <w:rPr>
          <w:bCs/>
          <w:sz w:val="24"/>
          <w:szCs w:val="24"/>
          <w:u w:val="single"/>
        </w:rPr>
        <w:t>(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htt</w:t>
      </w:r>
      <w:proofErr w:type="spellEnd"/>
      <w:r w:rsidRPr="009D1CE2">
        <w:rPr>
          <w:bCs/>
          <w:sz w:val="24"/>
          <w:szCs w:val="24"/>
          <w:u w:val="single"/>
        </w:rPr>
        <w:t xml:space="preserve">р :/ </w:t>
      </w:r>
      <w:r w:rsidRPr="009D1CE2">
        <w:rPr>
          <w:bCs/>
          <w:sz w:val="24"/>
          <w:szCs w:val="24"/>
          <w:u w:val="single"/>
          <w:lang w:val="en-US"/>
        </w:rPr>
        <w:t>www</w:t>
      </w:r>
      <w:r w:rsidRPr="009D1CE2">
        <w:rPr>
          <w:bCs/>
          <w:sz w:val="24"/>
          <w:szCs w:val="24"/>
          <w:u w:val="single"/>
        </w:rPr>
        <w:t xml:space="preserve">. 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gazovikhlft</w:t>
      </w:r>
      <w:proofErr w:type="spellEnd"/>
      <w:r w:rsidRPr="009D1CE2">
        <w:rPr>
          <w:bCs/>
          <w:sz w:val="24"/>
          <w:szCs w:val="24"/>
          <w:u w:val="single"/>
        </w:rPr>
        <w:t>.</w:t>
      </w:r>
      <w:proofErr w:type="spellStart"/>
      <w:r w:rsidRPr="009D1CE2">
        <w:rPr>
          <w:bCs/>
          <w:sz w:val="24"/>
          <w:szCs w:val="24"/>
          <w:u w:val="single"/>
          <w:lang w:val="en-US"/>
        </w:rPr>
        <w:t>ru</w:t>
      </w:r>
      <w:proofErr w:type="spellEnd"/>
      <w:r w:rsidRPr="009D1CE2">
        <w:rPr>
          <w:bCs/>
          <w:sz w:val="24"/>
          <w:szCs w:val="24"/>
          <w:u w:val="single"/>
        </w:rPr>
        <w:t>)</w:t>
      </w:r>
    </w:p>
    <w:p w14:paraId="5BB340B0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06C57F2D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5FA7A316" w14:textId="77777777" w:rsidR="003A726C" w:rsidRPr="009D1CE2" w:rsidRDefault="003A726C" w:rsidP="00234825">
      <w:pPr>
        <w:pStyle w:val="1"/>
        <w:keepNext/>
        <w:widowControl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/>
        <w:ind w:left="644" w:hanging="360"/>
        <w:jc w:val="both"/>
        <w:rPr>
          <w:i w:val="0"/>
          <w:caps/>
        </w:rPr>
      </w:pPr>
      <w:r w:rsidRPr="009D1CE2">
        <w:rPr>
          <w:i w:val="0"/>
          <w:caps/>
        </w:rPr>
        <w:t xml:space="preserve">Контроль и оценка результатов освоения </w:t>
      </w:r>
      <w:r w:rsidR="009D1CE2" w:rsidRPr="009D1CE2">
        <w:rPr>
          <w:i w:val="0"/>
          <w:caps/>
        </w:rPr>
        <w:t>общ</w:t>
      </w:r>
      <w:r w:rsidR="009D1CE2" w:rsidRPr="009D1CE2">
        <w:rPr>
          <w:i w:val="0"/>
          <w:caps/>
        </w:rPr>
        <w:t>е</w:t>
      </w:r>
      <w:r w:rsidR="009D1CE2" w:rsidRPr="009D1CE2">
        <w:rPr>
          <w:i w:val="0"/>
          <w:caps/>
        </w:rPr>
        <w:t xml:space="preserve">профессиональной  </w:t>
      </w:r>
      <w:r w:rsidRPr="009D1CE2">
        <w:rPr>
          <w:i w:val="0"/>
          <w:caps/>
        </w:rPr>
        <w:t>Дисциплины</w:t>
      </w:r>
    </w:p>
    <w:p w14:paraId="3D285DBB" w14:textId="77777777" w:rsidR="003A726C" w:rsidRPr="009D1CE2" w:rsidRDefault="003A726C" w:rsidP="003A726C"/>
    <w:p w14:paraId="50A0A780" w14:textId="77777777" w:rsidR="003A726C" w:rsidRPr="009D1CE2" w:rsidRDefault="003A726C" w:rsidP="003A726C"/>
    <w:p w14:paraId="3E46A7CD" w14:textId="77777777" w:rsidR="003A726C" w:rsidRPr="006D4E05" w:rsidRDefault="003A726C" w:rsidP="003A726C">
      <w:pPr>
        <w:ind w:firstLine="540"/>
        <w:jc w:val="both"/>
      </w:pPr>
      <w:r w:rsidRPr="006D4E05">
        <w:t>Обеспечивает организацию и проведение промежуточной аттестации и текущего контроля индивидуальных образовательных достижений – демонстрацию обучающимися знаний, умений и навыков.</w:t>
      </w:r>
    </w:p>
    <w:p w14:paraId="37A03632" w14:textId="77777777" w:rsidR="003A726C" w:rsidRPr="006D4E05" w:rsidRDefault="003A726C" w:rsidP="003A726C">
      <w:pPr>
        <w:ind w:firstLine="540"/>
        <w:jc w:val="both"/>
      </w:pPr>
      <w:r w:rsidRPr="006D4E05">
        <w:t>Текущий контроль освоения учебной дисциплины осуществляется преподавателем в проце</w:t>
      </w:r>
      <w:r w:rsidRPr="006D4E05">
        <w:t>с</w:t>
      </w:r>
      <w:r w:rsidRPr="006D4E05">
        <w:t xml:space="preserve">се проведения практических занятий в форме  тестирования, решения задач, а также выполнения </w:t>
      </w:r>
      <w:proofErr w:type="gramStart"/>
      <w:r w:rsidRPr="006D4E05">
        <w:t>обучающимися</w:t>
      </w:r>
      <w:proofErr w:type="gramEnd"/>
      <w:r w:rsidRPr="006D4E05">
        <w:t xml:space="preserve"> индивидуальных заданий, проектов, исследований.</w:t>
      </w:r>
    </w:p>
    <w:p w14:paraId="184BE406" w14:textId="77777777" w:rsidR="003A726C" w:rsidRDefault="003A726C" w:rsidP="003A726C"/>
    <w:tbl>
      <w:tblPr>
        <w:tblW w:w="95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3A726C" w14:paraId="2828A3F5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77513" w14:textId="77777777" w:rsidR="003A726C" w:rsidRDefault="003A726C" w:rsidP="003A7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14:paraId="2BD32AE7" w14:textId="77777777" w:rsidR="003A726C" w:rsidRDefault="003A726C" w:rsidP="003A72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1A0F4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Формы и методы контроля и оценки резул</w:t>
            </w:r>
            <w:r>
              <w:rPr>
                <w:b/>
              </w:rPr>
              <w:t>ь</w:t>
            </w:r>
            <w:r>
              <w:rPr>
                <w:b/>
              </w:rPr>
              <w:t>татов обучения</w:t>
            </w:r>
          </w:p>
        </w:tc>
      </w:tr>
      <w:tr w:rsidR="003A726C" w14:paraId="7A2FB945" w14:textId="77777777" w:rsidTr="003A726C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6B663" w14:textId="77777777" w:rsidR="003A726C" w:rsidRDefault="003A726C" w:rsidP="003A726C">
            <w:pPr>
              <w:jc w:val="both"/>
              <w:rPr>
                <w:bCs/>
                <w:i/>
              </w:rPr>
            </w:pPr>
            <w:r>
              <w:t>В результате освоения дисциплины  обучающийся</w:t>
            </w:r>
            <w:r>
              <w:rPr>
                <w:b/>
              </w:rPr>
              <w:t xml:space="preserve"> должен уметь: </w:t>
            </w:r>
          </w:p>
        </w:tc>
      </w:tr>
      <w:tr w:rsidR="003A726C" w14:paraId="53015911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8CF2" w14:textId="77777777" w:rsidR="003A726C" w:rsidRDefault="003A726C" w:rsidP="003A726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-  читать кинематические схемы;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2E394" w14:textId="77777777" w:rsidR="003A726C" w:rsidRDefault="003A726C" w:rsidP="003A726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Оценка  полученных навыков. </w:t>
            </w:r>
          </w:p>
        </w:tc>
      </w:tr>
      <w:tr w:rsidR="003A726C" w14:paraId="4985D70B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2B2C5" w14:textId="77777777" w:rsidR="003A726C" w:rsidRDefault="003A726C" w:rsidP="003A726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-  определять параметры работы оборудования  и его технические возможности.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1285A" w14:textId="77777777" w:rsidR="003A726C" w:rsidRDefault="003A726C" w:rsidP="003A726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Оценка полученных навыков по определению параметров работы  оборудования в результате выполнения практических занятий.</w:t>
            </w:r>
          </w:p>
        </w:tc>
      </w:tr>
      <w:tr w:rsidR="003A726C" w14:paraId="68C147FF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78C60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>
              <w:t>- составлять эскизы оборудования;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0E61" w14:textId="77777777" w:rsidR="003A726C" w:rsidRDefault="003A726C" w:rsidP="003A726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Наблюдение и оценка способов решения пр</w:t>
            </w:r>
            <w:r>
              <w:rPr>
                <w:bCs/>
              </w:rPr>
              <w:t>о</w:t>
            </w:r>
            <w:r>
              <w:rPr>
                <w:bCs/>
              </w:rPr>
              <w:t>фессиональных задач  при защите отчётов по практическим работам и сдаче экзаменов.</w:t>
            </w:r>
          </w:p>
        </w:tc>
      </w:tr>
      <w:tr w:rsidR="003A726C" w14:paraId="14F82969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3FAA5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  <w:rPr>
                <w:b/>
                <w:bCs/>
                <w:sz w:val="28"/>
                <w:szCs w:val="28"/>
              </w:rPr>
            </w:pPr>
            <w:r>
              <w:t>- проводить конструктивные расчёты пр</w:t>
            </w:r>
            <w:r>
              <w:t>о</w:t>
            </w:r>
            <w:r>
              <w:t>мышленного оборудования;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37330" w14:textId="77777777" w:rsidR="003A726C" w:rsidRDefault="003A726C" w:rsidP="003A726C">
            <w:pPr>
              <w:jc w:val="both"/>
              <w:rPr>
                <w:bCs/>
              </w:rPr>
            </w:pPr>
            <w:r>
              <w:rPr>
                <w:bCs/>
              </w:rPr>
              <w:t>Оценка результатов практических занятий и лабораторных занятий.</w:t>
            </w:r>
          </w:p>
          <w:p w14:paraId="53C7042E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3A726C" w14:paraId="5A5D279E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96CAD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t>- производить выбор материалов при констру</w:t>
            </w:r>
            <w:r>
              <w:t>и</w:t>
            </w:r>
            <w:r>
              <w:t>ровании технологического оборудования.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ADFEB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Оценка результатов практических занятий и лабораторных работ. Оценка полученных нав</w:t>
            </w:r>
            <w:r>
              <w:rPr>
                <w:bCs/>
              </w:rPr>
              <w:t>ы</w:t>
            </w:r>
            <w:r>
              <w:rPr>
                <w:bCs/>
              </w:rPr>
              <w:t>ков работы с ГОСТами.</w:t>
            </w:r>
          </w:p>
        </w:tc>
      </w:tr>
      <w:tr w:rsidR="003A726C" w14:paraId="34622AB2" w14:textId="77777777" w:rsidTr="003A726C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5ABF2" w14:textId="77777777" w:rsidR="003A726C" w:rsidRDefault="003A726C" w:rsidP="003A726C">
            <w:pPr>
              <w:jc w:val="both"/>
              <w:rPr>
                <w:bCs/>
              </w:rPr>
            </w:pPr>
            <w:r>
              <w:lastRenderedPageBreak/>
              <w:t>В результате освоения дисциплины  обучающийся</w:t>
            </w:r>
            <w:r>
              <w:rPr>
                <w:b/>
              </w:rPr>
              <w:t xml:space="preserve"> должен знать:</w:t>
            </w:r>
          </w:p>
        </w:tc>
      </w:tr>
      <w:tr w:rsidR="003A726C" w14:paraId="1FCAB281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CC8F4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назначение, области применения и устройства, принципы  работы оборудования;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60DC2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Устный опрос. Оценка результатов самосто</w:t>
            </w:r>
            <w:r>
              <w:rPr>
                <w:bCs/>
              </w:rPr>
              <w:t>я</w:t>
            </w:r>
            <w:r>
              <w:rPr>
                <w:bCs/>
              </w:rPr>
              <w:t>тельной работы</w:t>
            </w:r>
          </w:p>
        </w:tc>
      </w:tr>
      <w:tr w:rsidR="003A726C" w14:paraId="1883E1DF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ECF56" w14:textId="77777777" w:rsidR="003A726C" w:rsidRDefault="009D1CE2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 технические</w:t>
            </w:r>
            <w:r w:rsidR="003A726C">
              <w:t xml:space="preserve"> характеристик</w:t>
            </w:r>
            <w:r>
              <w:t>и и технологич</w:t>
            </w:r>
            <w:r>
              <w:t>е</w:t>
            </w:r>
            <w:r>
              <w:t>ские возможности</w:t>
            </w:r>
            <w:r w:rsidR="003A726C">
              <w:t xml:space="preserve"> промышленного оборудов</w:t>
            </w:r>
            <w:r w:rsidR="003A726C">
              <w:t>а</w:t>
            </w:r>
            <w:r w:rsidR="003A726C">
              <w:t>ния;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4F33B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Оценка навыков работы с ГОСТами при выборе  технических характеристик оборудования, навыков самостоятельной работы.</w:t>
            </w:r>
          </w:p>
        </w:tc>
      </w:tr>
      <w:tr w:rsidR="003A726C" w14:paraId="7A481856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CEDC6" w14:textId="77777777" w:rsidR="003A726C" w:rsidRDefault="003A726C" w:rsidP="009D1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 допустимы</w:t>
            </w:r>
            <w:r w:rsidR="009D1CE2">
              <w:t>е</w:t>
            </w:r>
            <w:r>
              <w:t xml:space="preserve"> норм</w:t>
            </w:r>
            <w:r w:rsidR="009D1CE2">
              <w:t>ы</w:t>
            </w:r>
            <w:r>
              <w:t xml:space="preserve"> нагрузок оборудования в процессе эксплуатации.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A7C87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Оценка навыков расчёта нагрузок при выполн</w:t>
            </w:r>
            <w:r>
              <w:rPr>
                <w:bCs/>
              </w:rPr>
              <w:t>е</w:t>
            </w:r>
            <w:r>
              <w:rPr>
                <w:bCs/>
              </w:rPr>
              <w:t>нии практических заданий.</w:t>
            </w:r>
          </w:p>
        </w:tc>
      </w:tr>
      <w:tr w:rsidR="003A726C" w14:paraId="4D90B8E6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A9E84" w14:textId="77777777" w:rsidR="003A726C" w:rsidRDefault="003A726C" w:rsidP="009D1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основны</w:t>
            </w:r>
            <w:r w:rsidR="009D1CE2">
              <w:t>е элементы</w:t>
            </w:r>
            <w:r>
              <w:t xml:space="preserve"> технологического оборудования;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010C8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Оценка результатов тестирования и выполнения практических и лабораторных занятий.</w:t>
            </w:r>
          </w:p>
        </w:tc>
      </w:tr>
      <w:tr w:rsidR="003A726C" w14:paraId="724F207D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22D4A" w14:textId="77777777" w:rsidR="003A726C" w:rsidRDefault="009D1CE2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основные</w:t>
            </w:r>
            <w:r w:rsidR="003A726C">
              <w:t xml:space="preserve"> требований к технологическому оборудованию;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052A4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Устный опрос. Оценка результатов самосто</w:t>
            </w:r>
            <w:r>
              <w:rPr>
                <w:bCs/>
              </w:rPr>
              <w:t>я</w:t>
            </w:r>
            <w:r>
              <w:rPr>
                <w:bCs/>
              </w:rPr>
              <w:t>тельной работы.</w:t>
            </w:r>
          </w:p>
        </w:tc>
      </w:tr>
      <w:tr w:rsidR="003A726C" w14:paraId="34FE0AA5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E3D1D" w14:textId="77777777" w:rsidR="003A726C" w:rsidRDefault="009D1CE2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классификацию</w:t>
            </w:r>
            <w:r w:rsidR="003A726C">
              <w:t xml:space="preserve"> технологического обор</w:t>
            </w:r>
            <w:r w:rsidR="003A726C">
              <w:t>у</w:t>
            </w:r>
            <w:r w:rsidR="003A726C">
              <w:t>дования по различным признакам;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B7C58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Оценка навыков классификации промышленн</w:t>
            </w:r>
            <w:r>
              <w:rPr>
                <w:bCs/>
              </w:rPr>
              <w:t>о</w:t>
            </w:r>
            <w:r>
              <w:rPr>
                <w:bCs/>
              </w:rPr>
              <w:t>го оборудования по различным признакам</w:t>
            </w:r>
          </w:p>
        </w:tc>
      </w:tr>
      <w:tr w:rsidR="003A726C" w14:paraId="225FB26F" w14:textId="77777777" w:rsidTr="003A726C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B2B25" w14:textId="77777777" w:rsidR="003A726C" w:rsidRDefault="009D1CE2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- требования</w:t>
            </w:r>
            <w:r w:rsidR="003A726C">
              <w:t>, предъявляемых к машинам и а</w:t>
            </w:r>
            <w:r w:rsidR="003A726C">
              <w:t>п</w:t>
            </w:r>
            <w:r w:rsidR="003A726C">
              <w:t>паратам.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2DDB2" w14:textId="77777777" w:rsidR="003A726C" w:rsidRDefault="003A726C" w:rsidP="003A7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Устный опрос. Оценка знания требований к оборудованию, работающему под давлением.</w:t>
            </w:r>
          </w:p>
        </w:tc>
      </w:tr>
    </w:tbl>
    <w:p w14:paraId="4C4D0BB7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14:paraId="42C73895" w14:textId="77777777" w:rsidR="003A726C" w:rsidRDefault="003A726C" w:rsidP="003A7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6FD28272" w14:textId="77777777" w:rsidR="003A726C" w:rsidRDefault="003A726C" w:rsidP="003A726C">
      <w:pPr>
        <w:tabs>
          <w:tab w:val="left" w:pos="6420"/>
        </w:tabs>
        <w:suppressAutoHyphens/>
        <w:jc w:val="right"/>
      </w:pPr>
    </w:p>
    <w:p w14:paraId="79E332D7" w14:textId="77777777" w:rsidR="003A726C" w:rsidRDefault="003A726C" w:rsidP="003A726C"/>
    <w:p w14:paraId="1C2263CF" w14:textId="77777777" w:rsidR="003A726C" w:rsidRDefault="003A726C" w:rsidP="003A726C">
      <w:pPr>
        <w:rPr>
          <w:color w:val="FF0000"/>
        </w:rPr>
      </w:pPr>
    </w:p>
    <w:p w14:paraId="6E5BBFDB" w14:textId="77777777" w:rsidR="003A726C" w:rsidRDefault="003A726C" w:rsidP="003A726C"/>
    <w:p w14:paraId="50DC3596" w14:textId="77777777" w:rsidR="003A726C" w:rsidRDefault="003A726C" w:rsidP="003A726C"/>
    <w:p w14:paraId="2B008D3E" w14:textId="77777777" w:rsidR="003A726C" w:rsidRDefault="003A726C" w:rsidP="003A726C"/>
    <w:p w14:paraId="4F373D84" w14:textId="77777777" w:rsidR="003A726C" w:rsidRDefault="003A726C" w:rsidP="003A726C"/>
    <w:p w14:paraId="153FE16C" w14:textId="77777777" w:rsidR="003A726C" w:rsidRDefault="003A726C" w:rsidP="003A726C"/>
    <w:p w14:paraId="4EB7B85C" w14:textId="77777777" w:rsidR="003A726C" w:rsidRDefault="003A726C" w:rsidP="003A726C"/>
    <w:p w14:paraId="7928903D" w14:textId="77777777" w:rsidR="003A726C" w:rsidRDefault="003A726C" w:rsidP="003A726C"/>
    <w:p w14:paraId="243266CD" w14:textId="77777777" w:rsidR="003A726C" w:rsidRDefault="003A726C" w:rsidP="003A726C"/>
    <w:p w14:paraId="3C9E9D04" w14:textId="77777777" w:rsidR="003A726C" w:rsidRDefault="003A726C" w:rsidP="003A726C"/>
    <w:p w14:paraId="2BFA746D" w14:textId="77777777" w:rsidR="003A726C" w:rsidRDefault="003A726C" w:rsidP="003A726C"/>
    <w:p w14:paraId="4251487F" w14:textId="77777777" w:rsidR="003A726C" w:rsidRDefault="003A726C" w:rsidP="003A726C"/>
    <w:p w14:paraId="4357143E" w14:textId="77777777" w:rsidR="003A726C" w:rsidRDefault="003A726C" w:rsidP="003A726C"/>
    <w:p w14:paraId="7EB05BC5" w14:textId="77777777" w:rsidR="003A726C" w:rsidRDefault="003A726C" w:rsidP="003A726C"/>
    <w:p w14:paraId="4EBD9F2F" w14:textId="77777777" w:rsidR="003A726C" w:rsidRDefault="003A726C" w:rsidP="003A726C"/>
    <w:p w14:paraId="5B90A969" w14:textId="77777777" w:rsidR="003A726C" w:rsidRDefault="003A726C" w:rsidP="003A726C"/>
    <w:p w14:paraId="57C00B18" w14:textId="77777777" w:rsidR="003A726C" w:rsidRDefault="003A726C" w:rsidP="003A726C"/>
    <w:p w14:paraId="7D766B69" w14:textId="77777777" w:rsidR="003A726C" w:rsidRDefault="003A726C" w:rsidP="003A726C"/>
    <w:p w14:paraId="4303973A" w14:textId="77777777" w:rsidR="00D43FCE" w:rsidRDefault="003A726C" w:rsidP="003A726C">
      <w:pPr>
        <w:ind w:left="210" w:right="212"/>
        <w:jc w:val="center"/>
        <w:rPr>
          <w:b/>
          <w:sz w:val="20"/>
        </w:rPr>
      </w:pPr>
      <w:r>
        <w:rPr>
          <w:b/>
          <w:sz w:val="28"/>
          <w:u w:val="thick"/>
        </w:rPr>
        <w:t xml:space="preserve"> </w:t>
      </w:r>
    </w:p>
    <w:p w14:paraId="7BCD5E1D" w14:textId="77777777" w:rsidR="00D43FCE" w:rsidRDefault="00D43FCE" w:rsidP="00D43FCE">
      <w:pPr>
        <w:pStyle w:val="a3"/>
        <w:rPr>
          <w:b/>
          <w:sz w:val="20"/>
        </w:rPr>
      </w:pPr>
    </w:p>
    <w:p w14:paraId="10A07AC5" w14:textId="77777777" w:rsidR="00D43FCE" w:rsidRDefault="00D43FCE" w:rsidP="00D43FCE">
      <w:pPr>
        <w:pStyle w:val="a3"/>
        <w:rPr>
          <w:b/>
          <w:sz w:val="20"/>
        </w:rPr>
      </w:pPr>
    </w:p>
    <w:p w14:paraId="77929155" w14:textId="77777777" w:rsidR="00D43FCE" w:rsidRDefault="00D43FCE" w:rsidP="00D43FCE">
      <w:pPr>
        <w:pStyle w:val="a3"/>
        <w:rPr>
          <w:b/>
          <w:sz w:val="20"/>
        </w:rPr>
      </w:pPr>
    </w:p>
    <w:p w14:paraId="4CDE6BCE" w14:textId="77777777" w:rsidR="00D43FCE" w:rsidRDefault="00D43FCE" w:rsidP="00D43FCE">
      <w:pPr>
        <w:pStyle w:val="a3"/>
        <w:rPr>
          <w:b/>
          <w:sz w:val="20"/>
        </w:rPr>
      </w:pPr>
    </w:p>
    <w:p w14:paraId="0BDA967B" w14:textId="77777777" w:rsidR="00D43FCE" w:rsidRDefault="00D43FCE" w:rsidP="00D43FCE">
      <w:pPr>
        <w:pStyle w:val="a3"/>
        <w:rPr>
          <w:b/>
          <w:sz w:val="20"/>
        </w:rPr>
      </w:pPr>
    </w:p>
    <w:p w14:paraId="5BCB9B96" w14:textId="77777777" w:rsidR="00D43FCE" w:rsidRDefault="00D43FCE" w:rsidP="00D43FCE">
      <w:pPr>
        <w:pStyle w:val="a3"/>
        <w:rPr>
          <w:b/>
          <w:sz w:val="20"/>
        </w:rPr>
      </w:pPr>
    </w:p>
    <w:p w14:paraId="2D1CBE75" w14:textId="77777777" w:rsidR="00D43FCE" w:rsidRDefault="00D43FCE" w:rsidP="00D43FCE">
      <w:pPr>
        <w:pStyle w:val="a3"/>
        <w:rPr>
          <w:b/>
          <w:sz w:val="20"/>
        </w:rPr>
      </w:pPr>
    </w:p>
    <w:p w14:paraId="42C356BC" w14:textId="77777777" w:rsidR="00D43FCE" w:rsidRDefault="00D43FCE" w:rsidP="00D43FCE">
      <w:pPr>
        <w:pStyle w:val="a3"/>
        <w:rPr>
          <w:b/>
          <w:sz w:val="20"/>
        </w:rPr>
      </w:pPr>
    </w:p>
    <w:p w14:paraId="5AE34808" w14:textId="77777777" w:rsidR="00D43FCE" w:rsidRDefault="00D43FCE" w:rsidP="00D43FCE">
      <w:pPr>
        <w:pStyle w:val="a3"/>
        <w:rPr>
          <w:b/>
          <w:sz w:val="20"/>
        </w:rPr>
      </w:pPr>
    </w:p>
    <w:p w14:paraId="5C4F3DA9" w14:textId="77777777" w:rsidR="00D43FCE" w:rsidRDefault="00D43FCE" w:rsidP="00D43FCE">
      <w:pPr>
        <w:pStyle w:val="a3"/>
        <w:rPr>
          <w:b/>
          <w:sz w:val="20"/>
        </w:rPr>
      </w:pPr>
    </w:p>
    <w:p w14:paraId="66FD65AB" w14:textId="77777777" w:rsidR="00D43FCE" w:rsidRDefault="00D43FCE" w:rsidP="00D43FCE">
      <w:pPr>
        <w:pStyle w:val="a3"/>
        <w:rPr>
          <w:b/>
          <w:sz w:val="20"/>
        </w:rPr>
      </w:pPr>
    </w:p>
    <w:p w14:paraId="223232D4" w14:textId="77777777" w:rsidR="00D43FCE" w:rsidRDefault="00D43FCE" w:rsidP="00D43FCE">
      <w:pPr>
        <w:pStyle w:val="a3"/>
        <w:rPr>
          <w:b/>
          <w:sz w:val="20"/>
        </w:rPr>
      </w:pPr>
    </w:p>
    <w:p w14:paraId="7AD4C375" w14:textId="77777777" w:rsidR="00D43FCE" w:rsidRDefault="00D43FCE" w:rsidP="00D43FCE">
      <w:pPr>
        <w:pStyle w:val="a3"/>
        <w:rPr>
          <w:b/>
          <w:sz w:val="20"/>
        </w:rPr>
      </w:pPr>
    </w:p>
    <w:p w14:paraId="4F5B548B" w14:textId="77777777" w:rsidR="00D43FCE" w:rsidRDefault="00D43FCE" w:rsidP="00D43FCE">
      <w:pPr>
        <w:pStyle w:val="a3"/>
        <w:rPr>
          <w:b/>
          <w:sz w:val="20"/>
        </w:rPr>
      </w:pPr>
    </w:p>
    <w:p w14:paraId="7DC727D7" w14:textId="77777777" w:rsidR="00D43FCE" w:rsidRDefault="00D43FCE" w:rsidP="00D43FCE">
      <w:pPr>
        <w:pStyle w:val="a3"/>
        <w:rPr>
          <w:b/>
          <w:sz w:val="20"/>
        </w:rPr>
      </w:pPr>
    </w:p>
    <w:p w14:paraId="5C507105" w14:textId="77777777" w:rsidR="00D43FCE" w:rsidRDefault="00D43FCE" w:rsidP="00D43FCE">
      <w:pPr>
        <w:pStyle w:val="a3"/>
        <w:rPr>
          <w:b/>
          <w:sz w:val="20"/>
        </w:rPr>
      </w:pPr>
    </w:p>
    <w:p w14:paraId="150CA7DB" w14:textId="77777777" w:rsidR="00D43FCE" w:rsidRDefault="00D43FCE" w:rsidP="00D43FCE">
      <w:pPr>
        <w:pStyle w:val="a3"/>
        <w:rPr>
          <w:b/>
          <w:sz w:val="20"/>
        </w:rPr>
      </w:pPr>
    </w:p>
    <w:p w14:paraId="21904AA3" w14:textId="77777777" w:rsidR="00D43FCE" w:rsidRDefault="00D43FCE" w:rsidP="00D43FCE">
      <w:pPr>
        <w:pStyle w:val="a3"/>
        <w:rPr>
          <w:b/>
          <w:sz w:val="20"/>
        </w:rPr>
      </w:pPr>
    </w:p>
    <w:p w14:paraId="378C0D08" w14:textId="77777777" w:rsidR="00D43FCE" w:rsidRDefault="00D43FCE" w:rsidP="00D43FCE">
      <w:pPr>
        <w:pStyle w:val="a3"/>
        <w:rPr>
          <w:b/>
          <w:sz w:val="20"/>
        </w:rPr>
      </w:pPr>
    </w:p>
    <w:p w14:paraId="12DCC021" w14:textId="77777777" w:rsidR="00D43FCE" w:rsidRDefault="00D43FCE" w:rsidP="00D43FCE">
      <w:pPr>
        <w:pStyle w:val="a3"/>
        <w:rPr>
          <w:b/>
          <w:sz w:val="20"/>
        </w:rPr>
      </w:pPr>
    </w:p>
    <w:p w14:paraId="39C36BC2" w14:textId="77777777" w:rsidR="00D43FCE" w:rsidRDefault="00D43FCE" w:rsidP="00D43FCE">
      <w:pPr>
        <w:pStyle w:val="a3"/>
        <w:rPr>
          <w:b/>
          <w:sz w:val="20"/>
        </w:rPr>
      </w:pPr>
    </w:p>
    <w:p w14:paraId="1909CD0B" w14:textId="77777777" w:rsidR="00D43FCE" w:rsidRDefault="00D43FCE" w:rsidP="00D43FCE">
      <w:pPr>
        <w:pStyle w:val="a3"/>
        <w:rPr>
          <w:b/>
          <w:sz w:val="20"/>
        </w:rPr>
      </w:pPr>
    </w:p>
    <w:p w14:paraId="280BD120" w14:textId="77777777" w:rsidR="00D43FCE" w:rsidRDefault="00D43FCE" w:rsidP="00D43FCE">
      <w:pPr>
        <w:pStyle w:val="a3"/>
        <w:rPr>
          <w:b/>
          <w:sz w:val="20"/>
        </w:rPr>
      </w:pPr>
    </w:p>
    <w:p w14:paraId="68627FF4" w14:textId="77777777" w:rsidR="009D1CE2" w:rsidRDefault="009D1CE2" w:rsidP="00D43FCE">
      <w:pPr>
        <w:pStyle w:val="a3"/>
        <w:rPr>
          <w:b/>
          <w:sz w:val="20"/>
        </w:rPr>
      </w:pPr>
    </w:p>
    <w:p w14:paraId="25D3B0D9" w14:textId="77777777" w:rsidR="009D1CE2" w:rsidRDefault="009D1CE2" w:rsidP="00D43FCE">
      <w:pPr>
        <w:pStyle w:val="a3"/>
        <w:rPr>
          <w:b/>
          <w:sz w:val="20"/>
        </w:rPr>
      </w:pPr>
    </w:p>
    <w:p w14:paraId="45343C50" w14:textId="77777777" w:rsidR="009D1CE2" w:rsidRDefault="009D1CE2" w:rsidP="00D43FCE">
      <w:pPr>
        <w:pStyle w:val="a3"/>
        <w:rPr>
          <w:b/>
          <w:sz w:val="20"/>
        </w:rPr>
      </w:pPr>
    </w:p>
    <w:p w14:paraId="7FFAADD6" w14:textId="77777777" w:rsidR="009D1CE2" w:rsidRDefault="009D1CE2" w:rsidP="00D43FCE">
      <w:pPr>
        <w:pStyle w:val="a3"/>
        <w:rPr>
          <w:b/>
          <w:sz w:val="20"/>
        </w:rPr>
      </w:pPr>
    </w:p>
    <w:p w14:paraId="4EEBF6B5" w14:textId="77777777" w:rsidR="009D1CE2" w:rsidRDefault="009D1CE2" w:rsidP="00D43FCE">
      <w:pPr>
        <w:pStyle w:val="a3"/>
        <w:rPr>
          <w:b/>
          <w:sz w:val="20"/>
        </w:rPr>
      </w:pPr>
    </w:p>
    <w:p w14:paraId="4D646348" w14:textId="77777777" w:rsidR="009D1CE2" w:rsidRDefault="009D1CE2" w:rsidP="00D43FCE">
      <w:pPr>
        <w:pStyle w:val="a3"/>
        <w:rPr>
          <w:b/>
          <w:sz w:val="20"/>
        </w:rPr>
      </w:pPr>
    </w:p>
    <w:p w14:paraId="1F419FB8" w14:textId="77777777" w:rsidR="009D1CE2" w:rsidRDefault="009D1CE2" w:rsidP="00D43FCE">
      <w:pPr>
        <w:pStyle w:val="a3"/>
        <w:rPr>
          <w:b/>
          <w:sz w:val="20"/>
        </w:rPr>
      </w:pPr>
    </w:p>
    <w:p w14:paraId="3399122A" w14:textId="77777777" w:rsidR="009D1CE2" w:rsidRDefault="009D1CE2" w:rsidP="00D43FCE">
      <w:pPr>
        <w:pStyle w:val="a3"/>
        <w:rPr>
          <w:b/>
          <w:sz w:val="20"/>
        </w:rPr>
      </w:pPr>
    </w:p>
    <w:p w14:paraId="125A9134" w14:textId="77777777" w:rsidR="009D1CE2" w:rsidRDefault="009D1CE2" w:rsidP="00D43FCE">
      <w:pPr>
        <w:pStyle w:val="a3"/>
        <w:rPr>
          <w:b/>
          <w:sz w:val="20"/>
        </w:rPr>
      </w:pPr>
    </w:p>
    <w:p w14:paraId="3781375B" w14:textId="77777777" w:rsidR="009D1CE2" w:rsidRDefault="009D1CE2" w:rsidP="00D43FCE">
      <w:pPr>
        <w:pStyle w:val="a3"/>
        <w:rPr>
          <w:b/>
          <w:sz w:val="20"/>
        </w:rPr>
      </w:pPr>
    </w:p>
    <w:p w14:paraId="73357220" w14:textId="77777777" w:rsidR="009D1CE2" w:rsidRDefault="009D1CE2" w:rsidP="00D43FCE">
      <w:pPr>
        <w:pStyle w:val="a3"/>
        <w:rPr>
          <w:b/>
          <w:sz w:val="20"/>
        </w:rPr>
      </w:pPr>
    </w:p>
    <w:p w14:paraId="64682E2F" w14:textId="77777777" w:rsidR="009D1CE2" w:rsidRDefault="009D1CE2" w:rsidP="00D43FCE">
      <w:pPr>
        <w:pStyle w:val="a3"/>
        <w:rPr>
          <w:b/>
          <w:sz w:val="20"/>
        </w:rPr>
      </w:pPr>
    </w:p>
    <w:p w14:paraId="0BC0A4F5" w14:textId="77777777" w:rsidR="009D1CE2" w:rsidRDefault="009D1CE2" w:rsidP="00D43FCE">
      <w:pPr>
        <w:pStyle w:val="a3"/>
        <w:rPr>
          <w:b/>
          <w:sz w:val="20"/>
        </w:rPr>
      </w:pPr>
    </w:p>
    <w:p w14:paraId="78850359" w14:textId="77777777" w:rsidR="009D1CE2" w:rsidRDefault="009D1CE2" w:rsidP="00D43FCE">
      <w:pPr>
        <w:pStyle w:val="a3"/>
        <w:rPr>
          <w:b/>
          <w:sz w:val="20"/>
        </w:rPr>
      </w:pPr>
    </w:p>
    <w:p w14:paraId="21DE5DF4" w14:textId="77777777" w:rsidR="00D43FCE" w:rsidRDefault="00D43FCE" w:rsidP="00D43FCE">
      <w:pPr>
        <w:pStyle w:val="a3"/>
        <w:rPr>
          <w:b/>
          <w:sz w:val="20"/>
        </w:rPr>
      </w:pPr>
    </w:p>
    <w:p w14:paraId="6AC70D6A" w14:textId="77777777" w:rsidR="00D43FCE" w:rsidRDefault="00D43FCE" w:rsidP="00D43FCE">
      <w:pPr>
        <w:pStyle w:val="a3"/>
        <w:rPr>
          <w:b/>
          <w:sz w:val="20"/>
        </w:rPr>
      </w:pPr>
    </w:p>
    <w:sectPr w:rsidR="00D43FCE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E73EF" w14:textId="77777777" w:rsidR="0089319F" w:rsidRDefault="0089319F">
      <w:r>
        <w:separator/>
      </w:r>
    </w:p>
  </w:endnote>
  <w:endnote w:type="continuationSeparator" w:id="0">
    <w:p w14:paraId="7FE53760" w14:textId="77777777" w:rsidR="0089319F" w:rsidRDefault="0089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E9BA1" w14:textId="77777777" w:rsidR="00A8407C" w:rsidRDefault="00A8407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3AD36A31" wp14:editId="5B9DAD7F">
              <wp:simplePos x="0" y="0"/>
              <wp:positionH relativeFrom="page">
                <wp:posOffset>6755765</wp:posOffset>
              </wp:positionH>
              <wp:positionV relativeFrom="page">
                <wp:posOffset>9729470</wp:posOffset>
              </wp:positionV>
              <wp:extent cx="304800" cy="194310"/>
              <wp:effectExtent l="2540" t="4445" r="0" b="127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42D2E" w14:textId="77777777" w:rsidR="00A8407C" w:rsidRDefault="00A8407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44E5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531.95pt;margin-top:766.1pt;width:24pt;height:15.3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NjVygIAALU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" filled="f" stroked="f">
              <v:textbox inset="0,0,0,0">
                <w:txbxContent>
                  <w:p w14:paraId="06542D2E" w14:textId="77777777" w:rsidR="00A8407C" w:rsidRDefault="00A8407C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844E5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99196" w14:textId="77777777" w:rsidR="0089319F" w:rsidRDefault="0089319F">
      <w:r>
        <w:separator/>
      </w:r>
    </w:p>
  </w:footnote>
  <w:footnote w:type="continuationSeparator" w:id="0">
    <w:p w14:paraId="35B7A3FF" w14:textId="77777777" w:rsidR="0089319F" w:rsidRDefault="00893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7E2FA" w14:textId="77777777" w:rsidR="00A8407C" w:rsidRDefault="00A8407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61A9E01" wp14:editId="162C4157">
              <wp:simplePos x="0" y="0"/>
              <wp:positionH relativeFrom="page">
                <wp:posOffset>3898900</wp:posOffset>
              </wp:positionH>
              <wp:positionV relativeFrom="page">
                <wp:posOffset>438150</wp:posOffset>
              </wp:positionV>
              <wp:extent cx="304800" cy="194310"/>
              <wp:effectExtent l="3175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5B6DB" w14:textId="77777777" w:rsidR="00A8407C" w:rsidRDefault="00A8407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44E5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307pt;margin-top:34.5pt;width:24pt;height:15.3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" filled="f" stroked="f">
              <v:textbox inset="0,0,0,0">
                <w:txbxContent>
                  <w:p w14:paraId="4B15B6DB" w14:textId="77777777" w:rsidR="00A8407C" w:rsidRDefault="00A8407C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844E5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1D53"/>
    <w:multiLevelType w:val="hybridMultilevel"/>
    <w:tmpl w:val="745681B6"/>
    <w:lvl w:ilvl="0" w:tplc="CC64B4F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E8548F9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9D8B64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400CC7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9BEEA7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BCDB3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AB4893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46A333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AF89BC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>
    <w:nsid w:val="09315E56"/>
    <w:multiLevelType w:val="hybridMultilevel"/>
    <w:tmpl w:val="A57C0098"/>
    <w:lvl w:ilvl="0" w:tplc="117C122C">
      <w:numFmt w:val="bullet"/>
      <w:lvlText w:val=""/>
      <w:lvlJc w:val="left"/>
      <w:pPr>
        <w:ind w:left="142" w:firstLine="0"/>
      </w:pPr>
      <w:rPr>
        <w:rFonts w:ascii="Symbol" w:hAnsi="Symbol"/>
      </w:rPr>
    </w:lvl>
    <w:lvl w:ilvl="1" w:tplc="A3881F8C">
      <w:numFmt w:val="bullet"/>
      <w:lvlText w:val="o"/>
      <w:lvlJc w:val="left"/>
      <w:pPr>
        <w:ind w:left="900" w:firstLine="0"/>
      </w:pPr>
      <w:rPr>
        <w:rFonts w:ascii="Courier New" w:hAnsi="Courier New" w:cs="Courier New"/>
      </w:rPr>
    </w:lvl>
    <w:lvl w:ilvl="2" w:tplc="C03068E2">
      <w:numFmt w:val="bullet"/>
      <w:lvlText w:val=""/>
      <w:lvlJc w:val="left"/>
      <w:pPr>
        <w:ind w:left="1620" w:firstLine="0"/>
      </w:pPr>
      <w:rPr>
        <w:rFonts w:ascii="Wingdings" w:eastAsia="Wingdings" w:hAnsi="Wingdings" w:cs="Wingdings"/>
      </w:rPr>
    </w:lvl>
    <w:lvl w:ilvl="3" w:tplc="2782EB34">
      <w:numFmt w:val="bullet"/>
      <w:lvlText w:val=""/>
      <w:lvlJc w:val="left"/>
      <w:pPr>
        <w:ind w:left="2340" w:firstLine="0"/>
      </w:pPr>
      <w:rPr>
        <w:rFonts w:ascii="Symbol" w:hAnsi="Symbol"/>
      </w:rPr>
    </w:lvl>
    <w:lvl w:ilvl="4" w:tplc="D5B28A56">
      <w:numFmt w:val="bullet"/>
      <w:lvlText w:val="o"/>
      <w:lvlJc w:val="left"/>
      <w:pPr>
        <w:ind w:left="3060" w:firstLine="0"/>
      </w:pPr>
      <w:rPr>
        <w:rFonts w:ascii="Courier New" w:hAnsi="Courier New" w:cs="Courier New"/>
      </w:rPr>
    </w:lvl>
    <w:lvl w:ilvl="5" w:tplc="8C448616">
      <w:numFmt w:val="bullet"/>
      <w:lvlText w:val=""/>
      <w:lvlJc w:val="left"/>
      <w:pPr>
        <w:ind w:left="3780" w:firstLine="0"/>
      </w:pPr>
      <w:rPr>
        <w:rFonts w:ascii="Wingdings" w:eastAsia="Wingdings" w:hAnsi="Wingdings" w:cs="Wingdings"/>
      </w:rPr>
    </w:lvl>
    <w:lvl w:ilvl="6" w:tplc="68D8B7D2">
      <w:numFmt w:val="bullet"/>
      <w:lvlText w:val=""/>
      <w:lvlJc w:val="left"/>
      <w:pPr>
        <w:ind w:left="4500" w:firstLine="0"/>
      </w:pPr>
      <w:rPr>
        <w:rFonts w:ascii="Symbol" w:hAnsi="Symbol"/>
      </w:rPr>
    </w:lvl>
    <w:lvl w:ilvl="7" w:tplc="83EC6A32">
      <w:numFmt w:val="bullet"/>
      <w:lvlText w:val="o"/>
      <w:lvlJc w:val="left"/>
      <w:pPr>
        <w:ind w:left="5220" w:firstLine="0"/>
      </w:pPr>
      <w:rPr>
        <w:rFonts w:ascii="Courier New" w:hAnsi="Courier New" w:cs="Courier New"/>
      </w:rPr>
    </w:lvl>
    <w:lvl w:ilvl="8" w:tplc="9E1E6DD2">
      <w:numFmt w:val="bullet"/>
      <w:lvlText w:val=""/>
      <w:lvlJc w:val="left"/>
      <w:pPr>
        <w:ind w:left="5940" w:firstLine="0"/>
      </w:pPr>
      <w:rPr>
        <w:rFonts w:ascii="Wingdings" w:eastAsia="Wingdings" w:hAnsi="Wingdings" w:cs="Wingdings"/>
      </w:rPr>
    </w:lvl>
  </w:abstractNum>
  <w:abstractNum w:abstractNumId="2">
    <w:nsid w:val="0C4271CA"/>
    <w:multiLevelType w:val="multilevel"/>
    <w:tmpl w:val="33326B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3">
    <w:nsid w:val="0D4A0460"/>
    <w:multiLevelType w:val="hybridMultilevel"/>
    <w:tmpl w:val="008A059A"/>
    <w:lvl w:ilvl="0" w:tplc="6854CFF0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5642CA">
      <w:numFmt w:val="bullet"/>
      <w:lvlText w:val="•"/>
      <w:lvlJc w:val="left"/>
      <w:pPr>
        <w:ind w:left="1691" w:hanging="360"/>
      </w:pPr>
      <w:rPr>
        <w:rFonts w:hint="default"/>
        <w:lang w:val="ru-RU" w:eastAsia="en-US" w:bidi="ar-SA"/>
      </w:rPr>
    </w:lvl>
    <w:lvl w:ilvl="2" w:tplc="D3029E80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3" w:tplc="4536A8CA">
      <w:numFmt w:val="bullet"/>
      <w:lvlText w:val="•"/>
      <w:lvlJc w:val="left"/>
      <w:pPr>
        <w:ind w:left="3393" w:hanging="360"/>
      </w:pPr>
      <w:rPr>
        <w:rFonts w:hint="default"/>
        <w:lang w:val="ru-RU" w:eastAsia="en-US" w:bidi="ar-SA"/>
      </w:rPr>
    </w:lvl>
    <w:lvl w:ilvl="4" w:tplc="F0E0869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5" w:tplc="5F24403C">
      <w:numFmt w:val="bullet"/>
      <w:lvlText w:val="•"/>
      <w:lvlJc w:val="left"/>
      <w:pPr>
        <w:ind w:left="5095" w:hanging="360"/>
      </w:pPr>
      <w:rPr>
        <w:rFonts w:hint="default"/>
        <w:lang w:val="ru-RU" w:eastAsia="en-US" w:bidi="ar-SA"/>
      </w:rPr>
    </w:lvl>
    <w:lvl w:ilvl="6" w:tplc="9C54D5CC">
      <w:numFmt w:val="bullet"/>
      <w:lvlText w:val="•"/>
      <w:lvlJc w:val="left"/>
      <w:pPr>
        <w:ind w:left="5946" w:hanging="360"/>
      </w:pPr>
      <w:rPr>
        <w:rFonts w:hint="default"/>
        <w:lang w:val="ru-RU" w:eastAsia="en-US" w:bidi="ar-SA"/>
      </w:rPr>
    </w:lvl>
    <w:lvl w:ilvl="7" w:tplc="AEC2F484">
      <w:numFmt w:val="bullet"/>
      <w:lvlText w:val="•"/>
      <w:lvlJc w:val="left"/>
      <w:pPr>
        <w:ind w:left="6797" w:hanging="360"/>
      </w:pPr>
      <w:rPr>
        <w:rFonts w:hint="default"/>
        <w:lang w:val="ru-RU" w:eastAsia="en-US" w:bidi="ar-SA"/>
      </w:rPr>
    </w:lvl>
    <w:lvl w:ilvl="8" w:tplc="2BD85154">
      <w:numFmt w:val="bullet"/>
      <w:lvlText w:val="•"/>
      <w:lvlJc w:val="left"/>
      <w:pPr>
        <w:ind w:left="7648" w:hanging="360"/>
      </w:pPr>
      <w:rPr>
        <w:rFonts w:hint="default"/>
        <w:lang w:val="ru-RU" w:eastAsia="en-US" w:bidi="ar-SA"/>
      </w:rPr>
    </w:lvl>
  </w:abstractNum>
  <w:abstractNum w:abstractNumId="4">
    <w:nsid w:val="14401FC2"/>
    <w:multiLevelType w:val="hybridMultilevel"/>
    <w:tmpl w:val="3A80A594"/>
    <w:lvl w:ilvl="0" w:tplc="B5946082">
      <w:start w:val="1"/>
      <w:numFmt w:val="decimal"/>
      <w:lvlText w:val="%1."/>
      <w:lvlJc w:val="left"/>
      <w:pPr>
        <w:ind w:left="360" w:firstLine="0"/>
      </w:pPr>
    </w:lvl>
    <w:lvl w:ilvl="1" w:tplc="BB88CCB6">
      <w:start w:val="1"/>
      <w:numFmt w:val="lowerLetter"/>
      <w:lvlText w:val="%2."/>
      <w:lvlJc w:val="left"/>
      <w:pPr>
        <w:ind w:left="1080" w:firstLine="0"/>
      </w:pPr>
    </w:lvl>
    <w:lvl w:ilvl="2" w:tplc="FE62B388">
      <w:start w:val="1"/>
      <w:numFmt w:val="lowerRoman"/>
      <w:lvlText w:val="%3."/>
      <w:lvlJc w:val="left"/>
      <w:pPr>
        <w:ind w:left="1980" w:firstLine="0"/>
      </w:pPr>
    </w:lvl>
    <w:lvl w:ilvl="3" w:tplc="189A38AA">
      <w:start w:val="1"/>
      <w:numFmt w:val="decimal"/>
      <w:lvlText w:val="%4."/>
      <w:lvlJc w:val="left"/>
      <w:pPr>
        <w:ind w:left="2520" w:firstLine="0"/>
      </w:pPr>
    </w:lvl>
    <w:lvl w:ilvl="4" w:tplc="56D461A2">
      <w:start w:val="1"/>
      <w:numFmt w:val="lowerLetter"/>
      <w:lvlText w:val="%5."/>
      <w:lvlJc w:val="left"/>
      <w:pPr>
        <w:ind w:left="3240" w:firstLine="0"/>
      </w:pPr>
    </w:lvl>
    <w:lvl w:ilvl="5" w:tplc="E744C18E">
      <w:start w:val="1"/>
      <w:numFmt w:val="lowerRoman"/>
      <w:lvlText w:val="%6."/>
      <w:lvlJc w:val="left"/>
      <w:pPr>
        <w:ind w:left="4140" w:firstLine="0"/>
      </w:pPr>
    </w:lvl>
    <w:lvl w:ilvl="6" w:tplc="006C7D56">
      <w:start w:val="1"/>
      <w:numFmt w:val="decimal"/>
      <w:lvlText w:val="%7."/>
      <w:lvlJc w:val="left"/>
      <w:pPr>
        <w:ind w:left="4680" w:firstLine="0"/>
      </w:pPr>
    </w:lvl>
    <w:lvl w:ilvl="7" w:tplc="B51EDCA4">
      <w:start w:val="1"/>
      <w:numFmt w:val="lowerLetter"/>
      <w:lvlText w:val="%8."/>
      <w:lvlJc w:val="left"/>
      <w:pPr>
        <w:ind w:left="5400" w:firstLine="0"/>
      </w:pPr>
    </w:lvl>
    <w:lvl w:ilvl="8" w:tplc="1E82E448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155227C2"/>
    <w:multiLevelType w:val="hybridMultilevel"/>
    <w:tmpl w:val="F572ACF2"/>
    <w:lvl w:ilvl="0" w:tplc="2C26F21C">
      <w:start w:val="1"/>
      <w:numFmt w:val="decimal"/>
      <w:lvlText w:val="%1."/>
      <w:lvlJc w:val="left"/>
      <w:pPr>
        <w:ind w:left="818" w:hanging="351"/>
        <w:jc w:val="left"/>
      </w:pPr>
      <w:rPr>
        <w:rFonts w:hint="default"/>
        <w:w w:val="100"/>
        <w:lang w:val="ru-RU" w:eastAsia="en-US" w:bidi="ar-SA"/>
      </w:rPr>
    </w:lvl>
    <w:lvl w:ilvl="1" w:tplc="A85409BE">
      <w:numFmt w:val="bullet"/>
      <w:lvlText w:val="•"/>
      <w:lvlJc w:val="left"/>
      <w:pPr>
        <w:ind w:left="1673" w:hanging="351"/>
      </w:pPr>
      <w:rPr>
        <w:rFonts w:hint="default"/>
        <w:lang w:val="ru-RU" w:eastAsia="en-US" w:bidi="ar-SA"/>
      </w:rPr>
    </w:lvl>
    <w:lvl w:ilvl="2" w:tplc="2098B7BC">
      <w:numFmt w:val="bullet"/>
      <w:lvlText w:val="•"/>
      <w:lvlJc w:val="left"/>
      <w:pPr>
        <w:ind w:left="2526" w:hanging="351"/>
      </w:pPr>
      <w:rPr>
        <w:rFonts w:hint="default"/>
        <w:lang w:val="ru-RU" w:eastAsia="en-US" w:bidi="ar-SA"/>
      </w:rPr>
    </w:lvl>
    <w:lvl w:ilvl="3" w:tplc="191A77DC">
      <w:numFmt w:val="bullet"/>
      <w:lvlText w:val="•"/>
      <w:lvlJc w:val="left"/>
      <w:pPr>
        <w:ind w:left="3379" w:hanging="351"/>
      </w:pPr>
      <w:rPr>
        <w:rFonts w:hint="default"/>
        <w:lang w:val="ru-RU" w:eastAsia="en-US" w:bidi="ar-SA"/>
      </w:rPr>
    </w:lvl>
    <w:lvl w:ilvl="4" w:tplc="A87E8396">
      <w:numFmt w:val="bullet"/>
      <w:lvlText w:val="•"/>
      <w:lvlJc w:val="left"/>
      <w:pPr>
        <w:ind w:left="4232" w:hanging="351"/>
      </w:pPr>
      <w:rPr>
        <w:rFonts w:hint="default"/>
        <w:lang w:val="ru-RU" w:eastAsia="en-US" w:bidi="ar-SA"/>
      </w:rPr>
    </w:lvl>
    <w:lvl w:ilvl="5" w:tplc="94FCF6B2">
      <w:numFmt w:val="bullet"/>
      <w:lvlText w:val="•"/>
      <w:lvlJc w:val="left"/>
      <w:pPr>
        <w:ind w:left="5085" w:hanging="351"/>
      </w:pPr>
      <w:rPr>
        <w:rFonts w:hint="default"/>
        <w:lang w:val="ru-RU" w:eastAsia="en-US" w:bidi="ar-SA"/>
      </w:rPr>
    </w:lvl>
    <w:lvl w:ilvl="6" w:tplc="8D16157A">
      <w:numFmt w:val="bullet"/>
      <w:lvlText w:val="•"/>
      <w:lvlJc w:val="left"/>
      <w:pPr>
        <w:ind w:left="5938" w:hanging="351"/>
      </w:pPr>
      <w:rPr>
        <w:rFonts w:hint="default"/>
        <w:lang w:val="ru-RU" w:eastAsia="en-US" w:bidi="ar-SA"/>
      </w:rPr>
    </w:lvl>
    <w:lvl w:ilvl="7" w:tplc="427AB498">
      <w:numFmt w:val="bullet"/>
      <w:lvlText w:val="•"/>
      <w:lvlJc w:val="left"/>
      <w:pPr>
        <w:ind w:left="6791" w:hanging="351"/>
      </w:pPr>
      <w:rPr>
        <w:rFonts w:hint="default"/>
        <w:lang w:val="ru-RU" w:eastAsia="en-US" w:bidi="ar-SA"/>
      </w:rPr>
    </w:lvl>
    <w:lvl w:ilvl="8" w:tplc="C85C1526">
      <w:numFmt w:val="bullet"/>
      <w:lvlText w:val="•"/>
      <w:lvlJc w:val="left"/>
      <w:pPr>
        <w:ind w:left="7644" w:hanging="351"/>
      </w:pPr>
      <w:rPr>
        <w:rFonts w:hint="default"/>
        <w:lang w:val="ru-RU" w:eastAsia="en-US" w:bidi="ar-SA"/>
      </w:rPr>
    </w:lvl>
  </w:abstractNum>
  <w:abstractNum w:abstractNumId="6">
    <w:nsid w:val="16684A44"/>
    <w:multiLevelType w:val="hybridMultilevel"/>
    <w:tmpl w:val="D28E0C54"/>
    <w:name w:val="Нумерованный список 7"/>
    <w:lvl w:ilvl="0" w:tplc="307418DE">
      <w:numFmt w:val="bullet"/>
      <w:lvlText w:val="−"/>
      <w:lvlJc w:val="left"/>
      <w:pPr>
        <w:ind w:left="360" w:firstLine="0"/>
      </w:pPr>
      <w:rPr>
        <w:rFonts w:ascii="Times New Roman" w:hAnsi="Times New Roman" w:cs="Times New Roman"/>
      </w:rPr>
    </w:lvl>
    <w:lvl w:ilvl="1" w:tplc="5E22B530">
      <w:start w:val="1"/>
      <w:numFmt w:val="decimal"/>
      <w:lvlText w:val="%2."/>
      <w:lvlJc w:val="left"/>
      <w:pPr>
        <w:ind w:left="1080" w:firstLine="0"/>
      </w:pPr>
    </w:lvl>
    <w:lvl w:ilvl="2" w:tplc="71C401B0">
      <w:start w:val="1"/>
      <w:numFmt w:val="decimal"/>
      <w:lvlText w:val="%3."/>
      <w:lvlJc w:val="left"/>
      <w:pPr>
        <w:ind w:left="1800" w:firstLine="0"/>
      </w:pPr>
    </w:lvl>
    <w:lvl w:ilvl="3" w:tplc="29BEAD78">
      <w:start w:val="1"/>
      <w:numFmt w:val="decimal"/>
      <w:lvlText w:val="%4."/>
      <w:lvlJc w:val="left"/>
      <w:pPr>
        <w:ind w:left="2520" w:firstLine="0"/>
      </w:pPr>
    </w:lvl>
    <w:lvl w:ilvl="4" w:tplc="7410E8DA">
      <w:start w:val="1"/>
      <w:numFmt w:val="decimal"/>
      <w:lvlText w:val="%5."/>
      <w:lvlJc w:val="left"/>
      <w:pPr>
        <w:ind w:left="3240" w:firstLine="0"/>
      </w:pPr>
    </w:lvl>
    <w:lvl w:ilvl="5" w:tplc="76728C3C">
      <w:start w:val="1"/>
      <w:numFmt w:val="decimal"/>
      <w:lvlText w:val="%6."/>
      <w:lvlJc w:val="left"/>
      <w:pPr>
        <w:ind w:left="3960" w:firstLine="0"/>
      </w:pPr>
    </w:lvl>
    <w:lvl w:ilvl="6" w:tplc="57E8C0D0">
      <w:start w:val="1"/>
      <w:numFmt w:val="decimal"/>
      <w:lvlText w:val="%7."/>
      <w:lvlJc w:val="left"/>
      <w:pPr>
        <w:ind w:left="4680" w:firstLine="0"/>
      </w:pPr>
    </w:lvl>
    <w:lvl w:ilvl="7" w:tplc="6F4C3DE8">
      <w:start w:val="1"/>
      <w:numFmt w:val="decimal"/>
      <w:lvlText w:val="%8."/>
      <w:lvlJc w:val="left"/>
      <w:pPr>
        <w:ind w:left="5400" w:firstLine="0"/>
      </w:pPr>
    </w:lvl>
    <w:lvl w:ilvl="8" w:tplc="7F1E2702">
      <w:start w:val="1"/>
      <w:numFmt w:val="decimal"/>
      <w:lvlText w:val="%9."/>
      <w:lvlJc w:val="left"/>
      <w:pPr>
        <w:ind w:left="6120" w:firstLine="0"/>
      </w:pPr>
    </w:lvl>
  </w:abstractNum>
  <w:abstractNum w:abstractNumId="7">
    <w:nsid w:val="225433DC"/>
    <w:multiLevelType w:val="hybridMultilevel"/>
    <w:tmpl w:val="8CBC891A"/>
    <w:name w:val="Нумерованный список 11"/>
    <w:lvl w:ilvl="0" w:tplc="10281D8A">
      <w:start w:val="4"/>
      <w:numFmt w:val="decimal"/>
      <w:lvlText w:val="%1."/>
      <w:lvlJc w:val="left"/>
      <w:pPr>
        <w:ind w:left="284" w:firstLine="0"/>
      </w:pPr>
    </w:lvl>
    <w:lvl w:ilvl="1" w:tplc="7D802F52">
      <w:start w:val="1"/>
      <w:numFmt w:val="lowerLetter"/>
      <w:lvlText w:val="%2."/>
      <w:lvlJc w:val="left"/>
      <w:pPr>
        <w:ind w:left="1004" w:firstLine="0"/>
      </w:pPr>
    </w:lvl>
    <w:lvl w:ilvl="2" w:tplc="E0EEA8BA">
      <w:start w:val="1"/>
      <w:numFmt w:val="lowerRoman"/>
      <w:lvlText w:val="%3."/>
      <w:lvlJc w:val="left"/>
      <w:pPr>
        <w:ind w:left="1904" w:firstLine="0"/>
      </w:pPr>
    </w:lvl>
    <w:lvl w:ilvl="3" w:tplc="77FEC552">
      <w:start w:val="1"/>
      <w:numFmt w:val="decimal"/>
      <w:lvlText w:val="%4."/>
      <w:lvlJc w:val="left"/>
      <w:pPr>
        <w:ind w:left="2444" w:firstLine="0"/>
      </w:pPr>
    </w:lvl>
    <w:lvl w:ilvl="4" w:tplc="78A4CED0">
      <w:start w:val="1"/>
      <w:numFmt w:val="lowerLetter"/>
      <w:lvlText w:val="%5."/>
      <w:lvlJc w:val="left"/>
      <w:pPr>
        <w:ind w:left="3164" w:firstLine="0"/>
      </w:pPr>
    </w:lvl>
    <w:lvl w:ilvl="5" w:tplc="92F41DE4">
      <w:start w:val="1"/>
      <w:numFmt w:val="lowerRoman"/>
      <w:lvlText w:val="%6."/>
      <w:lvlJc w:val="left"/>
      <w:pPr>
        <w:ind w:left="4064" w:firstLine="0"/>
      </w:pPr>
    </w:lvl>
    <w:lvl w:ilvl="6" w:tplc="19A67518">
      <w:start w:val="1"/>
      <w:numFmt w:val="decimal"/>
      <w:lvlText w:val="%7."/>
      <w:lvlJc w:val="left"/>
      <w:pPr>
        <w:ind w:left="4604" w:firstLine="0"/>
      </w:pPr>
    </w:lvl>
    <w:lvl w:ilvl="7" w:tplc="B5866118">
      <w:start w:val="1"/>
      <w:numFmt w:val="lowerLetter"/>
      <w:lvlText w:val="%8."/>
      <w:lvlJc w:val="left"/>
      <w:pPr>
        <w:ind w:left="5324" w:firstLine="0"/>
      </w:pPr>
    </w:lvl>
    <w:lvl w:ilvl="8" w:tplc="66DA2E4A">
      <w:start w:val="1"/>
      <w:numFmt w:val="lowerRoman"/>
      <w:lvlText w:val="%9."/>
      <w:lvlJc w:val="left"/>
      <w:pPr>
        <w:ind w:left="6224" w:firstLine="0"/>
      </w:pPr>
    </w:lvl>
  </w:abstractNum>
  <w:abstractNum w:abstractNumId="8">
    <w:nsid w:val="22C75AEA"/>
    <w:multiLevelType w:val="hybridMultilevel"/>
    <w:tmpl w:val="2D2EB3B4"/>
    <w:lvl w:ilvl="0" w:tplc="9244C5DA">
      <w:start w:val="1"/>
      <w:numFmt w:val="decimal"/>
      <w:lvlText w:val="%1."/>
      <w:lvlJc w:val="left"/>
      <w:pPr>
        <w:ind w:left="360" w:firstLine="0"/>
      </w:pPr>
    </w:lvl>
    <w:lvl w:ilvl="1" w:tplc="B040330A">
      <w:start w:val="1"/>
      <w:numFmt w:val="lowerLetter"/>
      <w:lvlText w:val="%2."/>
      <w:lvlJc w:val="left"/>
      <w:pPr>
        <w:ind w:left="1080" w:firstLine="0"/>
      </w:pPr>
    </w:lvl>
    <w:lvl w:ilvl="2" w:tplc="856CF654">
      <w:start w:val="1"/>
      <w:numFmt w:val="lowerRoman"/>
      <w:lvlText w:val="%3."/>
      <w:lvlJc w:val="left"/>
      <w:pPr>
        <w:ind w:left="1980" w:firstLine="0"/>
      </w:pPr>
    </w:lvl>
    <w:lvl w:ilvl="3" w:tplc="9516D05C">
      <w:start w:val="1"/>
      <w:numFmt w:val="decimal"/>
      <w:lvlText w:val="%4."/>
      <w:lvlJc w:val="left"/>
      <w:pPr>
        <w:ind w:left="2520" w:firstLine="0"/>
      </w:pPr>
    </w:lvl>
    <w:lvl w:ilvl="4" w:tplc="F78A0744">
      <w:start w:val="1"/>
      <w:numFmt w:val="lowerLetter"/>
      <w:lvlText w:val="%5."/>
      <w:lvlJc w:val="left"/>
      <w:pPr>
        <w:ind w:left="3240" w:firstLine="0"/>
      </w:pPr>
    </w:lvl>
    <w:lvl w:ilvl="5" w:tplc="17DA6E70">
      <w:start w:val="1"/>
      <w:numFmt w:val="lowerRoman"/>
      <w:lvlText w:val="%6."/>
      <w:lvlJc w:val="left"/>
      <w:pPr>
        <w:ind w:left="4140" w:firstLine="0"/>
      </w:pPr>
    </w:lvl>
    <w:lvl w:ilvl="6" w:tplc="25B60FB2">
      <w:start w:val="1"/>
      <w:numFmt w:val="decimal"/>
      <w:lvlText w:val="%7."/>
      <w:lvlJc w:val="left"/>
      <w:pPr>
        <w:ind w:left="4680" w:firstLine="0"/>
      </w:pPr>
    </w:lvl>
    <w:lvl w:ilvl="7" w:tplc="61A09F60">
      <w:start w:val="1"/>
      <w:numFmt w:val="lowerLetter"/>
      <w:lvlText w:val="%8."/>
      <w:lvlJc w:val="left"/>
      <w:pPr>
        <w:ind w:left="5400" w:firstLine="0"/>
      </w:pPr>
    </w:lvl>
    <w:lvl w:ilvl="8" w:tplc="8FAAFBEE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264C70BE"/>
    <w:multiLevelType w:val="hybridMultilevel"/>
    <w:tmpl w:val="EADEC956"/>
    <w:lvl w:ilvl="0" w:tplc="6840F6A8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A889EC">
      <w:numFmt w:val="bullet"/>
      <w:lvlText w:val="•"/>
      <w:lvlJc w:val="left"/>
      <w:pPr>
        <w:ind w:left="1691" w:hanging="360"/>
      </w:pPr>
      <w:rPr>
        <w:rFonts w:hint="default"/>
        <w:lang w:val="ru-RU" w:eastAsia="en-US" w:bidi="ar-SA"/>
      </w:rPr>
    </w:lvl>
    <w:lvl w:ilvl="2" w:tplc="CBF89F9A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3" w:tplc="75187B06">
      <w:numFmt w:val="bullet"/>
      <w:lvlText w:val="•"/>
      <w:lvlJc w:val="left"/>
      <w:pPr>
        <w:ind w:left="3393" w:hanging="360"/>
      </w:pPr>
      <w:rPr>
        <w:rFonts w:hint="default"/>
        <w:lang w:val="ru-RU" w:eastAsia="en-US" w:bidi="ar-SA"/>
      </w:rPr>
    </w:lvl>
    <w:lvl w:ilvl="4" w:tplc="2822EB28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5" w:tplc="1F14B8AE">
      <w:numFmt w:val="bullet"/>
      <w:lvlText w:val="•"/>
      <w:lvlJc w:val="left"/>
      <w:pPr>
        <w:ind w:left="5095" w:hanging="360"/>
      </w:pPr>
      <w:rPr>
        <w:rFonts w:hint="default"/>
        <w:lang w:val="ru-RU" w:eastAsia="en-US" w:bidi="ar-SA"/>
      </w:rPr>
    </w:lvl>
    <w:lvl w:ilvl="6" w:tplc="5AE6A688">
      <w:numFmt w:val="bullet"/>
      <w:lvlText w:val="•"/>
      <w:lvlJc w:val="left"/>
      <w:pPr>
        <w:ind w:left="5946" w:hanging="360"/>
      </w:pPr>
      <w:rPr>
        <w:rFonts w:hint="default"/>
        <w:lang w:val="ru-RU" w:eastAsia="en-US" w:bidi="ar-SA"/>
      </w:rPr>
    </w:lvl>
    <w:lvl w:ilvl="7" w:tplc="4BB01514">
      <w:numFmt w:val="bullet"/>
      <w:lvlText w:val="•"/>
      <w:lvlJc w:val="left"/>
      <w:pPr>
        <w:ind w:left="6797" w:hanging="360"/>
      </w:pPr>
      <w:rPr>
        <w:rFonts w:hint="default"/>
        <w:lang w:val="ru-RU" w:eastAsia="en-US" w:bidi="ar-SA"/>
      </w:rPr>
    </w:lvl>
    <w:lvl w:ilvl="8" w:tplc="E9E23ADE">
      <w:numFmt w:val="bullet"/>
      <w:lvlText w:val="•"/>
      <w:lvlJc w:val="left"/>
      <w:pPr>
        <w:ind w:left="7648" w:hanging="360"/>
      </w:pPr>
      <w:rPr>
        <w:rFonts w:hint="default"/>
        <w:lang w:val="ru-RU" w:eastAsia="en-US" w:bidi="ar-SA"/>
      </w:rPr>
    </w:lvl>
  </w:abstractNum>
  <w:abstractNum w:abstractNumId="10">
    <w:nsid w:val="3431783C"/>
    <w:multiLevelType w:val="hybridMultilevel"/>
    <w:tmpl w:val="BC42BA0C"/>
    <w:name w:val="Нумерованный список 9"/>
    <w:lvl w:ilvl="0" w:tplc="E0221AD8">
      <w:start w:val="1"/>
      <w:numFmt w:val="decimal"/>
      <w:lvlText w:val="%1."/>
      <w:lvlJc w:val="left"/>
      <w:pPr>
        <w:ind w:left="360" w:firstLine="0"/>
      </w:pPr>
    </w:lvl>
    <w:lvl w:ilvl="1" w:tplc="1E448FA0">
      <w:start w:val="1"/>
      <w:numFmt w:val="lowerLetter"/>
      <w:lvlText w:val="%2."/>
      <w:lvlJc w:val="left"/>
      <w:pPr>
        <w:ind w:left="1080" w:firstLine="0"/>
      </w:pPr>
    </w:lvl>
    <w:lvl w:ilvl="2" w:tplc="697C3A84">
      <w:start w:val="1"/>
      <w:numFmt w:val="lowerRoman"/>
      <w:lvlText w:val="%3."/>
      <w:lvlJc w:val="left"/>
      <w:pPr>
        <w:ind w:left="1980" w:firstLine="0"/>
      </w:pPr>
    </w:lvl>
    <w:lvl w:ilvl="3" w:tplc="3B523CC4">
      <w:start w:val="1"/>
      <w:numFmt w:val="decimal"/>
      <w:lvlText w:val="%4."/>
      <w:lvlJc w:val="left"/>
      <w:pPr>
        <w:ind w:left="2520" w:firstLine="0"/>
      </w:pPr>
    </w:lvl>
    <w:lvl w:ilvl="4" w:tplc="8B6AD674">
      <w:start w:val="1"/>
      <w:numFmt w:val="lowerLetter"/>
      <w:lvlText w:val="%5."/>
      <w:lvlJc w:val="left"/>
      <w:pPr>
        <w:ind w:left="3240" w:firstLine="0"/>
      </w:pPr>
    </w:lvl>
    <w:lvl w:ilvl="5" w:tplc="A96C3A5C">
      <w:start w:val="1"/>
      <w:numFmt w:val="lowerRoman"/>
      <w:lvlText w:val="%6."/>
      <w:lvlJc w:val="left"/>
      <w:pPr>
        <w:ind w:left="4140" w:firstLine="0"/>
      </w:pPr>
    </w:lvl>
    <w:lvl w:ilvl="6" w:tplc="6B5ACECC">
      <w:start w:val="1"/>
      <w:numFmt w:val="decimal"/>
      <w:lvlText w:val="%7."/>
      <w:lvlJc w:val="left"/>
      <w:pPr>
        <w:ind w:left="4680" w:firstLine="0"/>
      </w:pPr>
    </w:lvl>
    <w:lvl w:ilvl="7" w:tplc="1A9ACEB2">
      <w:start w:val="1"/>
      <w:numFmt w:val="lowerLetter"/>
      <w:lvlText w:val="%8."/>
      <w:lvlJc w:val="left"/>
      <w:pPr>
        <w:ind w:left="5400" w:firstLine="0"/>
      </w:pPr>
    </w:lvl>
    <w:lvl w:ilvl="8" w:tplc="2D709432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3742247A"/>
    <w:multiLevelType w:val="hybridMultilevel"/>
    <w:tmpl w:val="1DD27D68"/>
    <w:lvl w:ilvl="0" w:tplc="603A0212">
      <w:start w:val="1"/>
      <w:numFmt w:val="decimal"/>
      <w:lvlText w:val="%1."/>
      <w:lvlJc w:val="left"/>
      <w:pPr>
        <w:ind w:left="830" w:hanging="360"/>
        <w:jc w:val="left"/>
      </w:pPr>
      <w:rPr>
        <w:rFonts w:hint="default"/>
        <w:w w:val="100"/>
        <w:lang w:val="ru-RU" w:eastAsia="en-US" w:bidi="ar-SA"/>
      </w:rPr>
    </w:lvl>
    <w:lvl w:ilvl="1" w:tplc="CFF6BE7E">
      <w:numFmt w:val="bullet"/>
      <w:lvlText w:val="•"/>
      <w:lvlJc w:val="left"/>
      <w:pPr>
        <w:ind w:left="1691" w:hanging="360"/>
      </w:pPr>
      <w:rPr>
        <w:rFonts w:hint="default"/>
        <w:lang w:val="ru-RU" w:eastAsia="en-US" w:bidi="ar-SA"/>
      </w:rPr>
    </w:lvl>
    <w:lvl w:ilvl="2" w:tplc="80C212C6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3" w:tplc="94004B82">
      <w:numFmt w:val="bullet"/>
      <w:lvlText w:val="•"/>
      <w:lvlJc w:val="left"/>
      <w:pPr>
        <w:ind w:left="3393" w:hanging="360"/>
      </w:pPr>
      <w:rPr>
        <w:rFonts w:hint="default"/>
        <w:lang w:val="ru-RU" w:eastAsia="en-US" w:bidi="ar-SA"/>
      </w:rPr>
    </w:lvl>
    <w:lvl w:ilvl="4" w:tplc="30BADF44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5" w:tplc="C73CEBF6">
      <w:numFmt w:val="bullet"/>
      <w:lvlText w:val="•"/>
      <w:lvlJc w:val="left"/>
      <w:pPr>
        <w:ind w:left="5095" w:hanging="360"/>
      </w:pPr>
      <w:rPr>
        <w:rFonts w:hint="default"/>
        <w:lang w:val="ru-RU" w:eastAsia="en-US" w:bidi="ar-SA"/>
      </w:rPr>
    </w:lvl>
    <w:lvl w:ilvl="6" w:tplc="F7503954">
      <w:numFmt w:val="bullet"/>
      <w:lvlText w:val="•"/>
      <w:lvlJc w:val="left"/>
      <w:pPr>
        <w:ind w:left="5946" w:hanging="360"/>
      </w:pPr>
      <w:rPr>
        <w:rFonts w:hint="default"/>
        <w:lang w:val="ru-RU" w:eastAsia="en-US" w:bidi="ar-SA"/>
      </w:rPr>
    </w:lvl>
    <w:lvl w:ilvl="7" w:tplc="CC3A5A26">
      <w:numFmt w:val="bullet"/>
      <w:lvlText w:val="•"/>
      <w:lvlJc w:val="left"/>
      <w:pPr>
        <w:ind w:left="6797" w:hanging="360"/>
      </w:pPr>
      <w:rPr>
        <w:rFonts w:hint="default"/>
        <w:lang w:val="ru-RU" w:eastAsia="en-US" w:bidi="ar-SA"/>
      </w:rPr>
    </w:lvl>
    <w:lvl w:ilvl="8" w:tplc="DF04533A">
      <w:numFmt w:val="bullet"/>
      <w:lvlText w:val="•"/>
      <w:lvlJc w:val="left"/>
      <w:pPr>
        <w:ind w:left="7648" w:hanging="360"/>
      </w:pPr>
      <w:rPr>
        <w:rFonts w:hint="default"/>
        <w:lang w:val="ru-RU" w:eastAsia="en-US" w:bidi="ar-SA"/>
      </w:rPr>
    </w:lvl>
  </w:abstractNum>
  <w:abstractNum w:abstractNumId="12">
    <w:nsid w:val="38460946"/>
    <w:multiLevelType w:val="hybridMultilevel"/>
    <w:tmpl w:val="FAE49EE4"/>
    <w:lvl w:ilvl="0" w:tplc="42C882B2">
      <w:numFmt w:val="bullet"/>
      <w:lvlText w:val="−"/>
      <w:lvlJc w:val="left"/>
      <w:pPr>
        <w:ind w:left="360" w:firstLine="0"/>
      </w:pPr>
      <w:rPr>
        <w:rFonts w:ascii="Times New Roman" w:hAnsi="Times New Roman" w:cs="Times New Roman"/>
      </w:rPr>
    </w:lvl>
    <w:lvl w:ilvl="1" w:tplc="87149B84">
      <w:start w:val="1"/>
      <w:numFmt w:val="decimal"/>
      <w:lvlText w:val="%2."/>
      <w:lvlJc w:val="left"/>
      <w:pPr>
        <w:ind w:left="1080" w:firstLine="0"/>
      </w:pPr>
    </w:lvl>
    <w:lvl w:ilvl="2" w:tplc="9752B190">
      <w:start w:val="1"/>
      <w:numFmt w:val="decimal"/>
      <w:lvlText w:val="%3."/>
      <w:lvlJc w:val="left"/>
      <w:pPr>
        <w:ind w:left="1800" w:firstLine="0"/>
      </w:pPr>
    </w:lvl>
    <w:lvl w:ilvl="3" w:tplc="58BEF9AE">
      <w:start w:val="1"/>
      <w:numFmt w:val="decimal"/>
      <w:lvlText w:val="%4."/>
      <w:lvlJc w:val="left"/>
      <w:pPr>
        <w:ind w:left="2520" w:firstLine="0"/>
      </w:pPr>
    </w:lvl>
    <w:lvl w:ilvl="4" w:tplc="1CE4C7D2">
      <w:start w:val="1"/>
      <w:numFmt w:val="decimal"/>
      <w:lvlText w:val="%5."/>
      <w:lvlJc w:val="left"/>
      <w:pPr>
        <w:ind w:left="3240" w:firstLine="0"/>
      </w:pPr>
    </w:lvl>
    <w:lvl w:ilvl="5" w:tplc="63F2CA3E">
      <w:start w:val="1"/>
      <w:numFmt w:val="decimal"/>
      <w:lvlText w:val="%6."/>
      <w:lvlJc w:val="left"/>
      <w:pPr>
        <w:ind w:left="3960" w:firstLine="0"/>
      </w:pPr>
    </w:lvl>
    <w:lvl w:ilvl="6" w:tplc="262CD5AE">
      <w:start w:val="1"/>
      <w:numFmt w:val="decimal"/>
      <w:lvlText w:val="%7."/>
      <w:lvlJc w:val="left"/>
      <w:pPr>
        <w:ind w:left="4680" w:firstLine="0"/>
      </w:pPr>
    </w:lvl>
    <w:lvl w:ilvl="7" w:tplc="0930CE60">
      <w:start w:val="1"/>
      <w:numFmt w:val="decimal"/>
      <w:lvlText w:val="%8."/>
      <w:lvlJc w:val="left"/>
      <w:pPr>
        <w:ind w:left="5400" w:firstLine="0"/>
      </w:pPr>
    </w:lvl>
    <w:lvl w:ilvl="8" w:tplc="BAEEC85C">
      <w:start w:val="1"/>
      <w:numFmt w:val="decimal"/>
      <w:lvlText w:val="%9."/>
      <w:lvlJc w:val="left"/>
      <w:pPr>
        <w:ind w:left="6120" w:firstLine="0"/>
      </w:pPr>
    </w:lvl>
  </w:abstractNum>
  <w:abstractNum w:abstractNumId="13">
    <w:nsid w:val="3C54317B"/>
    <w:multiLevelType w:val="hybridMultilevel"/>
    <w:tmpl w:val="DB40BAB8"/>
    <w:name w:val="Нумерованный список 5"/>
    <w:lvl w:ilvl="0" w:tplc="C6E86F88">
      <w:numFmt w:val="bullet"/>
      <w:lvlText w:val="–"/>
      <w:lvlJc w:val="left"/>
      <w:pPr>
        <w:ind w:left="284" w:firstLine="0"/>
      </w:pPr>
      <w:rPr>
        <w:rFonts w:ascii="Times New Roman" w:hAnsi="Times New Roman" w:cs="Times New Roman"/>
      </w:rPr>
    </w:lvl>
    <w:lvl w:ilvl="1" w:tplc="3A8C650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ED61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57ED4B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A5AFDC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3C248C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A14244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63AD26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F1C984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4">
    <w:nsid w:val="3EC01C58"/>
    <w:multiLevelType w:val="hybridMultilevel"/>
    <w:tmpl w:val="175A1E58"/>
    <w:lvl w:ilvl="0" w:tplc="76724FF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F061C0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2764C4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79EAD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F3A059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43CA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0DED9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D2EAFDC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60E9D1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5">
    <w:nsid w:val="41243C40"/>
    <w:multiLevelType w:val="hybridMultilevel"/>
    <w:tmpl w:val="33BE78B0"/>
    <w:lvl w:ilvl="0" w:tplc="8772BFBA">
      <w:start w:val="1"/>
      <w:numFmt w:val="decimal"/>
      <w:lvlText w:val="%1."/>
      <w:lvlJc w:val="left"/>
      <w:pPr>
        <w:ind w:left="110" w:hanging="39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646686">
      <w:numFmt w:val="bullet"/>
      <w:lvlText w:val="•"/>
      <w:lvlJc w:val="left"/>
      <w:pPr>
        <w:ind w:left="1043" w:hanging="392"/>
      </w:pPr>
      <w:rPr>
        <w:rFonts w:hint="default"/>
        <w:lang w:val="ru-RU" w:eastAsia="en-US" w:bidi="ar-SA"/>
      </w:rPr>
    </w:lvl>
    <w:lvl w:ilvl="2" w:tplc="A18849B6">
      <w:numFmt w:val="bullet"/>
      <w:lvlText w:val="•"/>
      <w:lvlJc w:val="left"/>
      <w:pPr>
        <w:ind w:left="1966" w:hanging="392"/>
      </w:pPr>
      <w:rPr>
        <w:rFonts w:hint="default"/>
        <w:lang w:val="ru-RU" w:eastAsia="en-US" w:bidi="ar-SA"/>
      </w:rPr>
    </w:lvl>
    <w:lvl w:ilvl="3" w:tplc="19F89DB2">
      <w:numFmt w:val="bullet"/>
      <w:lvlText w:val="•"/>
      <w:lvlJc w:val="left"/>
      <w:pPr>
        <w:ind w:left="2889" w:hanging="392"/>
      </w:pPr>
      <w:rPr>
        <w:rFonts w:hint="default"/>
        <w:lang w:val="ru-RU" w:eastAsia="en-US" w:bidi="ar-SA"/>
      </w:rPr>
    </w:lvl>
    <w:lvl w:ilvl="4" w:tplc="2EC821CA">
      <w:numFmt w:val="bullet"/>
      <w:lvlText w:val="•"/>
      <w:lvlJc w:val="left"/>
      <w:pPr>
        <w:ind w:left="3812" w:hanging="392"/>
      </w:pPr>
      <w:rPr>
        <w:rFonts w:hint="default"/>
        <w:lang w:val="ru-RU" w:eastAsia="en-US" w:bidi="ar-SA"/>
      </w:rPr>
    </w:lvl>
    <w:lvl w:ilvl="5" w:tplc="A0EAC54E">
      <w:numFmt w:val="bullet"/>
      <w:lvlText w:val="•"/>
      <w:lvlJc w:val="left"/>
      <w:pPr>
        <w:ind w:left="4735" w:hanging="392"/>
      </w:pPr>
      <w:rPr>
        <w:rFonts w:hint="default"/>
        <w:lang w:val="ru-RU" w:eastAsia="en-US" w:bidi="ar-SA"/>
      </w:rPr>
    </w:lvl>
    <w:lvl w:ilvl="6" w:tplc="CB4A6448">
      <w:numFmt w:val="bullet"/>
      <w:lvlText w:val="•"/>
      <w:lvlJc w:val="left"/>
      <w:pPr>
        <w:ind w:left="5658" w:hanging="392"/>
      </w:pPr>
      <w:rPr>
        <w:rFonts w:hint="default"/>
        <w:lang w:val="ru-RU" w:eastAsia="en-US" w:bidi="ar-SA"/>
      </w:rPr>
    </w:lvl>
    <w:lvl w:ilvl="7" w:tplc="98D24F98">
      <w:numFmt w:val="bullet"/>
      <w:lvlText w:val="•"/>
      <w:lvlJc w:val="left"/>
      <w:pPr>
        <w:ind w:left="6581" w:hanging="392"/>
      </w:pPr>
      <w:rPr>
        <w:rFonts w:hint="default"/>
        <w:lang w:val="ru-RU" w:eastAsia="en-US" w:bidi="ar-SA"/>
      </w:rPr>
    </w:lvl>
    <w:lvl w:ilvl="8" w:tplc="FFD09068">
      <w:numFmt w:val="bullet"/>
      <w:lvlText w:val="•"/>
      <w:lvlJc w:val="left"/>
      <w:pPr>
        <w:ind w:left="7504" w:hanging="392"/>
      </w:pPr>
      <w:rPr>
        <w:rFonts w:hint="default"/>
        <w:lang w:val="ru-RU" w:eastAsia="en-US" w:bidi="ar-SA"/>
      </w:rPr>
    </w:lvl>
  </w:abstractNum>
  <w:abstractNum w:abstractNumId="16">
    <w:nsid w:val="41290FBB"/>
    <w:multiLevelType w:val="hybridMultilevel"/>
    <w:tmpl w:val="72FA8132"/>
    <w:name w:val="Нумерованный список 6"/>
    <w:lvl w:ilvl="0" w:tplc="ECA2BCC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B7691F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1E8324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7E00EE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EAE50E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CAC6E0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23E12E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F66BA8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F382A1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>
    <w:nsid w:val="41692AA2"/>
    <w:multiLevelType w:val="multilevel"/>
    <w:tmpl w:val="29645F6A"/>
    <w:lvl w:ilvl="0">
      <w:start w:val="1"/>
      <w:numFmt w:val="decimal"/>
      <w:lvlText w:val="%1."/>
      <w:lvlJc w:val="left"/>
      <w:pPr>
        <w:ind w:left="1160" w:hanging="240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83"/>
        <w:jc w:val="lef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160" w:hanging="4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40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2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3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4" w:hanging="483"/>
      </w:pPr>
      <w:rPr>
        <w:rFonts w:hint="default"/>
        <w:lang w:val="ru-RU" w:eastAsia="en-US" w:bidi="ar-SA"/>
      </w:rPr>
    </w:lvl>
  </w:abstractNum>
  <w:abstractNum w:abstractNumId="18">
    <w:nsid w:val="4311301C"/>
    <w:multiLevelType w:val="hybridMultilevel"/>
    <w:tmpl w:val="C004CFCE"/>
    <w:lvl w:ilvl="0" w:tplc="BF2A253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45012A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590647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E5CF98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82A763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CE4A11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9C8BD9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2DE33B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F4037E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9">
    <w:nsid w:val="44110B5E"/>
    <w:multiLevelType w:val="hybridMultilevel"/>
    <w:tmpl w:val="903E4356"/>
    <w:lvl w:ilvl="0" w:tplc="865C09D6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C11C07C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AF2105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FC445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3C8679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7BE99A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C78903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9CE178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F66AE2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48581561"/>
    <w:multiLevelType w:val="hybridMultilevel"/>
    <w:tmpl w:val="9F8653BC"/>
    <w:lvl w:ilvl="0" w:tplc="A7C22C90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572ADF0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60C4D854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C1EC1E6A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312E2E00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15A0EB10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46FA572A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369E9E0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03D68B64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1">
    <w:nsid w:val="4EF84E3F"/>
    <w:multiLevelType w:val="hybridMultilevel"/>
    <w:tmpl w:val="345032FE"/>
    <w:lvl w:ilvl="0" w:tplc="B0986DA6">
      <w:start w:val="1"/>
      <w:numFmt w:val="decimal"/>
      <w:lvlText w:val="%1."/>
      <w:lvlJc w:val="left"/>
      <w:pPr>
        <w:ind w:left="934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20783E">
      <w:numFmt w:val="bullet"/>
      <w:lvlText w:val="•"/>
      <w:lvlJc w:val="left"/>
      <w:pPr>
        <w:ind w:left="1826" w:hanging="356"/>
      </w:pPr>
      <w:rPr>
        <w:rFonts w:hint="default"/>
        <w:lang w:val="ru-RU" w:eastAsia="en-US" w:bidi="ar-SA"/>
      </w:rPr>
    </w:lvl>
    <w:lvl w:ilvl="2" w:tplc="68B2CD88">
      <w:numFmt w:val="bullet"/>
      <w:lvlText w:val="•"/>
      <w:lvlJc w:val="left"/>
      <w:pPr>
        <w:ind w:left="2713" w:hanging="356"/>
      </w:pPr>
      <w:rPr>
        <w:rFonts w:hint="default"/>
        <w:lang w:val="ru-RU" w:eastAsia="en-US" w:bidi="ar-SA"/>
      </w:rPr>
    </w:lvl>
    <w:lvl w:ilvl="3" w:tplc="95345796">
      <w:numFmt w:val="bullet"/>
      <w:lvlText w:val="•"/>
      <w:lvlJc w:val="left"/>
      <w:pPr>
        <w:ind w:left="3599" w:hanging="356"/>
      </w:pPr>
      <w:rPr>
        <w:rFonts w:hint="default"/>
        <w:lang w:val="ru-RU" w:eastAsia="en-US" w:bidi="ar-SA"/>
      </w:rPr>
    </w:lvl>
    <w:lvl w:ilvl="4" w:tplc="8542DD34">
      <w:numFmt w:val="bullet"/>
      <w:lvlText w:val="•"/>
      <w:lvlJc w:val="left"/>
      <w:pPr>
        <w:ind w:left="4486" w:hanging="356"/>
      </w:pPr>
      <w:rPr>
        <w:rFonts w:hint="default"/>
        <w:lang w:val="ru-RU" w:eastAsia="en-US" w:bidi="ar-SA"/>
      </w:rPr>
    </w:lvl>
    <w:lvl w:ilvl="5" w:tplc="C4A81E72">
      <w:numFmt w:val="bullet"/>
      <w:lvlText w:val="•"/>
      <w:lvlJc w:val="left"/>
      <w:pPr>
        <w:ind w:left="5373" w:hanging="356"/>
      </w:pPr>
      <w:rPr>
        <w:rFonts w:hint="default"/>
        <w:lang w:val="ru-RU" w:eastAsia="en-US" w:bidi="ar-SA"/>
      </w:rPr>
    </w:lvl>
    <w:lvl w:ilvl="6" w:tplc="5EE2A206">
      <w:numFmt w:val="bullet"/>
      <w:lvlText w:val="•"/>
      <w:lvlJc w:val="left"/>
      <w:pPr>
        <w:ind w:left="6259" w:hanging="356"/>
      </w:pPr>
      <w:rPr>
        <w:rFonts w:hint="default"/>
        <w:lang w:val="ru-RU" w:eastAsia="en-US" w:bidi="ar-SA"/>
      </w:rPr>
    </w:lvl>
    <w:lvl w:ilvl="7" w:tplc="46A4754E">
      <w:numFmt w:val="bullet"/>
      <w:lvlText w:val="•"/>
      <w:lvlJc w:val="left"/>
      <w:pPr>
        <w:ind w:left="7146" w:hanging="356"/>
      </w:pPr>
      <w:rPr>
        <w:rFonts w:hint="default"/>
        <w:lang w:val="ru-RU" w:eastAsia="en-US" w:bidi="ar-SA"/>
      </w:rPr>
    </w:lvl>
    <w:lvl w:ilvl="8" w:tplc="B534F8A2">
      <w:numFmt w:val="bullet"/>
      <w:lvlText w:val="•"/>
      <w:lvlJc w:val="left"/>
      <w:pPr>
        <w:ind w:left="8033" w:hanging="356"/>
      </w:pPr>
      <w:rPr>
        <w:rFonts w:hint="default"/>
        <w:lang w:val="ru-RU" w:eastAsia="en-US" w:bidi="ar-SA"/>
      </w:rPr>
    </w:lvl>
  </w:abstractNum>
  <w:abstractNum w:abstractNumId="22">
    <w:nsid w:val="514B6CB6"/>
    <w:multiLevelType w:val="hybridMultilevel"/>
    <w:tmpl w:val="A83C99B4"/>
    <w:lvl w:ilvl="0" w:tplc="31F29D4E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002AB8">
      <w:numFmt w:val="bullet"/>
      <w:lvlText w:val="•"/>
      <w:lvlJc w:val="left"/>
      <w:pPr>
        <w:ind w:left="1691" w:hanging="360"/>
      </w:pPr>
      <w:rPr>
        <w:rFonts w:hint="default"/>
        <w:lang w:val="ru-RU" w:eastAsia="en-US" w:bidi="ar-SA"/>
      </w:rPr>
    </w:lvl>
    <w:lvl w:ilvl="2" w:tplc="26A286FE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3" w:tplc="645CA594">
      <w:numFmt w:val="bullet"/>
      <w:lvlText w:val="•"/>
      <w:lvlJc w:val="left"/>
      <w:pPr>
        <w:ind w:left="3393" w:hanging="360"/>
      </w:pPr>
      <w:rPr>
        <w:rFonts w:hint="default"/>
        <w:lang w:val="ru-RU" w:eastAsia="en-US" w:bidi="ar-SA"/>
      </w:rPr>
    </w:lvl>
    <w:lvl w:ilvl="4" w:tplc="B2D8A7AA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5" w:tplc="9E103C60">
      <w:numFmt w:val="bullet"/>
      <w:lvlText w:val="•"/>
      <w:lvlJc w:val="left"/>
      <w:pPr>
        <w:ind w:left="5095" w:hanging="360"/>
      </w:pPr>
      <w:rPr>
        <w:rFonts w:hint="default"/>
        <w:lang w:val="ru-RU" w:eastAsia="en-US" w:bidi="ar-SA"/>
      </w:rPr>
    </w:lvl>
    <w:lvl w:ilvl="6" w:tplc="97AE8BD2">
      <w:numFmt w:val="bullet"/>
      <w:lvlText w:val="•"/>
      <w:lvlJc w:val="left"/>
      <w:pPr>
        <w:ind w:left="5946" w:hanging="360"/>
      </w:pPr>
      <w:rPr>
        <w:rFonts w:hint="default"/>
        <w:lang w:val="ru-RU" w:eastAsia="en-US" w:bidi="ar-SA"/>
      </w:rPr>
    </w:lvl>
    <w:lvl w:ilvl="7" w:tplc="63122802">
      <w:numFmt w:val="bullet"/>
      <w:lvlText w:val="•"/>
      <w:lvlJc w:val="left"/>
      <w:pPr>
        <w:ind w:left="6797" w:hanging="360"/>
      </w:pPr>
      <w:rPr>
        <w:rFonts w:hint="default"/>
        <w:lang w:val="ru-RU" w:eastAsia="en-US" w:bidi="ar-SA"/>
      </w:rPr>
    </w:lvl>
    <w:lvl w:ilvl="8" w:tplc="34B8E876">
      <w:numFmt w:val="bullet"/>
      <w:lvlText w:val="•"/>
      <w:lvlJc w:val="left"/>
      <w:pPr>
        <w:ind w:left="7648" w:hanging="360"/>
      </w:pPr>
      <w:rPr>
        <w:rFonts w:hint="default"/>
        <w:lang w:val="ru-RU" w:eastAsia="en-US" w:bidi="ar-SA"/>
      </w:rPr>
    </w:lvl>
  </w:abstractNum>
  <w:abstractNum w:abstractNumId="23">
    <w:nsid w:val="52A01162"/>
    <w:multiLevelType w:val="hybridMultilevel"/>
    <w:tmpl w:val="1AE06C7C"/>
    <w:lvl w:ilvl="0" w:tplc="2AC8AD30">
      <w:start w:val="1"/>
      <w:numFmt w:val="decimal"/>
      <w:lvlText w:val="%1."/>
      <w:lvlJc w:val="left"/>
      <w:pPr>
        <w:ind w:left="2" w:hanging="346"/>
        <w:jc w:val="left"/>
      </w:pPr>
      <w:rPr>
        <w:rFonts w:hint="default"/>
        <w:w w:val="100"/>
        <w:lang w:val="ru-RU" w:eastAsia="en-US" w:bidi="ar-SA"/>
      </w:rPr>
    </w:lvl>
    <w:lvl w:ilvl="1" w:tplc="BC56B260">
      <w:numFmt w:val="bullet"/>
      <w:lvlText w:val="•"/>
      <w:lvlJc w:val="left"/>
      <w:pPr>
        <w:ind w:left="935" w:hanging="346"/>
      </w:pPr>
      <w:rPr>
        <w:rFonts w:hint="default"/>
        <w:lang w:val="ru-RU" w:eastAsia="en-US" w:bidi="ar-SA"/>
      </w:rPr>
    </w:lvl>
    <w:lvl w:ilvl="2" w:tplc="99E8D016">
      <w:numFmt w:val="bullet"/>
      <w:lvlText w:val="•"/>
      <w:lvlJc w:val="left"/>
      <w:pPr>
        <w:ind w:left="1870" w:hanging="346"/>
      </w:pPr>
      <w:rPr>
        <w:rFonts w:hint="default"/>
        <w:lang w:val="ru-RU" w:eastAsia="en-US" w:bidi="ar-SA"/>
      </w:rPr>
    </w:lvl>
    <w:lvl w:ilvl="3" w:tplc="68F638B6">
      <w:numFmt w:val="bullet"/>
      <w:lvlText w:val="•"/>
      <w:lvlJc w:val="left"/>
      <w:pPr>
        <w:ind w:left="2805" w:hanging="346"/>
      </w:pPr>
      <w:rPr>
        <w:rFonts w:hint="default"/>
        <w:lang w:val="ru-RU" w:eastAsia="en-US" w:bidi="ar-SA"/>
      </w:rPr>
    </w:lvl>
    <w:lvl w:ilvl="4" w:tplc="24A42E32">
      <w:numFmt w:val="bullet"/>
      <w:lvlText w:val="•"/>
      <w:lvlJc w:val="left"/>
      <w:pPr>
        <w:ind w:left="3740" w:hanging="346"/>
      </w:pPr>
      <w:rPr>
        <w:rFonts w:hint="default"/>
        <w:lang w:val="ru-RU" w:eastAsia="en-US" w:bidi="ar-SA"/>
      </w:rPr>
    </w:lvl>
    <w:lvl w:ilvl="5" w:tplc="B956BF98">
      <w:numFmt w:val="bullet"/>
      <w:lvlText w:val="•"/>
      <w:lvlJc w:val="left"/>
      <w:pPr>
        <w:ind w:left="4675" w:hanging="346"/>
      </w:pPr>
      <w:rPr>
        <w:rFonts w:hint="default"/>
        <w:lang w:val="ru-RU" w:eastAsia="en-US" w:bidi="ar-SA"/>
      </w:rPr>
    </w:lvl>
    <w:lvl w:ilvl="6" w:tplc="DE40D362">
      <w:numFmt w:val="bullet"/>
      <w:lvlText w:val="•"/>
      <w:lvlJc w:val="left"/>
      <w:pPr>
        <w:ind w:left="5610" w:hanging="346"/>
      </w:pPr>
      <w:rPr>
        <w:rFonts w:hint="default"/>
        <w:lang w:val="ru-RU" w:eastAsia="en-US" w:bidi="ar-SA"/>
      </w:rPr>
    </w:lvl>
    <w:lvl w:ilvl="7" w:tplc="ED489FF8">
      <w:numFmt w:val="bullet"/>
      <w:lvlText w:val="•"/>
      <w:lvlJc w:val="left"/>
      <w:pPr>
        <w:ind w:left="6545" w:hanging="346"/>
      </w:pPr>
      <w:rPr>
        <w:rFonts w:hint="default"/>
        <w:lang w:val="ru-RU" w:eastAsia="en-US" w:bidi="ar-SA"/>
      </w:rPr>
    </w:lvl>
    <w:lvl w:ilvl="8" w:tplc="9C46A6A2">
      <w:numFmt w:val="bullet"/>
      <w:lvlText w:val="•"/>
      <w:lvlJc w:val="left"/>
      <w:pPr>
        <w:ind w:left="7480" w:hanging="346"/>
      </w:pPr>
      <w:rPr>
        <w:rFonts w:hint="default"/>
        <w:lang w:val="ru-RU" w:eastAsia="en-US" w:bidi="ar-SA"/>
      </w:rPr>
    </w:lvl>
  </w:abstractNum>
  <w:abstractNum w:abstractNumId="24">
    <w:nsid w:val="53B86E0D"/>
    <w:multiLevelType w:val="hybridMultilevel"/>
    <w:tmpl w:val="57D02E54"/>
    <w:name w:val="Нумерованный список 10"/>
    <w:lvl w:ilvl="0" w:tplc="A8904DB2">
      <w:start w:val="1"/>
      <w:numFmt w:val="decimal"/>
      <w:lvlText w:val="%1."/>
      <w:lvlJc w:val="left"/>
      <w:pPr>
        <w:ind w:left="360" w:firstLine="0"/>
      </w:pPr>
    </w:lvl>
    <w:lvl w:ilvl="1" w:tplc="F32EDEDA">
      <w:start w:val="1"/>
      <w:numFmt w:val="lowerLetter"/>
      <w:lvlText w:val="%2."/>
      <w:lvlJc w:val="left"/>
      <w:pPr>
        <w:ind w:left="1080" w:firstLine="0"/>
      </w:pPr>
    </w:lvl>
    <w:lvl w:ilvl="2" w:tplc="F02A0D58">
      <w:start w:val="1"/>
      <w:numFmt w:val="lowerRoman"/>
      <w:lvlText w:val="%3."/>
      <w:lvlJc w:val="left"/>
      <w:pPr>
        <w:ind w:left="1980" w:firstLine="0"/>
      </w:pPr>
    </w:lvl>
    <w:lvl w:ilvl="3" w:tplc="461AA5A4">
      <w:start w:val="1"/>
      <w:numFmt w:val="decimal"/>
      <w:lvlText w:val="%4."/>
      <w:lvlJc w:val="left"/>
      <w:pPr>
        <w:ind w:left="2520" w:firstLine="0"/>
      </w:pPr>
    </w:lvl>
    <w:lvl w:ilvl="4" w:tplc="005AFED8">
      <w:start w:val="1"/>
      <w:numFmt w:val="lowerLetter"/>
      <w:lvlText w:val="%5."/>
      <w:lvlJc w:val="left"/>
      <w:pPr>
        <w:ind w:left="3240" w:firstLine="0"/>
      </w:pPr>
    </w:lvl>
    <w:lvl w:ilvl="5" w:tplc="389C3E18">
      <w:start w:val="1"/>
      <w:numFmt w:val="lowerRoman"/>
      <w:lvlText w:val="%6."/>
      <w:lvlJc w:val="left"/>
      <w:pPr>
        <w:ind w:left="4140" w:firstLine="0"/>
      </w:pPr>
    </w:lvl>
    <w:lvl w:ilvl="6" w:tplc="8144707E">
      <w:start w:val="1"/>
      <w:numFmt w:val="decimal"/>
      <w:lvlText w:val="%7."/>
      <w:lvlJc w:val="left"/>
      <w:pPr>
        <w:ind w:left="4680" w:firstLine="0"/>
      </w:pPr>
    </w:lvl>
    <w:lvl w:ilvl="7" w:tplc="180E499E">
      <w:start w:val="1"/>
      <w:numFmt w:val="lowerLetter"/>
      <w:lvlText w:val="%8."/>
      <w:lvlJc w:val="left"/>
      <w:pPr>
        <w:ind w:left="5400" w:firstLine="0"/>
      </w:pPr>
    </w:lvl>
    <w:lvl w:ilvl="8" w:tplc="96CC8DCC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546871BB"/>
    <w:multiLevelType w:val="multilevel"/>
    <w:tmpl w:val="39CA72B8"/>
    <w:lvl w:ilvl="0">
      <w:start w:val="1"/>
      <w:numFmt w:val="decimal"/>
      <w:lvlText w:val="%1."/>
      <w:lvlJc w:val="left"/>
      <w:pPr>
        <w:ind w:left="222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420"/>
      </w:pPr>
      <w:rPr>
        <w:rFonts w:hint="default"/>
        <w:lang w:val="ru-RU" w:eastAsia="en-US" w:bidi="ar-SA"/>
      </w:rPr>
    </w:lvl>
  </w:abstractNum>
  <w:abstractNum w:abstractNumId="26">
    <w:nsid w:val="57094900"/>
    <w:multiLevelType w:val="hybridMultilevel"/>
    <w:tmpl w:val="9B6C1EB6"/>
    <w:name w:val="Нумерованный список 3"/>
    <w:lvl w:ilvl="0" w:tplc="B394CB2A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C156A6F8">
      <w:start w:val="1"/>
      <w:numFmt w:val="lowerLetter"/>
      <w:lvlText w:val="%2."/>
      <w:lvlJc w:val="left"/>
      <w:pPr>
        <w:ind w:left="1080" w:firstLine="0"/>
      </w:pPr>
    </w:lvl>
    <w:lvl w:ilvl="2" w:tplc="0450E886">
      <w:start w:val="1"/>
      <w:numFmt w:val="lowerRoman"/>
      <w:lvlText w:val="%3."/>
      <w:lvlJc w:val="left"/>
      <w:pPr>
        <w:ind w:left="1980" w:firstLine="0"/>
      </w:pPr>
    </w:lvl>
    <w:lvl w:ilvl="3" w:tplc="18BC5798">
      <w:start w:val="1"/>
      <w:numFmt w:val="decimal"/>
      <w:lvlText w:val="%4."/>
      <w:lvlJc w:val="left"/>
      <w:pPr>
        <w:ind w:left="2520" w:firstLine="0"/>
      </w:pPr>
    </w:lvl>
    <w:lvl w:ilvl="4" w:tplc="B7CCB12C">
      <w:start w:val="1"/>
      <w:numFmt w:val="lowerLetter"/>
      <w:lvlText w:val="%5."/>
      <w:lvlJc w:val="left"/>
      <w:pPr>
        <w:ind w:left="3240" w:firstLine="0"/>
      </w:pPr>
    </w:lvl>
    <w:lvl w:ilvl="5" w:tplc="6632EB9E">
      <w:start w:val="1"/>
      <w:numFmt w:val="lowerRoman"/>
      <w:lvlText w:val="%6."/>
      <w:lvlJc w:val="left"/>
      <w:pPr>
        <w:ind w:left="4140" w:firstLine="0"/>
      </w:pPr>
    </w:lvl>
    <w:lvl w:ilvl="6" w:tplc="BC5EDF72">
      <w:start w:val="1"/>
      <w:numFmt w:val="decimal"/>
      <w:lvlText w:val="%7."/>
      <w:lvlJc w:val="left"/>
      <w:pPr>
        <w:ind w:left="4680" w:firstLine="0"/>
      </w:pPr>
    </w:lvl>
    <w:lvl w:ilvl="7" w:tplc="C82013BC">
      <w:start w:val="1"/>
      <w:numFmt w:val="lowerLetter"/>
      <w:lvlText w:val="%8."/>
      <w:lvlJc w:val="left"/>
      <w:pPr>
        <w:ind w:left="5400" w:firstLine="0"/>
      </w:pPr>
    </w:lvl>
    <w:lvl w:ilvl="8" w:tplc="7092FCEC">
      <w:start w:val="1"/>
      <w:numFmt w:val="lowerRoman"/>
      <w:lvlText w:val="%9."/>
      <w:lvlJc w:val="left"/>
      <w:pPr>
        <w:ind w:left="6300" w:firstLine="0"/>
      </w:pPr>
    </w:lvl>
  </w:abstractNum>
  <w:abstractNum w:abstractNumId="27">
    <w:nsid w:val="57731E76"/>
    <w:multiLevelType w:val="multilevel"/>
    <w:tmpl w:val="8932CC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36" w:hanging="1800"/>
      </w:pPr>
      <w:rPr>
        <w:rFonts w:hint="default"/>
      </w:rPr>
    </w:lvl>
  </w:abstractNum>
  <w:abstractNum w:abstractNumId="28">
    <w:nsid w:val="5850440C"/>
    <w:multiLevelType w:val="hybridMultilevel"/>
    <w:tmpl w:val="72AA4C68"/>
    <w:name w:val="Нумерованный список 4"/>
    <w:lvl w:ilvl="0" w:tplc="8C7268C4">
      <w:start w:val="2"/>
      <w:numFmt w:val="decimal"/>
      <w:lvlText w:val="%1."/>
      <w:lvlJc w:val="left"/>
      <w:pPr>
        <w:ind w:left="360" w:firstLine="0"/>
      </w:pPr>
    </w:lvl>
    <w:lvl w:ilvl="1" w:tplc="C5C6F944">
      <w:start w:val="1"/>
      <w:numFmt w:val="lowerLetter"/>
      <w:lvlText w:val="%2."/>
      <w:lvlJc w:val="left"/>
      <w:pPr>
        <w:ind w:left="1080" w:firstLine="0"/>
      </w:pPr>
    </w:lvl>
    <w:lvl w:ilvl="2" w:tplc="388A4D82">
      <w:start w:val="1"/>
      <w:numFmt w:val="lowerRoman"/>
      <w:lvlText w:val="%3."/>
      <w:lvlJc w:val="left"/>
      <w:pPr>
        <w:ind w:left="1980" w:firstLine="0"/>
      </w:pPr>
    </w:lvl>
    <w:lvl w:ilvl="3" w:tplc="F9B6498C">
      <w:start w:val="1"/>
      <w:numFmt w:val="decimal"/>
      <w:lvlText w:val="%4."/>
      <w:lvlJc w:val="left"/>
      <w:pPr>
        <w:ind w:left="2520" w:firstLine="0"/>
      </w:pPr>
    </w:lvl>
    <w:lvl w:ilvl="4" w:tplc="FBF450B0">
      <w:start w:val="1"/>
      <w:numFmt w:val="lowerLetter"/>
      <w:lvlText w:val="%5."/>
      <w:lvlJc w:val="left"/>
      <w:pPr>
        <w:ind w:left="3240" w:firstLine="0"/>
      </w:pPr>
    </w:lvl>
    <w:lvl w:ilvl="5" w:tplc="FC54DDBA">
      <w:start w:val="1"/>
      <w:numFmt w:val="lowerRoman"/>
      <w:lvlText w:val="%6."/>
      <w:lvlJc w:val="left"/>
      <w:pPr>
        <w:ind w:left="4140" w:firstLine="0"/>
      </w:pPr>
    </w:lvl>
    <w:lvl w:ilvl="6" w:tplc="D1C066C6">
      <w:start w:val="1"/>
      <w:numFmt w:val="decimal"/>
      <w:lvlText w:val="%7."/>
      <w:lvlJc w:val="left"/>
      <w:pPr>
        <w:ind w:left="4680" w:firstLine="0"/>
      </w:pPr>
    </w:lvl>
    <w:lvl w:ilvl="7" w:tplc="32BA8DEA">
      <w:start w:val="1"/>
      <w:numFmt w:val="lowerLetter"/>
      <w:lvlText w:val="%8."/>
      <w:lvlJc w:val="left"/>
      <w:pPr>
        <w:ind w:left="5400" w:firstLine="0"/>
      </w:pPr>
    </w:lvl>
    <w:lvl w:ilvl="8" w:tplc="D8C45BF6">
      <w:start w:val="1"/>
      <w:numFmt w:val="lowerRoman"/>
      <w:lvlText w:val="%9."/>
      <w:lvlJc w:val="left"/>
      <w:pPr>
        <w:ind w:left="6300" w:firstLine="0"/>
      </w:pPr>
    </w:lvl>
  </w:abstractNum>
  <w:abstractNum w:abstractNumId="29">
    <w:nsid w:val="63493957"/>
    <w:multiLevelType w:val="hybridMultilevel"/>
    <w:tmpl w:val="0194CE0C"/>
    <w:name w:val="Нумерованный список 2"/>
    <w:lvl w:ilvl="0" w:tplc="456A5C12">
      <w:numFmt w:val="bullet"/>
      <w:lvlText w:val="–"/>
      <w:lvlJc w:val="left"/>
      <w:pPr>
        <w:ind w:left="284" w:firstLine="0"/>
      </w:pPr>
      <w:rPr>
        <w:rFonts w:ascii="Times New Roman" w:hAnsi="Times New Roman" w:cs="Times New Roman"/>
      </w:rPr>
    </w:lvl>
    <w:lvl w:ilvl="1" w:tplc="87CADD6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32A900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AE8027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21299F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2FC1A3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9E6504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DFC282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B94407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0">
    <w:nsid w:val="6CE96D22"/>
    <w:multiLevelType w:val="hybridMultilevel"/>
    <w:tmpl w:val="1B840EA2"/>
    <w:name w:val="Нумерованный список 8"/>
    <w:lvl w:ilvl="0" w:tplc="A6EA0136">
      <w:start w:val="1"/>
      <w:numFmt w:val="decimal"/>
      <w:lvlText w:val="%1."/>
      <w:lvlJc w:val="left"/>
      <w:pPr>
        <w:ind w:left="360" w:firstLine="0"/>
      </w:pPr>
    </w:lvl>
    <w:lvl w:ilvl="1" w:tplc="B54EE314">
      <w:start w:val="1"/>
      <w:numFmt w:val="lowerLetter"/>
      <w:lvlText w:val="%2."/>
      <w:lvlJc w:val="left"/>
      <w:pPr>
        <w:ind w:left="1080" w:firstLine="0"/>
      </w:pPr>
    </w:lvl>
    <w:lvl w:ilvl="2" w:tplc="0652B84E">
      <w:start w:val="1"/>
      <w:numFmt w:val="lowerRoman"/>
      <w:lvlText w:val="%3."/>
      <w:lvlJc w:val="left"/>
      <w:pPr>
        <w:ind w:left="1980" w:firstLine="0"/>
      </w:pPr>
    </w:lvl>
    <w:lvl w:ilvl="3" w:tplc="32F2EFF8">
      <w:start w:val="1"/>
      <w:numFmt w:val="decimal"/>
      <w:lvlText w:val="%4."/>
      <w:lvlJc w:val="left"/>
      <w:pPr>
        <w:ind w:left="2520" w:firstLine="0"/>
      </w:pPr>
    </w:lvl>
    <w:lvl w:ilvl="4" w:tplc="AE02F9EC">
      <w:start w:val="1"/>
      <w:numFmt w:val="lowerLetter"/>
      <w:lvlText w:val="%5."/>
      <w:lvlJc w:val="left"/>
      <w:pPr>
        <w:ind w:left="3240" w:firstLine="0"/>
      </w:pPr>
    </w:lvl>
    <w:lvl w:ilvl="5" w:tplc="8F44C10A">
      <w:start w:val="1"/>
      <w:numFmt w:val="lowerRoman"/>
      <w:lvlText w:val="%6."/>
      <w:lvlJc w:val="left"/>
      <w:pPr>
        <w:ind w:left="4140" w:firstLine="0"/>
      </w:pPr>
    </w:lvl>
    <w:lvl w:ilvl="6" w:tplc="430EBBF8">
      <w:start w:val="1"/>
      <w:numFmt w:val="decimal"/>
      <w:lvlText w:val="%7."/>
      <w:lvlJc w:val="left"/>
      <w:pPr>
        <w:ind w:left="4680" w:firstLine="0"/>
      </w:pPr>
    </w:lvl>
    <w:lvl w:ilvl="7" w:tplc="CAF2290A">
      <w:start w:val="1"/>
      <w:numFmt w:val="lowerLetter"/>
      <w:lvlText w:val="%8."/>
      <w:lvlJc w:val="left"/>
      <w:pPr>
        <w:ind w:left="5400" w:firstLine="0"/>
      </w:pPr>
    </w:lvl>
    <w:lvl w:ilvl="8" w:tplc="E6A02352">
      <w:start w:val="1"/>
      <w:numFmt w:val="lowerRoman"/>
      <w:lvlText w:val="%9."/>
      <w:lvlJc w:val="left"/>
      <w:pPr>
        <w:ind w:left="6300" w:firstLine="0"/>
      </w:pPr>
    </w:lvl>
  </w:abstractNum>
  <w:abstractNum w:abstractNumId="31">
    <w:nsid w:val="72E45CF3"/>
    <w:multiLevelType w:val="hybridMultilevel"/>
    <w:tmpl w:val="00D66F82"/>
    <w:lvl w:ilvl="0" w:tplc="DAA2F10C">
      <w:start w:val="3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>
    <w:nsid w:val="76FD2B7B"/>
    <w:multiLevelType w:val="hybridMultilevel"/>
    <w:tmpl w:val="AFA60A8A"/>
    <w:name w:val="Нумерованный список 1"/>
    <w:lvl w:ilvl="0" w:tplc="B0C03728">
      <w:start w:val="1"/>
      <w:numFmt w:val="decimal"/>
      <w:lvlText w:val="%1."/>
      <w:lvlJc w:val="left"/>
      <w:pPr>
        <w:ind w:left="284" w:firstLine="0"/>
      </w:pPr>
      <w:rPr>
        <w:b/>
      </w:rPr>
    </w:lvl>
    <w:lvl w:ilvl="1" w:tplc="6D2EEC26">
      <w:start w:val="1"/>
      <w:numFmt w:val="lowerLetter"/>
      <w:lvlText w:val="%2."/>
      <w:lvlJc w:val="left"/>
      <w:pPr>
        <w:ind w:left="1004" w:firstLine="0"/>
      </w:pPr>
    </w:lvl>
    <w:lvl w:ilvl="2" w:tplc="137AB7F2">
      <w:start w:val="1"/>
      <w:numFmt w:val="lowerRoman"/>
      <w:lvlText w:val="%3."/>
      <w:lvlJc w:val="left"/>
      <w:pPr>
        <w:ind w:left="1904" w:firstLine="0"/>
      </w:pPr>
    </w:lvl>
    <w:lvl w:ilvl="3" w:tplc="46EAF4EC">
      <w:start w:val="1"/>
      <w:numFmt w:val="decimal"/>
      <w:lvlText w:val="%4."/>
      <w:lvlJc w:val="left"/>
      <w:pPr>
        <w:ind w:left="2444" w:firstLine="0"/>
      </w:pPr>
    </w:lvl>
    <w:lvl w:ilvl="4" w:tplc="CCECEF74">
      <w:start w:val="1"/>
      <w:numFmt w:val="lowerLetter"/>
      <w:lvlText w:val="%5."/>
      <w:lvlJc w:val="left"/>
      <w:pPr>
        <w:ind w:left="3164" w:firstLine="0"/>
      </w:pPr>
    </w:lvl>
    <w:lvl w:ilvl="5" w:tplc="C298B9E6">
      <w:start w:val="1"/>
      <w:numFmt w:val="lowerRoman"/>
      <w:lvlText w:val="%6."/>
      <w:lvlJc w:val="left"/>
      <w:pPr>
        <w:ind w:left="4064" w:firstLine="0"/>
      </w:pPr>
    </w:lvl>
    <w:lvl w:ilvl="6" w:tplc="4D10D14A">
      <w:start w:val="1"/>
      <w:numFmt w:val="decimal"/>
      <w:lvlText w:val="%7."/>
      <w:lvlJc w:val="left"/>
      <w:pPr>
        <w:ind w:left="4604" w:firstLine="0"/>
      </w:pPr>
    </w:lvl>
    <w:lvl w:ilvl="7" w:tplc="9F82C7BA">
      <w:start w:val="1"/>
      <w:numFmt w:val="lowerLetter"/>
      <w:lvlText w:val="%8."/>
      <w:lvlJc w:val="left"/>
      <w:pPr>
        <w:ind w:left="5324" w:firstLine="0"/>
      </w:pPr>
    </w:lvl>
    <w:lvl w:ilvl="8" w:tplc="C4989A08">
      <w:start w:val="1"/>
      <w:numFmt w:val="lowerRoman"/>
      <w:lvlText w:val="%9."/>
      <w:lvlJc w:val="left"/>
      <w:pPr>
        <w:ind w:left="6224" w:firstLine="0"/>
      </w:pPr>
    </w:lvl>
  </w:abstractNum>
  <w:abstractNum w:abstractNumId="33">
    <w:nsid w:val="7CBC0232"/>
    <w:multiLevelType w:val="hybridMultilevel"/>
    <w:tmpl w:val="EFDEC86E"/>
    <w:lvl w:ilvl="0" w:tplc="CCE884DA">
      <w:start w:val="4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4EEFF12">
      <w:start w:val="1"/>
      <w:numFmt w:val="decimal"/>
      <w:lvlText w:val="%2."/>
      <w:lvlJc w:val="left"/>
      <w:pPr>
        <w:ind w:left="865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61C5540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3" w:tplc="10C0DBE8">
      <w:numFmt w:val="bullet"/>
      <w:lvlText w:val="•"/>
      <w:lvlJc w:val="left"/>
      <w:pPr>
        <w:ind w:left="2848" w:hanging="360"/>
      </w:pPr>
      <w:rPr>
        <w:rFonts w:hint="default"/>
        <w:lang w:val="ru-RU" w:eastAsia="en-US" w:bidi="ar-SA"/>
      </w:rPr>
    </w:lvl>
    <w:lvl w:ilvl="4" w:tplc="DD0CA664">
      <w:numFmt w:val="bullet"/>
      <w:lvlText w:val="•"/>
      <w:lvlJc w:val="left"/>
      <w:pPr>
        <w:ind w:left="3842" w:hanging="360"/>
      </w:pPr>
      <w:rPr>
        <w:rFonts w:hint="default"/>
        <w:lang w:val="ru-RU" w:eastAsia="en-US" w:bidi="ar-SA"/>
      </w:rPr>
    </w:lvl>
    <w:lvl w:ilvl="5" w:tplc="EA94CEA2">
      <w:numFmt w:val="bullet"/>
      <w:lvlText w:val="•"/>
      <w:lvlJc w:val="left"/>
      <w:pPr>
        <w:ind w:left="4836" w:hanging="360"/>
      </w:pPr>
      <w:rPr>
        <w:rFonts w:hint="default"/>
        <w:lang w:val="ru-RU" w:eastAsia="en-US" w:bidi="ar-SA"/>
      </w:rPr>
    </w:lvl>
    <w:lvl w:ilvl="6" w:tplc="D21E613C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7" w:tplc="DA8CBEB6">
      <w:numFmt w:val="bullet"/>
      <w:lvlText w:val="•"/>
      <w:lvlJc w:val="left"/>
      <w:pPr>
        <w:ind w:left="6824" w:hanging="360"/>
      </w:pPr>
      <w:rPr>
        <w:rFonts w:hint="default"/>
        <w:lang w:val="ru-RU" w:eastAsia="en-US" w:bidi="ar-SA"/>
      </w:rPr>
    </w:lvl>
    <w:lvl w:ilvl="8" w:tplc="01E4BFFC">
      <w:numFmt w:val="bullet"/>
      <w:lvlText w:val="•"/>
      <w:lvlJc w:val="left"/>
      <w:pPr>
        <w:ind w:left="7818" w:hanging="360"/>
      </w:pPr>
      <w:rPr>
        <w:rFonts w:hint="default"/>
        <w:lang w:val="ru-RU" w:eastAsia="en-US" w:bidi="ar-SA"/>
      </w:rPr>
    </w:lvl>
  </w:abstractNum>
  <w:abstractNum w:abstractNumId="34">
    <w:nsid w:val="7FA82A09"/>
    <w:multiLevelType w:val="multilevel"/>
    <w:tmpl w:val="CABC36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num w:numId="1">
    <w:abstractNumId w:val="33"/>
  </w:num>
  <w:num w:numId="2">
    <w:abstractNumId w:val="21"/>
  </w:num>
  <w:num w:numId="3">
    <w:abstractNumId w:val="5"/>
  </w:num>
  <w:num w:numId="4">
    <w:abstractNumId w:val="23"/>
  </w:num>
  <w:num w:numId="5">
    <w:abstractNumId w:val="3"/>
  </w:num>
  <w:num w:numId="6">
    <w:abstractNumId w:val="11"/>
  </w:num>
  <w:num w:numId="7">
    <w:abstractNumId w:val="9"/>
  </w:num>
  <w:num w:numId="8">
    <w:abstractNumId w:val="22"/>
  </w:num>
  <w:num w:numId="9">
    <w:abstractNumId w:val="15"/>
  </w:num>
  <w:num w:numId="10">
    <w:abstractNumId w:val="17"/>
  </w:num>
  <w:num w:numId="11">
    <w:abstractNumId w:val="20"/>
  </w:num>
  <w:num w:numId="12">
    <w:abstractNumId w:val="32"/>
  </w:num>
  <w:num w:numId="13">
    <w:abstractNumId w:val="29"/>
  </w:num>
  <w:num w:numId="14">
    <w:abstractNumId w:val="26"/>
  </w:num>
  <w:num w:numId="15">
    <w:abstractNumId w:val="28"/>
  </w:num>
  <w:num w:numId="16">
    <w:abstractNumId w:val="13"/>
  </w:num>
  <w:num w:numId="17">
    <w:abstractNumId w:val="16"/>
  </w:num>
  <w:num w:numId="18">
    <w:abstractNumId w:val="6"/>
  </w:num>
  <w:num w:numId="19">
    <w:abstractNumId w:val="30"/>
  </w:num>
  <w:num w:numId="20">
    <w:abstractNumId w:val="10"/>
  </w:num>
  <w:num w:numId="21">
    <w:abstractNumId w:val="24"/>
  </w:num>
  <w:num w:numId="22">
    <w:abstractNumId w:val="7"/>
  </w:num>
  <w:num w:numId="23">
    <w:abstractNumId w:val="14"/>
  </w:num>
  <w:num w:numId="24">
    <w:abstractNumId w:val="0"/>
  </w:num>
  <w:num w:numId="25">
    <w:abstractNumId w:val="1"/>
  </w:num>
  <w:num w:numId="26">
    <w:abstractNumId w:val="19"/>
  </w:num>
  <w:num w:numId="27">
    <w:abstractNumId w:val="12"/>
  </w:num>
  <w:num w:numId="28">
    <w:abstractNumId w:val="4"/>
  </w:num>
  <w:num w:numId="29">
    <w:abstractNumId w:val="8"/>
  </w:num>
  <w:num w:numId="30">
    <w:abstractNumId w:val="18"/>
  </w:num>
  <w:num w:numId="31">
    <w:abstractNumId w:val="25"/>
  </w:num>
  <w:num w:numId="32">
    <w:abstractNumId w:val="27"/>
  </w:num>
  <w:num w:numId="33">
    <w:abstractNumId w:val="34"/>
  </w:num>
  <w:num w:numId="34">
    <w:abstractNumId w:val="31"/>
  </w:num>
  <w:num w:numId="3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CE"/>
    <w:rsid w:val="000017C2"/>
    <w:rsid w:val="00053D13"/>
    <w:rsid w:val="000844E5"/>
    <w:rsid w:val="001470F6"/>
    <w:rsid w:val="00175633"/>
    <w:rsid w:val="001B4764"/>
    <w:rsid w:val="001B4D66"/>
    <w:rsid w:val="001C1367"/>
    <w:rsid w:val="001F6BBD"/>
    <w:rsid w:val="002011F3"/>
    <w:rsid w:val="00220203"/>
    <w:rsid w:val="002332D6"/>
    <w:rsid w:val="00234825"/>
    <w:rsid w:val="00244750"/>
    <w:rsid w:val="00252873"/>
    <w:rsid w:val="002740B8"/>
    <w:rsid w:val="002A2FD2"/>
    <w:rsid w:val="002C38F1"/>
    <w:rsid w:val="002C3C1D"/>
    <w:rsid w:val="003272F9"/>
    <w:rsid w:val="00395F94"/>
    <w:rsid w:val="003A33E8"/>
    <w:rsid w:val="003A726C"/>
    <w:rsid w:val="004063F5"/>
    <w:rsid w:val="0042265F"/>
    <w:rsid w:val="00455C58"/>
    <w:rsid w:val="00497E60"/>
    <w:rsid w:val="004D7E12"/>
    <w:rsid w:val="00560A79"/>
    <w:rsid w:val="00561343"/>
    <w:rsid w:val="00566164"/>
    <w:rsid w:val="00567C74"/>
    <w:rsid w:val="00593589"/>
    <w:rsid w:val="00597F15"/>
    <w:rsid w:val="005D483E"/>
    <w:rsid w:val="006868FD"/>
    <w:rsid w:val="0068696E"/>
    <w:rsid w:val="006D2CFA"/>
    <w:rsid w:val="00713D9B"/>
    <w:rsid w:val="0071632E"/>
    <w:rsid w:val="00722438"/>
    <w:rsid w:val="00747781"/>
    <w:rsid w:val="00747D90"/>
    <w:rsid w:val="007A1D9D"/>
    <w:rsid w:val="007F55BE"/>
    <w:rsid w:val="00816946"/>
    <w:rsid w:val="0089319F"/>
    <w:rsid w:val="00910A64"/>
    <w:rsid w:val="0096073F"/>
    <w:rsid w:val="00967D01"/>
    <w:rsid w:val="00982001"/>
    <w:rsid w:val="009958EF"/>
    <w:rsid w:val="009C675A"/>
    <w:rsid w:val="009D1CE2"/>
    <w:rsid w:val="009E6E43"/>
    <w:rsid w:val="00A02BCB"/>
    <w:rsid w:val="00A41660"/>
    <w:rsid w:val="00A8407C"/>
    <w:rsid w:val="00AA1F4F"/>
    <w:rsid w:val="00AC3A93"/>
    <w:rsid w:val="00B02F73"/>
    <w:rsid w:val="00B149E9"/>
    <w:rsid w:val="00B259BD"/>
    <w:rsid w:val="00B43358"/>
    <w:rsid w:val="00B450E1"/>
    <w:rsid w:val="00B479A2"/>
    <w:rsid w:val="00B52D24"/>
    <w:rsid w:val="00B56F96"/>
    <w:rsid w:val="00B65506"/>
    <w:rsid w:val="00B879F1"/>
    <w:rsid w:val="00BA7405"/>
    <w:rsid w:val="00BA7689"/>
    <w:rsid w:val="00BD7DEE"/>
    <w:rsid w:val="00C45A22"/>
    <w:rsid w:val="00C6262C"/>
    <w:rsid w:val="00C72F1B"/>
    <w:rsid w:val="00C74019"/>
    <w:rsid w:val="00CA04AE"/>
    <w:rsid w:val="00CC3196"/>
    <w:rsid w:val="00CE62FA"/>
    <w:rsid w:val="00D260BD"/>
    <w:rsid w:val="00D43FCE"/>
    <w:rsid w:val="00D609FE"/>
    <w:rsid w:val="00D61C27"/>
    <w:rsid w:val="00DE1CF4"/>
    <w:rsid w:val="00E03162"/>
    <w:rsid w:val="00E7049E"/>
    <w:rsid w:val="00E90948"/>
    <w:rsid w:val="00EB32B2"/>
    <w:rsid w:val="00ED2D5A"/>
    <w:rsid w:val="00EF5A0B"/>
    <w:rsid w:val="00F07E8C"/>
    <w:rsid w:val="00F501F8"/>
    <w:rsid w:val="00F64BFB"/>
    <w:rsid w:val="00F8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422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List" w:uiPriority="0" w:qFormat="1"/>
    <w:lsdException w:name="List 2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3F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D43FCE"/>
    <w:pPr>
      <w:spacing w:before="80"/>
      <w:ind w:left="72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43FCE"/>
    <w:pPr>
      <w:ind w:left="6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qFormat/>
    <w:rsid w:val="00D43FCE"/>
    <w:pPr>
      <w:spacing w:before="90"/>
      <w:ind w:left="462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A726C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3A726C"/>
    <w:pPr>
      <w:keepNext/>
      <w:widowControl/>
      <w:autoSpaceDE/>
      <w:autoSpaceDN/>
      <w:outlineLvl w:val="4"/>
    </w:pPr>
    <w:rPr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3A726C"/>
    <w:pPr>
      <w:keepNext/>
      <w:widowControl/>
      <w:autoSpaceDE/>
      <w:autoSpaceDN/>
      <w:jc w:val="center"/>
      <w:outlineLvl w:val="5"/>
    </w:pPr>
    <w:rPr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3A726C"/>
    <w:pPr>
      <w:keepNext/>
      <w:widowControl/>
      <w:autoSpaceDE/>
      <w:autoSpaceDN/>
      <w:jc w:val="center"/>
      <w:outlineLvl w:val="6"/>
    </w:pPr>
    <w:rPr>
      <w:b/>
      <w:i/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A726C"/>
    <w:pPr>
      <w:keepNext/>
      <w:keepLines/>
      <w:widowControl/>
      <w:autoSpaceDE/>
      <w:autoSpaceDN/>
      <w:spacing w:before="200"/>
      <w:outlineLvl w:val="7"/>
    </w:pPr>
    <w:rPr>
      <w:rFonts w:ascii="Cambria" w:eastAsia="Cambria" w:hAnsi="Cambria"/>
      <w:color w:val="40404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3FC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0">
    <w:name w:val="Заголовок 2 Знак"/>
    <w:basedOn w:val="a0"/>
    <w:link w:val="2"/>
    <w:rsid w:val="00D43FC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43FC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43F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43FC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43FC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43FCE"/>
    <w:pPr>
      <w:ind w:left="222" w:hanging="360"/>
    </w:pPr>
  </w:style>
  <w:style w:type="paragraph" w:customStyle="1" w:styleId="TableParagraph">
    <w:name w:val="Table Paragraph"/>
    <w:basedOn w:val="a"/>
    <w:uiPriority w:val="1"/>
    <w:qFormat/>
    <w:rsid w:val="00D43FCE"/>
  </w:style>
  <w:style w:type="character" w:customStyle="1" w:styleId="40">
    <w:name w:val="Заголовок 4 Знак"/>
    <w:basedOn w:val="a0"/>
    <w:link w:val="4"/>
    <w:rsid w:val="003A726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3A726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3A726C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3A726C"/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3A726C"/>
    <w:rPr>
      <w:rFonts w:ascii="Cambria" w:eastAsia="Cambria" w:hAnsi="Cambria" w:cs="Times New Roman"/>
      <w:color w:val="404040"/>
      <w:sz w:val="20"/>
      <w:szCs w:val="20"/>
      <w:lang w:eastAsia="zh-CN"/>
    </w:rPr>
  </w:style>
  <w:style w:type="paragraph" w:styleId="a6">
    <w:name w:val="Plain Text"/>
    <w:basedOn w:val="a"/>
    <w:link w:val="a7"/>
    <w:qFormat/>
    <w:rsid w:val="003A726C"/>
    <w:pPr>
      <w:widowControl/>
      <w:autoSpaceDE/>
      <w:autoSpaceDN/>
    </w:pPr>
    <w:rPr>
      <w:rFonts w:ascii="Courier New" w:hAnsi="Courier New"/>
      <w:sz w:val="20"/>
      <w:szCs w:val="20"/>
      <w:lang w:eastAsia="zh-CN"/>
    </w:rPr>
  </w:style>
  <w:style w:type="character" w:customStyle="1" w:styleId="a7">
    <w:name w:val="Текст Знак"/>
    <w:basedOn w:val="a0"/>
    <w:link w:val="a6"/>
    <w:rsid w:val="003A726C"/>
    <w:rPr>
      <w:rFonts w:ascii="Courier New" w:eastAsia="Times New Roman" w:hAnsi="Courier New" w:cs="Times New Roman"/>
      <w:sz w:val="20"/>
      <w:szCs w:val="20"/>
      <w:lang w:eastAsia="zh-CN"/>
    </w:rPr>
  </w:style>
  <w:style w:type="paragraph" w:styleId="a8">
    <w:name w:val="Title"/>
    <w:basedOn w:val="a"/>
    <w:link w:val="a9"/>
    <w:qFormat/>
    <w:rsid w:val="003A726C"/>
    <w:pPr>
      <w:widowControl/>
      <w:autoSpaceDE/>
      <w:autoSpaceDN/>
      <w:jc w:val="center"/>
    </w:pPr>
    <w:rPr>
      <w:sz w:val="28"/>
      <w:szCs w:val="20"/>
      <w:lang w:eastAsia="zh-CN"/>
    </w:rPr>
  </w:style>
  <w:style w:type="character" w:customStyle="1" w:styleId="a9">
    <w:name w:val="Название Знак"/>
    <w:basedOn w:val="a0"/>
    <w:link w:val="a8"/>
    <w:rsid w:val="003A726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a">
    <w:name w:val="Normal (Web)"/>
    <w:basedOn w:val="a"/>
    <w:qFormat/>
    <w:rsid w:val="003A72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styleId="ab">
    <w:name w:val="Balloon Text"/>
    <w:basedOn w:val="a"/>
    <w:link w:val="ac"/>
    <w:qFormat/>
    <w:rsid w:val="003A726C"/>
    <w:pPr>
      <w:widowControl/>
      <w:autoSpaceDE/>
      <w:autoSpaceDN/>
    </w:pPr>
    <w:rPr>
      <w:rFonts w:ascii="Tahoma" w:hAnsi="Tahoma" w:cs="Tahoma"/>
      <w:sz w:val="16"/>
      <w:szCs w:val="16"/>
      <w:lang w:eastAsia="zh-CN"/>
    </w:rPr>
  </w:style>
  <w:style w:type="character" w:customStyle="1" w:styleId="ac">
    <w:name w:val="Текст выноски Знак"/>
    <w:basedOn w:val="a0"/>
    <w:link w:val="ab"/>
    <w:rsid w:val="003A726C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Знак Знак Знак"/>
    <w:basedOn w:val="a"/>
    <w:qFormat/>
    <w:rsid w:val="003A726C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eastAsia="zh-CN"/>
    </w:rPr>
  </w:style>
  <w:style w:type="paragraph" w:styleId="ae">
    <w:name w:val="List"/>
    <w:basedOn w:val="a"/>
    <w:qFormat/>
    <w:rsid w:val="003A726C"/>
    <w:pPr>
      <w:widowControl/>
      <w:tabs>
        <w:tab w:val="left" w:pos="708"/>
      </w:tabs>
      <w:autoSpaceDE/>
      <w:autoSpaceDN/>
      <w:ind w:left="283" w:hanging="283"/>
    </w:pPr>
    <w:rPr>
      <w:rFonts w:ascii="Arial" w:hAnsi="Arial"/>
      <w:sz w:val="24"/>
      <w:szCs w:val="28"/>
      <w:lang w:eastAsia="zh-CN"/>
    </w:rPr>
  </w:style>
  <w:style w:type="paragraph" w:styleId="af">
    <w:name w:val="No Spacing"/>
    <w:qFormat/>
    <w:rsid w:val="003A726C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21">
    <w:name w:val="List 2"/>
    <w:basedOn w:val="a"/>
    <w:qFormat/>
    <w:rsid w:val="003A726C"/>
    <w:pPr>
      <w:widowControl/>
      <w:autoSpaceDE/>
      <w:autoSpaceDN/>
      <w:ind w:left="566" w:hanging="283"/>
      <w:contextualSpacing/>
    </w:pPr>
    <w:rPr>
      <w:sz w:val="24"/>
      <w:szCs w:val="24"/>
      <w:lang w:eastAsia="zh-CN"/>
    </w:rPr>
  </w:style>
  <w:style w:type="paragraph" w:styleId="af0">
    <w:name w:val="header"/>
    <w:basedOn w:val="a"/>
    <w:link w:val="af1"/>
    <w:qFormat/>
    <w:rsid w:val="003A726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3A72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footer"/>
    <w:basedOn w:val="a"/>
    <w:link w:val="af3"/>
    <w:qFormat/>
    <w:rsid w:val="003A726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3">
    <w:name w:val="Нижний колонтитул Знак"/>
    <w:basedOn w:val="a0"/>
    <w:link w:val="af2"/>
    <w:rsid w:val="003A726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Основной текст1"/>
    <w:basedOn w:val="a0"/>
    <w:rsid w:val="003A726C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pt1pt">
    <w:name w:val="Основной текст + 7 pt;Интервал 1 pt"/>
    <w:basedOn w:val="a0"/>
    <w:rsid w:val="003A726C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paragraph" w:styleId="af4">
    <w:name w:val="Body Text Indent"/>
    <w:basedOn w:val="a"/>
    <w:link w:val="af5"/>
    <w:qFormat/>
    <w:rsid w:val="003A726C"/>
    <w:pPr>
      <w:widowControl/>
      <w:autoSpaceDE/>
      <w:autoSpaceDN/>
      <w:ind w:left="567"/>
      <w:jc w:val="both"/>
    </w:pPr>
    <w:rPr>
      <w:sz w:val="24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3A726C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yle2">
    <w:name w:val="Style2"/>
    <w:basedOn w:val="a"/>
    <w:qFormat/>
    <w:rsid w:val="003A726C"/>
    <w:pPr>
      <w:autoSpaceDE/>
      <w:autoSpaceDN/>
      <w:spacing w:line="197" w:lineRule="exact"/>
      <w:ind w:firstLine="480"/>
    </w:pPr>
    <w:rPr>
      <w:sz w:val="24"/>
      <w:szCs w:val="24"/>
      <w:lang w:eastAsia="zh-CN"/>
    </w:rPr>
  </w:style>
  <w:style w:type="paragraph" w:customStyle="1" w:styleId="Style7">
    <w:name w:val="Style7"/>
    <w:basedOn w:val="a"/>
    <w:qFormat/>
    <w:rsid w:val="003A726C"/>
    <w:pPr>
      <w:autoSpaceDE/>
      <w:autoSpaceDN/>
      <w:spacing w:line="197" w:lineRule="exact"/>
      <w:ind w:hanging="408"/>
    </w:pPr>
    <w:rPr>
      <w:sz w:val="24"/>
      <w:szCs w:val="24"/>
      <w:lang w:eastAsia="zh-CN"/>
    </w:rPr>
  </w:style>
  <w:style w:type="paragraph" w:customStyle="1" w:styleId="Style10">
    <w:name w:val="Style10"/>
    <w:basedOn w:val="a"/>
    <w:qFormat/>
    <w:rsid w:val="003A726C"/>
    <w:pPr>
      <w:autoSpaceDE/>
      <w:autoSpaceDN/>
      <w:spacing w:line="192" w:lineRule="exact"/>
      <w:ind w:firstLine="504"/>
      <w:jc w:val="both"/>
    </w:pPr>
    <w:rPr>
      <w:sz w:val="24"/>
      <w:szCs w:val="24"/>
      <w:lang w:eastAsia="zh-CN"/>
    </w:rPr>
  </w:style>
  <w:style w:type="paragraph" w:customStyle="1" w:styleId="Style16">
    <w:name w:val="Style16"/>
    <w:basedOn w:val="a"/>
    <w:qFormat/>
    <w:rsid w:val="003A726C"/>
    <w:pPr>
      <w:autoSpaceDE/>
      <w:autoSpaceDN/>
      <w:spacing w:line="322" w:lineRule="exact"/>
      <w:ind w:hanging="384"/>
    </w:pPr>
    <w:rPr>
      <w:sz w:val="24"/>
      <w:szCs w:val="24"/>
      <w:lang w:eastAsia="zh-CN"/>
    </w:rPr>
  </w:style>
  <w:style w:type="character" w:customStyle="1" w:styleId="12">
    <w:name w:val="Основной текст с отступом Знак1"/>
    <w:basedOn w:val="a0"/>
    <w:rsid w:val="003A726C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5">
    <w:name w:val="Font Style25"/>
    <w:basedOn w:val="a0"/>
    <w:rsid w:val="003A726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rsid w:val="003A726C"/>
    <w:rPr>
      <w:rFonts w:ascii="Lucida Sans Unicode" w:hAnsi="Lucida Sans Unicode" w:cs="Lucida Sans Unicode"/>
      <w:b/>
      <w:bCs/>
      <w:sz w:val="34"/>
      <w:szCs w:val="34"/>
    </w:rPr>
  </w:style>
  <w:style w:type="character" w:styleId="af6">
    <w:name w:val="annotation reference"/>
    <w:basedOn w:val="a0"/>
    <w:uiPriority w:val="99"/>
    <w:semiHidden/>
    <w:unhideWhenUsed/>
    <w:rsid w:val="0071632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1632E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1632E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1632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163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List" w:uiPriority="0" w:qFormat="1"/>
    <w:lsdException w:name="List 2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3F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D43FCE"/>
    <w:pPr>
      <w:spacing w:before="80"/>
      <w:ind w:left="72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43FCE"/>
    <w:pPr>
      <w:ind w:left="6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qFormat/>
    <w:rsid w:val="00D43FCE"/>
    <w:pPr>
      <w:spacing w:before="90"/>
      <w:ind w:left="462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A726C"/>
    <w:pPr>
      <w:keepNext/>
      <w:keepLines/>
      <w:widowControl/>
      <w:autoSpaceDE/>
      <w:autoSpaceDN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3A726C"/>
    <w:pPr>
      <w:keepNext/>
      <w:widowControl/>
      <w:autoSpaceDE/>
      <w:autoSpaceDN/>
      <w:outlineLvl w:val="4"/>
    </w:pPr>
    <w:rPr>
      <w:sz w:val="20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3A726C"/>
    <w:pPr>
      <w:keepNext/>
      <w:widowControl/>
      <w:autoSpaceDE/>
      <w:autoSpaceDN/>
      <w:jc w:val="center"/>
      <w:outlineLvl w:val="5"/>
    </w:pPr>
    <w:rPr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3A726C"/>
    <w:pPr>
      <w:keepNext/>
      <w:widowControl/>
      <w:autoSpaceDE/>
      <w:autoSpaceDN/>
      <w:jc w:val="center"/>
      <w:outlineLvl w:val="6"/>
    </w:pPr>
    <w:rPr>
      <w:b/>
      <w:i/>
      <w:sz w:val="28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3A726C"/>
    <w:pPr>
      <w:keepNext/>
      <w:keepLines/>
      <w:widowControl/>
      <w:autoSpaceDE/>
      <w:autoSpaceDN/>
      <w:spacing w:before="200"/>
      <w:outlineLvl w:val="7"/>
    </w:pPr>
    <w:rPr>
      <w:rFonts w:ascii="Cambria" w:eastAsia="Cambria" w:hAnsi="Cambria"/>
      <w:color w:val="40404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3FC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0">
    <w:name w:val="Заголовок 2 Знак"/>
    <w:basedOn w:val="a0"/>
    <w:link w:val="2"/>
    <w:rsid w:val="00D43FC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43FC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43F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43FC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43FC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43FCE"/>
    <w:pPr>
      <w:ind w:left="222" w:hanging="360"/>
    </w:pPr>
  </w:style>
  <w:style w:type="paragraph" w:customStyle="1" w:styleId="TableParagraph">
    <w:name w:val="Table Paragraph"/>
    <w:basedOn w:val="a"/>
    <w:uiPriority w:val="1"/>
    <w:qFormat/>
    <w:rsid w:val="00D43FCE"/>
  </w:style>
  <w:style w:type="character" w:customStyle="1" w:styleId="40">
    <w:name w:val="Заголовок 4 Знак"/>
    <w:basedOn w:val="a0"/>
    <w:link w:val="4"/>
    <w:rsid w:val="003A726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3A726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3A726C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3A726C"/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3A726C"/>
    <w:rPr>
      <w:rFonts w:ascii="Cambria" w:eastAsia="Cambria" w:hAnsi="Cambria" w:cs="Times New Roman"/>
      <w:color w:val="404040"/>
      <w:sz w:val="20"/>
      <w:szCs w:val="20"/>
      <w:lang w:eastAsia="zh-CN"/>
    </w:rPr>
  </w:style>
  <w:style w:type="paragraph" w:styleId="a6">
    <w:name w:val="Plain Text"/>
    <w:basedOn w:val="a"/>
    <w:link w:val="a7"/>
    <w:qFormat/>
    <w:rsid w:val="003A726C"/>
    <w:pPr>
      <w:widowControl/>
      <w:autoSpaceDE/>
      <w:autoSpaceDN/>
    </w:pPr>
    <w:rPr>
      <w:rFonts w:ascii="Courier New" w:hAnsi="Courier New"/>
      <w:sz w:val="20"/>
      <w:szCs w:val="20"/>
      <w:lang w:eastAsia="zh-CN"/>
    </w:rPr>
  </w:style>
  <w:style w:type="character" w:customStyle="1" w:styleId="a7">
    <w:name w:val="Текст Знак"/>
    <w:basedOn w:val="a0"/>
    <w:link w:val="a6"/>
    <w:rsid w:val="003A726C"/>
    <w:rPr>
      <w:rFonts w:ascii="Courier New" w:eastAsia="Times New Roman" w:hAnsi="Courier New" w:cs="Times New Roman"/>
      <w:sz w:val="20"/>
      <w:szCs w:val="20"/>
      <w:lang w:eastAsia="zh-CN"/>
    </w:rPr>
  </w:style>
  <w:style w:type="paragraph" w:styleId="a8">
    <w:name w:val="Title"/>
    <w:basedOn w:val="a"/>
    <w:link w:val="a9"/>
    <w:qFormat/>
    <w:rsid w:val="003A726C"/>
    <w:pPr>
      <w:widowControl/>
      <w:autoSpaceDE/>
      <w:autoSpaceDN/>
      <w:jc w:val="center"/>
    </w:pPr>
    <w:rPr>
      <w:sz w:val="28"/>
      <w:szCs w:val="20"/>
      <w:lang w:eastAsia="zh-CN"/>
    </w:rPr>
  </w:style>
  <w:style w:type="character" w:customStyle="1" w:styleId="a9">
    <w:name w:val="Название Знак"/>
    <w:basedOn w:val="a0"/>
    <w:link w:val="a8"/>
    <w:rsid w:val="003A726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a">
    <w:name w:val="Normal (Web)"/>
    <w:basedOn w:val="a"/>
    <w:qFormat/>
    <w:rsid w:val="003A726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styleId="ab">
    <w:name w:val="Balloon Text"/>
    <w:basedOn w:val="a"/>
    <w:link w:val="ac"/>
    <w:qFormat/>
    <w:rsid w:val="003A726C"/>
    <w:pPr>
      <w:widowControl/>
      <w:autoSpaceDE/>
      <w:autoSpaceDN/>
    </w:pPr>
    <w:rPr>
      <w:rFonts w:ascii="Tahoma" w:hAnsi="Tahoma" w:cs="Tahoma"/>
      <w:sz w:val="16"/>
      <w:szCs w:val="16"/>
      <w:lang w:eastAsia="zh-CN"/>
    </w:rPr>
  </w:style>
  <w:style w:type="character" w:customStyle="1" w:styleId="ac">
    <w:name w:val="Текст выноски Знак"/>
    <w:basedOn w:val="a0"/>
    <w:link w:val="ab"/>
    <w:rsid w:val="003A726C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Знак Знак Знак"/>
    <w:basedOn w:val="a"/>
    <w:qFormat/>
    <w:rsid w:val="003A726C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eastAsia="zh-CN"/>
    </w:rPr>
  </w:style>
  <w:style w:type="paragraph" w:styleId="ae">
    <w:name w:val="List"/>
    <w:basedOn w:val="a"/>
    <w:qFormat/>
    <w:rsid w:val="003A726C"/>
    <w:pPr>
      <w:widowControl/>
      <w:tabs>
        <w:tab w:val="left" w:pos="708"/>
      </w:tabs>
      <w:autoSpaceDE/>
      <w:autoSpaceDN/>
      <w:ind w:left="283" w:hanging="283"/>
    </w:pPr>
    <w:rPr>
      <w:rFonts w:ascii="Arial" w:hAnsi="Arial"/>
      <w:sz w:val="24"/>
      <w:szCs w:val="28"/>
      <w:lang w:eastAsia="zh-CN"/>
    </w:rPr>
  </w:style>
  <w:style w:type="paragraph" w:styleId="af">
    <w:name w:val="No Spacing"/>
    <w:qFormat/>
    <w:rsid w:val="003A726C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21">
    <w:name w:val="List 2"/>
    <w:basedOn w:val="a"/>
    <w:qFormat/>
    <w:rsid w:val="003A726C"/>
    <w:pPr>
      <w:widowControl/>
      <w:autoSpaceDE/>
      <w:autoSpaceDN/>
      <w:ind w:left="566" w:hanging="283"/>
      <w:contextualSpacing/>
    </w:pPr>
    <w:rPr>
      <w:sz w:val="24"/>
      <w:szCs w:val="24"/>
      <w:lang w:eastAsia="zh-CN"/>
    </w:rPr>
  </w:style>
  <w:style w:type="paragraph" w:styleId="af0">
    <w:name w:val="header"/>
    <w:basedOn w:val="a"/>
    <w:link w:val="af1"/>
    <w:qFormat/>
    <w:rsid w:val="003A726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1">
    <w:name w:val="Верхний колонтитул Знак"/>
    <w:basedOn w:val="a0"/>
    <w:link w:val="af0"/>
    <w:rsid w:val="003A72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footer"/>
    <w:basedOn w:val="a"/>
    <w:link w:val="af3"/>
    <w:qFormat/>
    <w:rsid w:val="003A726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3">
    <w:name w:val="Нижний колонтитул Знак"/>
    <w:basedOn w:val="a0"/>
    <w:link w:val="af2"/>
    <w:rsid w:val="003A726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Основной текст1"/>
    <w:basedOn w:val="a0"/>
    <w:rsid w:val="003A726C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pt1pt">
    <w:name w:val="Основной текст + 7 pt;Интервал 1 pt"/>
    <w:basedOn w:val="a0"/>
    <w:rsid w:val="003A726C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paragraph" w:styleId="af4">
    <w:name w:val="Body Text Indent"/>
    <w:basedOn w:val="a"/>
    <w:link w:val="af5"/>
    <w:qFormat/>
    <w:rsid w:val="003A726C"/>
    <w:pPr>
      <w:widowControl/>
      <w:autoSpaceDE/>
      <w:autoSpaceDN/>
      <w:ind w:left="567"/>
      <w:jc w:val="both"/>
    </w:pPr>
    <w:rPr>
      <w:sz w:val="24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3A726C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yle2">
    <w:name w:val="Style2"/>
    <w:basedOn w:val="a"/>
    <w:qFormat/>
    <w:rsid w:val="003A726C"/>
    <w:pPr>
      <w:autoSpaceDE/>
      <w:autoSpaceDN/>
      <w:spacing w:line="197" w:lineRule="exact"/>
      <w:ind w:firstLine="480"/>
    </w:pPr>
    <w:rPr>
      <w:sz w:val="24"/>
      <w:szCs w:val="24"/>
      <w:lang w:eastAsia="zh-CN"/>
    </w:rPr>
  </w:style>
  <w:style w:type="paragraph" w:customStyle="1" w:styleId="Style7">
    <w:name w:val="Style7"/>
    <w:basedOn w:val="a"/>
    <w:qFormat/>
    <w:rsid w:val="003A726C"/>
    <w:pPr>
      <w:autoSpaceDE/>
      <w:autoSpaceDN/>
      <w:spacing w:line="197" w:lineRule="exact"/>
      <w:ind w:hanging="408"/>
    </w:pPr>
    <w:rPr>
      <w:sz w:val="24"/>
      <w:szCs w:val="24"/>
      <w:lang w:eastAsia="zh-CN"/>
    </w:rPr>
  </w:style>
  <w:style w:type="paragraph" w:customStyle="1" w:styleId="Style10">
    <w:name w:val="Style10"/>
    <w:basedOn w:val="a"/>
    <w:qFormat/>
    <w:rsid w:val="003A726C"/>
    <w:pPr>
      <w:autoSpaceDE/>
      <w:autoSpaceDN/>
      <w:spacing w:line="192" w:lineRule="exact"/>
      <w:ind w:firstLine="504"/>
      <w:jc w:val="both"/>
    </w:pPr>
    <w:rPr>
      <w:sz w:val="24"/>
      <w:szCs w:val="24"/>
      <w:lang w:eastAsia="zh-CN"/>
    </w:rPr>
  </w:style>
  <w:style w:type="paragraph" w:customStyle="1" w:styleId="Style16">
    <w:name w:val="Style16"/>
    <w:basedOn w:val="a"/>
    <w:qFormat/>
    <w:rsid w:val="003A726C"/>
    <w:pPr>
      <w:autoSpaceDE/>
      <w:autoSpaceDN/>
      <w:spacing w:line="322" w:lineRule="exact"/>
      <w:ind w:hanging="384"/>
    </w:pPr>
    <w:rPr>
      <w:sz w:val="24"/>
      <w:szCs w:val="24"/>
      <w:lang w:eastAsia="zh-CN"/>
    </w:rPr>
  </w:style>
  <w:style w:type="character" w:customStyle="1" w:styleId="12">
    <w:name w:val="Основной текст с отступом Знак1"/>
    <w:basedOn w:val="a0"/>
    <w:rsid w:val="003A726C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5">
    <w:name w:val="Font Style25"/>
    <w:basedOn w:val="a0"/>
    <w:rsid w:val="003A726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rsid w:val="003A726C"/>
    <w:rPr>
      <w:rFonts w:ascii="Lucida Sans Unicode" w:hAnsi="Lucida Sans Unicode" w:cs="Lucida Sans Unicode"/>
      <w:b/>
      <w:bCs/>
      <w:sz w:val="34"/>
      <w:szCs w:val="34"/>
    </w:rPr>
  </w:style>
  <w:style w:type="character" w:styleId="af6">
    <w:name w:val="annotation reference"/>
    <w:basedOn w:val="a0"/>
    <w:uiPriority w:val="99"/>
    <w:semiHidden/>
    <w:unhideWhenUsed/>
    <w:rsid w:val="0071632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1632E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1632E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1632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163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E2238-BD20-45E6-89DE-3B67666C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3372</Words>
  <Characters>19224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ооо</cp:lastModifiedBy>
  <cp:revision>3</cp:revision>
  <cp:lastPrinted>2021-03-29T06:25:00Z</cp:lastPrinted>
  <dcterms:created xsi:type="dcterms:W3CDTF">2021-03-29T06:27:00Z</dcterms:created>
  <dcterms:modified xsi:type="dcterms:W3CDTF">2022-11-03T05:53:00Z</dcterms:modified>
</cp:coreProperties>
</file>